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A3F" w:rsidRPr="00C063EA" w:rsidRDefault="00040A3F" w:rsidP="00040A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3EA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93</w:t>
      </w:r>
      <w:r w:rsidRPr="00C063EA">
        <w:rPr>
          <w:rFonts w:ascii="Times New Roman" w:hAnsi="Times New Roman" w:cs="Times New Roman"/>
          <w:b/>
          <w:sz w:val="24"/>
          <w:szCs w:val="24"/>
        </w:rPr>
        <w:t>.2026</w:t>
      </w:r>
    </w:p>
    <w:p w:rsidR="00040A3F" w:rsidRPr="00C063EA" w:rsidRDefault="00040A3F" w:rsidP="0004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A3F" w:rsidRPr="00C063EA" w:rsidRDefault="00040A3F" w:rsidP="0004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A3F" w:rsidRPr="00C063EA" w:rsidRDefault="00040A3F" w:rsidP="0004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A3F" w:rsidRPr="00C063EA" w:rsidRDefault="00040A3F" w:rsidP="00040A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3EA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93</w:t>
      </w:r>
      <w:r w:rsidRPr="00C063EA">
        <w:rPr>
          <w:rFonts w:ascii="Times New Roman" w:hAnsi="Times New Roman" w:cs="Times New Roman"/>
          <w:b/>
          <w:sz w:val="24"/>
          <w:szCs w:val="24"/>
        </w:rPr>
        <w:t>/2026</w:t>
      </w:r>
    </w:p>
    <w:p w:rsidR="00040A3F" w:rsidRPr="00C063EA" w:rsidRDefault="00040A3F" w:rsidP="00040A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3EA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040A3F" w:rsidRPr="00C063EA" w:rsidRDefault="00040A3F" w:rsidP="00040A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3EA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14 maja</w:t>
      </w:r>
      <w:r w:rsidRPr="00C063EA">
        <w:rPr>
          <w:rFonts w:ascii="Times New Roman" w:hAnsi="Times New Roman" w:cs="Times New Roman"/>
          <w:b/>
          <w:sz w:val="24"/>
          <w:szCs w:val="24"/>
        </w:rPr>
        <w:t xml:space="preserve"> 2026 roku</w:t>
      </w:r>
    </w:p>
    <w:p w:rsidR="00040A3F" w:rsidRPr="00C063EA" w:rsidRDefault="00040A3F" w:rsidP="00040A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A3F" w:rsidRPr="00C063EA" w:rsidRDefault="00040A3F" w:rsidP="00040A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0A3F" w:rsidRPr="00C063EA" w:rsidRDefault="00040A3F" w:rsidP="00040A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0A3F" w:rsidRPr="00C063EA" w:rsidRDefault="00040A3F" w:rsidP="00040A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3EA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040A3F" w:rsidRPr="00C063EA" w:rsidRDefault="00040A3F" w:rsidP="0004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A3F" w:rsidRPr="00C063EA" w:rsidRDefault="00040A3F" w:rsidP="00040A3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063EA">
        <w:rPr>
          <w:rFonts w:ascii="Times New Roman" w:hAnsi="Times New Roman" w:cs="Times New Roman"/>
          <w:sz w:val="24"/>
          <w:szCs w:val="24"/>
        </w:rPr>
        <w:t>Jerzy Kolarz</w:t>
      </w:r>
    </w:p>
    <w:p w:rsidR="00040A3F" w:rsidRPr="00C063EA" w:rsidRDefault="00040A3F" w:rsidP="00040A3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063EA">
        <w:rPr>
          <w:rFonts w:ascii="Times New Roman" w:hAnsi="Times New Roman" w:cs="Times New Roman"/>
          <w:sz w:val="24"/>
          <w:szCs w:val="24"/>
        </w:rPr>
        <w:t>Stanisław Klimczak</w:t>
      </w:r>
    </w:p>
    <w:p w:rsidR="00040A3F" w:rsidRPr="00C063EA" w:rsidRDefault="00040A3F" w:rsidP="00040A3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063EA">
        <w:rPr>
          <w:rFonts w:ascii="Times New Roman" w:hAnsi="Times New Roman" w:cs="Times New Roman"/>
          <w:sz w:val="24"/>
          <w:szCs w:val="24"/>
        </w:rPr>
        <w:t>Andrzej Lasak</w:t>
      </w:r>
    </w:p>
    <w:p w:rsidR="00040A3F" w:rsidRPr="00C063EA" w:rsidRDefault="00040A3F" w:rsidP="00040A3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063EA">
        <w:rPr>
          <w:rFonts w:ascii="Times New Roman" w:hAnsi="Times New Roman" w:cs="Times New Roman"/>
          <w:sz w:val="24"/>
          <w:szCs w:val="24"/>
        </w:rPr>
        <w:t>Wiesław Marzec</w:t>
      </w:r>
    </w:p>
    <w:p w:rsidR="00040A3F" w:rsidRPr="00C063EA" w:rsidRDefault="00040A3F" w:rsidP="00040A3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063EA">
        <w:rPr>
          <w:rFonts w:ascii="Times New Roman" w:hAnsi="Times New Roman" w:cs="Times New Roman"/>
          <w:sz w:val="24"/>
          <w:szCs w:val="24"/>
        </w:rPr>
        <w:t>Tomasz Mierzwa</w:t>
      </w:r>
    </w:p>
    <w:p w:rsidR="00040A3F" w:rsidRPr="00C063EA" w:rsidRDefault="00040A3F" w:rsidP="0004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A3F" w:rsidRDefault="00040A3F" w:rsidP="00040A3F">
      <w:pPr>
        <w:spacing w:after="0"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C063EA">
        <w:rPr>
          <w:rFonts w:ascii="Times New Roman" w:hAnsi="Times New Roman" w:cs="Times New Roman"/>
          <w:b/>
          <w:sz w:val="24"/>
          <w:szCs w:val="24"/>
        </w:rPr>
        <w:t>raz</w:t>
      </w:r>
    </w:p>
    <w:p w:rsidR="00040A3F" w:rsidRDefault="00040A3F" w:rsidP="00040A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A3F" w:rsidRDefault="00040A3F" w:rsidP="00040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771">
        <w:rPr>
          <w:rFonts w:ascii="Times New Roman" w:hAnsi="Times New Roman" w:cs="Times New Roman"/>
          <w:sz w:val="24"/>
          <w:szCs w:val="24"/>
        </w:rPr>
        <w:t>Krzysztof Tułak – Dyrektor Powiatowego Zarządu Dróg w Busku – Zdroju</w:t>
      </w:r>
    </w:p>
    <w:p w:rsidR="00040A3F" w:rsidRDefault="00040A3F" w:rsidP="00040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51">
        <w:rPr>
          <w:rFonts w:ascii="Times New Roman" w:hAnsi="Times New Roman" w:cs="Times New Roman"/>
          <w:sz w:val="24"/>
          <w:szCs w:val="24"/>
        </w:rPr>
        <w:t>Grzegorz Wojciechowski – Dyrektor Powiatowego Międzyszkolnego Ośrodka Sportowego w Busku – Zdroju</w:t>
      </w:r>
    </w:p>
    <w:p w:rsidR="00BE2BAE" w:rsidRPr="00BE2BAE" w:rsidRDefault="00BE2BAE" w:rsidP="00BE2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E2BAE">
        <w:rPr>
          <w:rFonts w:ascii="Times New Roman" w:eastAsia="Times New Roman" w:hAnsi="Times New Roman" w:cs="Times New Roman"/>
          <w:sz w:val="24"/>
          <w:lang w:eastAsia="pl-PL"/>
        </w:rPr>
        <w:t xml:space="preserve">Jolanta Kałucka – Dyrektor Domu Pomocy Społecznej w Zborowie </w:t>
      </w:r>
    </w:p>
    <w:p w:rsidR="00953C82" w:rsidRPr="00953C82" w:rsidRDefault="00953C82" w:rsidP="00953C8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  <w:r w:rsidRPr="00953C82">
        <w:rPr>
          <w:rFonts w:ascii="Times New Roman" w:eastAsia="Times New Roman" w:hAnsi="Times New Roman" w:cs="Times New Roman"/>
          <w:sz w:val="24"/>
          <w:lang w:eastAsia="pl-PL"/>
        </w:rPr>
        <w:t xml:space="preserve">Janina Dobaj – Dyrektor Zespołu Opieki Zdrowotnej w Busku – Zdroju </w:t>
      </w:r>
    </w:p>
    <w:p w:rsidR="00953C82" w:rsidRPr="00953C82" w:rsidRDefault="00953C82" w:rsidP="00953C8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  <w:r w:rsidRPr="00953C82">
        <w:rPr>
          <w:rFonts w:ascii="Times New Roman" w:eastAsia="Times New Roman" w:hAnsi="Times New Roman" w:cs="Times New Roman"/>
          <w:sz w:val="24"/>
          <w:lang w:eastAsia="pl-PL"/>
        </w:rPr>
        <w:t>Jolanta Kamińska - Główna Księgowa w Zespole Opieki Zdrowotnej w Busku – Zdroju</w:t>
      </w:r>
    </w:p>
    <w:p w:rsidR="00953C82" w:rsidRPr="00953C82" w:rsidRDefault="00953C82" w:rsidP="00953C82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C82">
        <w:rPr>
          <w:rFonts w:ascii="Times New Roman" w:hAnsi="Times New Roman" w:cs="Times New Roman"/>
          <w:sz w:val="24"/>
          <w:szCs w:val="24"/>
        </w:rPr>
        <w:t>Sylwester Pałka – Dyrektor Zespołu Szkół Techniczno – Informatycznych w Busku – Zdroju</w:t>
      </w:r>
    </w:p>
    <w:p w:rsidR="00953C82" w:rsidRPr="00953C82" w:rsidRDefault="00953C82" w:rsidP="00953C82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C82">
        <w:rPr>
          <w:rFonts w:ascii="Times New Roman" w:hAnsi="Times New Roman"/>
          <w:sz w:val="24"/>
        </w:rPr>
        <w:t>Aneta Chwalik – Dyrektor Powiatowego Centrum Pomocy Rodzinie w Busku – Zdroju</w:t>
      </w:r>
    </w:p>
    <w:p w:rsidR="00953C82" w:rsidRPr="001F5B51" w:rsidRDefault="00953C82" w:rsidP="0004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Anna Majkowska – Kierownik Referatu Gospodarki Nieruchomościami</w:t>
      </w:r>
      <w:r w:rsidR="00E12D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Wydziale Geodezji, Katastru i Gospodarki Nieruchomościami </w:t>
      </w:r>
    </w:p>
    <w:p w:rsidR="00040A3F" w:rsidRPr="00C063EA" w:rsidRDefault="00040A3F" w:rsidP="0004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551771">
        <w:rPr>
          <w:rFonts w:ascii="Times New Roman" w:hAnsi="Times New Roman" w:cs="Times New Roman"/>
          <w:sz w:val="24"/>
          <w:szCs w:val="24"/>
        </w:rPr>
        <w:t>Artur Polniak – Skarbnik Powiatu</w:t>
      </w:r>
    </w:p>
    <w:p w:rsidR="00040A3F" w:rsidRPr="00C063EA" w:rsidRDefault="00040A3F" w:rsidP="0004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C063EA">
        <w:rPr>
          <w:rFonts w:ascii="Times New Roman" w:eastAsia="Times New Roman" w:hAnsi="Times New Roman" w:cs="Times New Roman"/>
          <w:sz w:val="24"/>
        </w:rPr>
        <w:t>Sławomir Dalach – Naczelnik Wydziału Spraw Obywatelskich, Zdrowia i Obrony Cywilnej</w:t>
      </w:r>
    </w:p>
    <w:p w:rsidR="00040A3F" w:rsidRPr="00551771" w:rsidRDefault="00040A3F" w:rsidP="0004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771">
        <w:rPr>
          <w:rFonts w:ascii="Times New Roman" w:hAnsi="Times New Roman" w:cs="Times New Roman"/>
          <w:sz w:val="24"/>
          <w:szCs w:val="24"/>
        </w:rPr>
        <w:t>Renata Krzemień – Naczelnik Wydziału Edukacji, Kultury i Kultury Fizycznej</w:t>
      </w:r>
    </w:p>
    <w:p w:rsidR="00040A3F" w:rsidRDefault="00040A3F" w:rsidP="0004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B51">
        <w:rPr>
          <w:rFonts w:ascii="Times New Roman" w:hAnsi="Times New Roman" w:cs="Times New Roman"/>
          <w:sz w:val="24"/>
          <w:szCs w:val="24"/>
        </w:rPr>
        <w:t>Mateusz Olszewski – Naczelnik Wydziału Organizacyjnego i Kadr</w:t>
      </w:r>
    </w:p>
    <w:p w:rsidR="00040A3F" w:rsidRDefault="00040A3F" w:rsidP="0004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B51">
        <w:rPr>
          <w:rFonts w:ascii="Times New Roman" w:hAnsi="Times New Roman" w:cs="Times New Roman"/>
          <w:sz w:val="24"/>
          <w:szCs w:val="24"/>
        </w:rPr>
        <w:t xml:space="preserve">Tadeusz </w:t>
      </w:r>
      <w:r>
        <w:rPr>
          <w:rFonts w:ascii="Times New Roman" w:hAnsi="Times New Roman" w:cs="Times New Roman"/>
          <w:sz w:val="24"/>
          <w:szCs w:val="24"/>
        </w:rPr>
        <w:t xml:space="preserve">Sempioł – Kierownik Referatu Inwestycji i Promocji </w:t>
      </w:r>
    </w:p>
    <w:p w:rsidR="00040A3F" w:rsidRDefault="00040A3F" w:rsidP="0004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A3F" w:rsidRPr="001F5B51" w:rsidRDefault="00040A3F" w:rsidP="0004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A3F" w:rsidRDefault="00040A3F" w:rsidP="00040A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63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Proponowany porządek posiedzenia:</w:t>
      </w:r>
    </w:p>
    <w:p w:rsidR="00040A3F" w:rsidRPr="00C063EA" w:rsidRDefault="00040A3F" w:rsidP="00040A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40A3F" w:rsidRPr="009830FE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830FE">
        <w:rPr>
          <w:rFonts w:ascii="Times New Roman" w:eastAsia="Calibri" w:hAnsi="Times New Roman" w:cs="Times New Roman"/>
          <w:sz w:val="24"/>
          <w:szCs w:val="24"/>
          <w:lang w:eastAsia="ar-SA"/>
        </w:rPr>
        <w:t>Otwarcie posiedzenia.</w:t>
      </w:r>
    </w:p>
    <w:p w:rsidR="00040A3F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77417">
        <w:rPr>
          <w:rFonts w:ascii="Times New Roman" w:eastAsia="Calibri" w:hAnsi="Times New Roman" w:cs="Times New Roman"/>
          <w:sz w:val="24"/>
          <w:szCs w:val="24"/>
          <w:lang w:eastAsia="ar-SA"/>
        </w:rPr>
        <w:t>Stwierdzenie quorum.</w:t>
      </w:r>
    </w:p>
    <w:p w:rsidR="00040A3F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A1447">
        <w:rPr>
          <w:rFonts w:ascii="Times New Roman" w:eastAsia="Calibri" w:hAnsi="Times New Roman" w:cs="Times New Roman"/>
          <w:sz w:val="24"/>
          <w:szCs w:val="24"/>
          <w:lang w:eastAsia="ar-SA"/>
        </w:rPr>
        <w:t>Przyjęcie porządku posiedzenia.</w:t>
      </w:r>
    </w:p>
    <w:p w:rsidR="00040A3F" w:rsidRPr="001A79F9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71BC">
        <w:rPr>
          <w:rFonts w:ascii="Times New Roman" w:eastAsia="Times New Roman" w:hAnsi="Times New Roman" w:cs="Times New Roman"/>
          <w:sz w:val="24"/>
          <w:szCs w:val="24"/>
          <w:lang w:eastAsia="ar-SA"/>
        </w:rPr>
        <w:t>Przyjęcie protokołu z ostatniego posiedzenia.</w:t>
      </w:r>
    </w:p>
    <w:p w:rsidR="00040A3F" w:rsidRPr="00501EC7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Rozpatrzenie wniosku Sołtys Kołaczkowic w sprawie wykonania chodnika w m. Kołaczkowice </w:t>
      </w:r>
      <w:r w:rsidRPr="001A79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(Dyr. PZD w Busku – Zdroju).</w:t>
      </w:r>
    </w:p>
    <w:p w:rsidR="00040A3F" w:rsidRPr="00501EC7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Rozpatrzenie przekazanej petycji mieszkańców miejscowości Janowice Raczyckie, Maciejowice, Zagrody w sprawie wykonania chodnika na całym odcinku planowanym do przebudowy drogi powiatowej Nr 1002T Chmielnik – Zrecze Małe – Maciejowice – Ruda </w:t>
      </w:r>
      <w:r w:rsidRPr="000055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(Dyr. PZD w Busku – Zdroju).</w:t>
      </w:r>
    </w:p>
    <w:p w:rsidR="00040A3F" w:rsidRPr="00005576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Rozpatrzenie wniosku Dyrektora Powiatowego Zarządu Dróg w Busku – Zdroju w sprawie decyzji dotyczącej dalszego postępowania ze składnikami budowlanymi znajdującymi się na nieruchomościach objętych inwestycją pn.</w:t>
      </w:r>
      <w:r w:rsidRPr="005E0B35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2B65B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„Rozwój infrastruktury dla ruchu niezmotoryzowanego poprzez budowę dróg rowerowych Busko – Zdrój – Solec – Zdrój”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B65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(Dyr. PZD w Busku – Zdroju).</w:t>
      </w:r>
    </w:p>
    <w:p w:rsidR="00040A3F" w:rsidRPr="008E3E72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Rozpatrzenie wniosku Dyrektora Powiatowego Międzyszkolnego Ośrodka Sportowego w Busku – Zdroju </w:t>
      </w:r>
      <w:r w:rsidRPr="008B7BD6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 wyrażenia zgody na zatrudnienie pracownika niepedagogicznego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E3E72">
        <w:rPr>
          <w:rStyle w:val="Pogrubienie"/>
          <w:rFonts w:ascii="Times New Roman" w:hAnsi="Times New Roman" w:cs="Times New Roman"/>
          <w:sz w:val="24"/>
          <w:szCs w:val="24"/>
        </w:rPr>
        <w:t>(Dyr. PMOS w Busku – Zdroju, Nacz. Wydz. EK, Skarbnik Powiatu).</w:t>
      </w:r>
    </w:p>
    <w:p w:rsidR="00040A3F" w:rsidRPr="00DA737F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Zapoznanie ze sprawozdaniem kwartalnym Dyrektora Zespołu Szkół Ponadpodstawowych w Busku – Zdroju z realizacji projektu pn.: </w:t>
      </w:r>
      <w:r w:rsidRPr="00B91F9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„</w:t>
      </w:r>
      <w:r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Świętokrzyska Edukacja Zaw</w:t>
      </w:r>
      <w:r w:rsidRPr="00B91F9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odowa”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B91F9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(Nacz. Wydz. EK).</w:t>
      </w:r>
    </w:p>
    <w:p w:rsidR="00040A3F" w:rsidRPr="00DA737F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Przyjęcie autopoprawki do inicjatywy uchwałodawczej w sprawie określenia tygodniowego obowiązkowego wymiaru godzin zajęć nauczycieli, o których mowa w art. 42 ust. 7 pkt 3 lit. a i b ustawy z dnia 26 stycznia 1982 r. – Karta Nauczyciela  oraz zapoznanie z opiniami Związków Zawodowych </w:t>
      </w:r>
      <w:r w:rsidRPr="00CE0D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(Nacz. Wydz. EK).</w:t>
      </w:r>
    </w:p>
    <w:p w:rsidR="00040A3F" w:rsidRPr="00044B2E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Przyjęcie autopoprawki do inicjatywy uchwałodawczej w sprawie zasad udzielania i rozmiaru obniżek tygodniowego obowiązkowego wymiaru godzin zajęć dydaktycznych, wychowawczych i opiekuńczych nauczycielom na stanowiskach kierowniczych</w:t>
      </w:r>
      <w:r w:rsidRPr="00DA73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oraz zapoznanie z opiniami Związków Zawodowych </w:t>
      </w:r>
      <w:r w:rsidRPr="00CE0D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(Nacz. Wydz. EK).</w:t>
      </w:r>
    </w:p>
    <w:p w:rsidR="00040A3F" w:rsidRPr="00044B2E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Podjęcie inicjatywy uchwałodawczej w sprawie wyrażenia woli przystąpienia Powiatu Buskiego do udziału w projekcie „Cyfrowy nauczyciel – szkolenia podnoszące kompetencje cyfrowe nauczycieli szkolnych z obszaru: małopolskie, świętokrzyskie” </w:t>
      </w:r>
      <w:r w:rsidRPr="00044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(Nacz. Wydz. EK).</w:t>
      </w:r>
    </w:p>
    <w:p w:rsidR="00040A3F" w:rsidRPr="00C743AE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4B2E">
        <w:rPr>
          <w:rFonts w:ascii="Times New Roman" w:eastAsia="Times New Roman" w:hAnsi="Times New Roman" w:cs="Times New Roman"/>
          <w:sz w:val="24"/>
          <w:szCs w:val="24"/>
          <w:lang w:eastAsia="ar-SA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djęcie uchwały Zarządu Powiatu w Busku – Zdroju w sprawie upoważnienia dyrektora jednostki oświatowej prowadzonej przez Powiat Buski do podejmowania czynności w zakresie realizacji grantu w ramach projektu pn. „Cyfrowy nauczyciel – szkolenia podnoszące kompetencje cyfrowe nauczycieli szkolnych z obszaru: małopolskie, świętokrzyskie”</w:t>
      </w:r>
      <w:r w:rsidRPr="00F570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(Nacz. Wydz. EK).</w:t>
      </w:r>
    </w:p>
    <w:p w:rsidR="00040A3F" w:rsidRPr="00C743AE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74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Zapoznanie z </w:t>
      </w:r>
      <w:r w:rsidRPr="001A107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Informacją o dokonanych zmianach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arkuszach organizacji szkół i </w:t>
      </w:r>
      <w:r w:rsidRPr="001A107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placówek oświatowych prowadzonych przez Powiat Bus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ki za okres od 1 stycznia do 30 </w:t>
      </w:r>
      <w:r w:rsidRPr="001A107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kwietnia 2026 r.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055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(Nacz. Wydz. EK).</w:t>
      </w:r>
    </w:p>
    <w:p w:rsidR="00040A3F" w:rsidRPr="00BE6E7E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Rozpatrzenie wniosku Dyrektora Zespołu Szkół Ponadpodstawowych w Busku – Zdroju w sprawie zabezpieczenia środków z przeznaczeniem na doskonalenie zawodowe nauczycieli </w:t>
      </w:r>
      <w:r w:rsidRPr="00C743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(Nacz. Wydz. EK, Skarbnik Powiatu).</w:t>
      </w:r>
    </w:p>
    <w:p w:rsidR="00040A3F" w:rsidRPr="00BE6E7E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wniosku Wicedyrektor I Liceum Ogólnokształcącego w Busku – Zdroju o zwiększenie planu finansowego o środki zabezpieczone w budżecie Powiatu Buskiego na dokształcanie i doskonalenie zawodowe nauczycieli </w:t>
      </w:r>
      <w:r w:rsidRPr="00BE6E7E">
        <w:rPr>
          <w:rFonts w:ascii="Times New Roman" w:hAnsi="Times New Roman" w:cs="Times New Roman"/>
          <w:b/>
          <w:sz w:val="24"/>
          <w:szCs w:val="24"/>
        </w:rPr>
        <w:t xml:space="preserve">(Skarbnik Powiatu, Nacz. Wydz. EK). </w:t>
      </w:r>
      <w:r w:rsidRPr="00BE6E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40A3F" w:rsidRPr="002307D5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Rozpatrzenie pisma Szefa Wojskowego Centrum Rekrutacji w Busku – Zdroju w sprawie ogłoszonego przez Ministerstwo Obrony Narodowej konkursu pn. „Strzelnica w Powiecie 2026” </w:t>
      </w:r>
      <w:r w:rsidRPr="00CE0D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(Dyr. ZST-I w Busku – Zdroju, Nacz. Wydz. SOZ, Skarbnik Powiatu).</w:t>
      </w:r>
    </w:p>
    <w:p w:rsidR="00040A3F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0290">
        <w:rPr>
          <w:rFonts w:ascii="Times New Roman" w:eastAsia="Times New Roman" w:hAnsi="Times New Roman" w:cs="Times New Roman"/>
          <w:sz w:val="24"/>
          <w:szCs w:val="24"/>
          <w:lang w:eastAsia="ar-SA"/>
        </w:rPr>
        <w:t>Podjęcie</w:t>
      </w:r>
      <w:r>
        <w:rPr>
          <w:rFonts w:ascii="Times New Roman" w:hAnsi="Times New Roman" w:cs="Times New Roman"/>
          <w:sz w:val="24"/>
          <w:szCs w:val="24"/>
        </w:rPr>
        <w:t xml:space="preserve"> inicjatywy uchwałodawczej w sprawie uchwalenia Statutu Domu Pomocy Społecznej w Zborowie </w:t>
      </w:r>
      <w:r w:rsidRPr="00FE0290">
        <w:rPr>
          <w:rFonts w:ascii="Times New Roman" w:hAnsi="Times New Roman" w:cs="Times New Roman"/>
          <w:b/>
          <w:sz w:val="24"/>
          <w:szCs w:val="24"/>
        </w:rPr>
        <w:t>(Dyr. DPS w Zborowie, Dyr. PCPR w Busku – Zdroju, Nacz. Wydz. SOZ).</w:t>
      </w:r>
    </w:p>
    <w:p w:rsidR="00040A3F" w:rsidRPr="00FE0290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uchwały Zarządu Powiatu w Busku – Zdroju w sprawie uchwalenia Regulaminu Organizacyjnego Domu Pomocy Społecznej w Zborowie </w:t>
      </w:r>
      <w:r w:rsidRPr="00FE0290">
        <w:rPr>
          <w:rFonts w:ascii="Times New Roman" w:hAnsi="Times New Roman" w:cs="Times New Roman"/>
          <w:b/>
          <w:sz w:val="24"/>
          <w:szCs w:val="24"/>
        </w:rPr>
        <w:t>(Dyr. DPS w Zborowie, Dyr. PCPR w Busku – Zdroju, Nacz. Wydz. SOZ).</w:t>
      </w:r>
      <w:r w:rsidRPr="00FE0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A3F" w:rsidRPr="00B91F9B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ar-SA"/>
        </w:rPr>
      </w:pPr>
      <w:r w:rsidRPr="00B91F9B">
        <w:rPr>
          <w:rFonts w:ascii="Times New Roman" w:hAnsi="Times New Roman" w:cs="Times New Roman"/>
          <w:sz w:val="24"/>
          <w:szCs w:val="24"/>
        </w:rPr>
        <w:t xml:space="preserve">Przyjęcie </w:t>
      </w:r>
      <w:r>
        <w:rPr>
          <w:rStyle w:val="Uwydatnienie"/>
          <w:rFonts w:ascii="Times New Roman" w:hAnsi="Times New Roman" w:cs="Times New Roman"/>
          <w:sz w:val="24"/>
          <w:szCs w:val="24"/>
        </w:rPr>
        <w:t xml:space="preserve">Sprawozdania z </w:t>
      </w:r>
      <w:r w:rsidRPr="00B91F9B">
        <w:rPr>
          <w:rStyle w:val="Uwydatnienie"/>
          <w:rFonts w:ascii="Times New Roman" w:hAnsi="Times New Roman" w:cs="Times New Roman"/>
          <w:sz w:val="24"/>
          <w:szCs w:val="24"/>
        </w:rPr>
        <w:t>działalności Powiat</w:t>
      </w:r>
      <w:r>
        <w:rPr>
          <w:rStyle w:val="Uwydatnienie"/>
          <w:rFonts w:ascii="Times New Roman" w:hAnsi="Times New Roman" w:cs="Times New Roman"/>
          <w:sz w:val="24"/>
          <w:szCs w:val="24"/>
        </w:rPr>
        <w:t xml:space="preserve">owego Centrum Pomocy Rodzinie w </w:t>
      </w:r>
      <w:r w:rsidRPr="00B91F9B">
        <w:rPr>
          <w:rStyle w:val="Uwydatnienie"/>
          <w:rFonts w:ascii="Times New Roman" w:hAnsi="Times New Roman" w:cs="Times New Roman"/>
          <w:sz w:val="24"/>
          <w:szCs w:val="24"/>
        </w:rPr>
        <w:t xml:space="preserve">Busku – Zdroju oraz efektów pracy organizatora rodzinnej pieczy zastępczej za rok 2025 </w:t>
      </w:r>
      <w:r w:rsidRPr="00783A4C">
        <w:rPr>
          <w:rStyle w:val="Uwydatnienie"/>
          <w:rFonts w:ascii="Times New Roman" w:hAnsi="Times New Roman" w:cs="Times New Roman"/>
          <w:i w:val="0"/>
          <w:sz w:val="24"/>
          <w:szCs w:val="24"/>
        </w:rPr>
        <w:t>oraz</w:t>
      </w:r>
      <w:r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r w:rsidRPr="00B91F9B">
        <w:rPr>
          <w:rStyle w:val="Uwydatnienie"/>
          <w:rFonts w:ascii="Times New Roman" w:hAnsi="Times New Roman" w:cs="Times New Roman"/>
          <w:sz w:val="24"/>
          <w:szCs w:val="24"/>
        </w:rPr>
        <w:t>wykaz potrzeb</w:t>
      </w:r>
      <w:r>
        <w:rPr>
          <w:rStyle w:val="Uwydatnienie"/>
          <w:rFonts w:ascii="Times New Roman" w:hAnsi="Times New Roman" w:cs="Times New Roman"/>
          <w:sz w:val="24"/>
          <w:szCs w:val="24"/>
        </w:rPr>
        <w:t xml:space="preserve"> w zakresie pomocy społecznej i </w:t>
      </w:r>
      <w:r w:rsidRPr="00B91F9B">
        <w:rPr>
          <w:rStyle w:val="Uwydatnienie"/>
          <w:rFonts w:ascii="Times New Roman" w:hAnsi="Times New Roman" w:cs="Times New Roman"/>
          <w:sz w:val="24"/>
          <w:szCs w:val="24"/>
        </w:rPr>
        <w:t>pieczy zastępczej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(Dyr. PCPR w </w:t>
      </w:r>
      <w:r w:rsidRPr="00B91F9B">
        <w:rPr>
          <w:rStyle w:val="Pogrubienie"/>
          <w:rFonts w:ascii="Times New Roman" w:hAnsi="Times New Roman" w:cs="Times New Roman"/>
          <w:sz w:val="24"/>
          <w:szCs w:val="24"/>
        </w:rPr>
        <w:t>Busku – Zdroju, Nacz. Wydz. SOZ).</w:t>
      </w:r>
    </w:p>
    <w:p w:rsidR="00040A3F" w:rsidRPr="00B91F9B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91F9B">
        <w:rPr>
          <w:rFonts w:ascii="Times New Roman" w:hAnsi="Times New Roman" w:cs="Times New Roman"/>
          <w:sz w:val="24"/>
          <w:szCs w:val="24"/>
        </w:rPr>
        <w:t xml:space="preserve">Przyjęcie </w:t>
      </w:r>
      <w:r w:rsidRPr="00B91F9B">
        <w:rPr>
          <w:rStyle w:val="Uwydatnienie"/>
          <w:rFonts w:ascii="Times New Roman" w:hAnsi="Times New Roman" w:cs="Times New Roman"/>
          <w:sz w:val="24"/>
          <w:szCs w:val="24"/>
        </w:rPr>
        <w:t>Oceny zasobów pomocy społecznej Powiatu Buskiego</w:t>
      </w:r>
      <w:r>
        <w:rPr>
          <w:rStyle w:val="Uwydatnienie"/>
          <w:rFonts w:ascii="Times New Roman" w:hAnsi="Times New Roman" w:cs="Times New Roman"/>
          <w:sz w:val="24"/>
          <w:szCs w:val="24"/>
        </w:rPr>
        <w:t xml:space="preserve"> za rok 2025</w:t>
      </w:r>
      <w:r w:rsidRPr="00B91F9B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r w:rsidRPr="00B91F9B">
        <w:rPr>
          <w:rStyle w:val="Pogrubienie"/>
          <w:rFonts w:ascii="Times New Roman" w:hAnsi="Times New Roman" w:cs="Times New Roman"/>
          <w:sz w:val="24"/>
          <w:szCs w:val="24"/>
        </w:rPr>
        <w:t>(Dyr. PCPR w Busku – Zdroju, Nacz. Wydz. SOZ).</w:t>
      </w:r>
    </w:p>
    <w:p w:rsidR="00040A3F" w:rsidRPr="0074659C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Zapoznanie z informacją Dyrektora Zespołu Opieki Zdrowotnej w Busku – Zdroju o przychodach, kosztach oraz wyniku finansowym za miesiąc marzec 2026 r. </w:t>
      </w:r>
      <w:r w:rsidRPr="006F4B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(Dyr. ZOZ w Busku – Zdroju, Skarbnik Powiatu, Nacz. Wydz. SOZ).</w:t>
      </w:r>
    </w:p>
    <w:p w:rsidR="00040A3F" w:rsidRPr="0074659C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2635">
        <w:rPr>
          <w:rFonts w:ascii="Times New Roman" w:eastAsia="Times New Roman" w:hAnsi="Times New Roman" w:cs="Times New Roman"/>
          <w:sz w:val="24"/>
          <w:szCs w:val="24"/>
          <w:lang w:eastAsia="ar-SA"/>
        </w:rPr>
        <w:t>Podjęcie inicjatywy uchwałodawczej</w:t>
      </w:r>
      <w:r>
        <w:rPr>
          <w:rFonts w:ascii="Times New Roman" w:hAnsi="Times New Roman" w:cs="Times New Roman"/>
          <w:sz w:val="24"/>
          <w:szCs w:val="24"/>
        </w:rPr>
        <w:t xml:space="preserve"> w sprawie udzielenia pomocy finansowej przez Powiat Buski w roku 2026 Gminie Busko – Zdrój na zakup sprzętu i wyposażenia dla jednostek Ochotniczych Straży Pożarnych w Galowie, Skotnikach Małych, Zbludowicach, Widuchowej oraz Szańcu </w:t>
      </w:r>
      <w:r w:rsidRPr="00072635">
        <w:rPr>
          <w:rFonts w:ascii="Times New Roman" w:hAnsi="Times New Roman" w:cs="Times New Roman"/>
          <w:b/>
          <w:sz w:val="24"/>
          <w:szCs w:val="24"/>
        </w:rPr>
        <w:t>(Nacz. Wydz. SOZ).</w:t>
      </w:r>
      <w:r w:rsidRPr="000726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A3F" w:rsidRPr="0074659C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2635">
        <w:rPr>
          <w:rFonts w:ascii="Times New Roman" w:eastAsia="Times New Roman" w:hAnsi="Times New Roman" w:cs="Times New Roman"/>
          <w:sz w:val="24"/>
          <w:szCs w:val="24"/>
          <w:lang w:eastAsia="ar-SA"/>
        </w:rPr>
        <w:t>Podjęcie inicjatywy uchwałodawczej</w:t>
      </w:r>
      <w:r>
        <w:rPr>
          <w:rFonts w:ascii="Times New Roman" w:hAnsi="Times New Roman" w:cs="Times New Roman"/>
          <w:sz w:val="24"/>
          <w:szCs w:val="24"/>
        </w:rPr>
        <w:t xml:space="preserve"> w sprawie udzielenia pomocy finansowej przez Powiat Buski w roku 2026 Gminie Stopnica na zakup sprzętu i wyposażenia dla jednostki Ochotniczej Straży Pożarnej w Suchowoli </w:t>
      </w:r>
      <w:r w:rsidRPr="00072635">
        <w:rPr>
          <w:rFonts w:ascii="Times New Roman" w:hAnsi="Times New Roman" w:cs="Times New Roman"/>
          <w:b/>
          <w:sz w:val="24"/>
          <w:szCs w:val="24"/>
        </w:rPr>
        <w:t>(Nacz. Wydz. SOZ).</w:t>
      </w:r>
    </w:p>
    <w:p w:rsidR="00040A3F" w:rsidRPr="00072635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2635">
        <w:rPr>
          <w:rFonts w:ascii="Times New Roman" w:eastAsia="Times New Roman" w:hAnsi="Times New Roman" w:cs="Times New Roman"/>
          <w:sz w:val="24"/>
          <w:szCs w:val="24"/>
          <w:lang w:eastAsia="ar-SA"/>
        </w:rPr>
        <w:t>Podjęcie inicjatywy uchwałodawczej</w:t>
      </w:r>
      <w:r>
        <w:rPr>
          <w:rFonts w:ascii="Times New Roman" w:hAnsi="Times New Roman" w:cs="Times New Roman"/>
          <w:sz w:val="24"/>
          <w:szCs w:val="24"/>
        </w:rPr>
        <w:t xml:space="preserve"> w sprawie udzielenia pomocy finansowej przez Powiat Buski w roku 2026 Gminie Pacanów na zakup sprzętu i wyposażenia dla jednostek Ochotniczych Straży Pożarnych w Pacanowie, Wójczy, Grabowicy oraz Ratajach Karskich </w:t>
      </w:r>
      <w:r w:rsidRPr="00072635">
        <w:rPr>
          <w:rFonts w:ascii="Times New Roman" w:hAnsi="Times New Roman" w:cs="Times New Roman"/>
          <w:b/>
          <w:sz w:val="24"/>
          <w:szCs w:val="24"/>
        </w:rPr>
        <w:t>(Nacz. Wydz. SOZ).</w:t>
      </w:r>
      <w:r w:rsidRPr="000726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A3F" w:rsidRPr="00072635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2635">
        <w:rPr>
          <w:rFonts w:ascii="Times New Roman" w:eastAsia="Times New Roman" w:hAnsi="Times New Roman" w:cs="Times New Roman"/>
          <w:sz w:val="24"/>
          <w:szCs w:val="24"/>
          <w:lang w:eastAsia="ar-SA"/>
        </w:rPr>
        <w:t>Podjęcie inicjatywy uchwałodawczej</w:t>
      </w:r>
      <w:r>
        <w:rPr>
          <w:rFonts w:ascii="Times New Roman" w:hAnsi="Times New Roman" w:cs="Times New Roman"/>
          <w:sz w:val="24"/>
          <w:szCs w:val="24"/>
        </w:rPr>
        <w:t xml:space="preserve"> w sprawie udzielenia pomocy finansowej przez Powiat Buski w roku 2026 Gminie Nowy Korczyn na zakup sprzętu i wyposażenia dla jednostki Ochotniczej Straży Pożarnej w Starym Korczynie </w:t>
      </w:r>
      <w:r w:rsidRPr="00072635">
        <w:rPr>
          <w:rFonts w:ascii="Times New Roman" w:hAnsi="Times New Roman" w:cs="Times New Roman"/>
          <w:b/>
          <w:sz w:val="24"/>
          <w:szCs w:val="24"/>
        </w:rPr>
        <w:t>(Nacz. Wydz. SOZ).</w:t>
      </w:r>
    </w:p>
    <w:p w:rsidR="00040A3F" w:rsidRPr="00072635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2635">
        <w:rPr>
          <w:rFonts w:ascii="Times New Roman" w:eastAsia="Times New Roman" w:hAnsi="Times New Roman" w:cs="Times New Roman"/>
          <w:sz w:val="24"/>
          <w:szCs w:val="24"/>
          <w:lang w:eastAsia="ar-SA"/>
        </w:rPr>
        <w:t>Podjęcie inicjatywy uchwałodawczej</w:t>
      </w:r>
      <w:r>
        <w:rPr>
          <w:rFonts w:ascii="Times New Roman" w:hAnsi="Times New Roman" w:cs="Times New Roman"/>
          <w:sz w:val="24"/>
          <w:szCs w:val="24"/>
        </w:rPr>
        <w:t xml:space="preserve"> w sprawie udzielenia pomocy finansowej przez Powiat Buski w roku 2026 Gminie Wiślica na zakup sprzętu i wyposażenia dla jednostek Ochotniczych Straży Pożarnych w Wiślicy, Kobylnikach, Szczerbakowie oraz Szczytnikach </w:t>
      </w:r>
      <w:r w:rsidRPr="00072635">
        <w:rPr>
          <w:rFonts w:ascii="Times New Roman" w:hAnsi="Times New Roman" w:cs="Times New Roman"/>
          <w:b/>
          <w:sz w:val="24"/>
          <w:szCs w:val="24"/>
        </w:rPr>
        <w:t>(Nacz. Wydz. SOZ).</w:t>
      </w:r>
      <w:r w:rsidRPr="000726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A3F" w:rsidRPr="0074659C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2635">
        <w:rPr>
          <w:rFonts w:ascii="Times New Roman" w:eastAsia="Times New Roman" w:hAnsi="Times New Roman" w:cs="Times New Roman"/>
          <w:sz w:val="24"/>
          <w:szCs w:val="24"/>
          <w:lang w:eastAsia="ar-SA"/>
        </w:rPr>
        <w:t>Podjęcie inicjatywy uchwałodawczej</w:t>
      </w:r>
      <w:r>
        <w:rPr>
          <w:rFonts w:ascii="Times New Roman" w:hAnsi="Times New Roman" w:cs="Times New Roman"/>
          <w:sz w:val="24"/>
          <w:szCs w:val="24"/>
        </w:rPr>
        <w:t xml:space="preserve"> w sprawie udzielenia pomocy finansowej przez Powiat Buski w roku 2026 Gminie Solec – Zdrój na zakup sprzętu i wyposażenia dla jednostki Ochotniczej Straży Pożarnej w Świniarach </w:t>
      </w:r>
      <w:r w:rsidRPr="00072635">
        <w:rPr>
          <w:rFonts w:ascii="Times New Roman" w:hAnsi="Times New Roman" w:cs="Times New Roman"/>
          <w:b/>
          <w:sz w:val="24"/>
          <w:szCs w:val="24"/>
        </w:rPr>
        <w:t>(Nacz. Wydz. SOZ).</w:t>
      </w:r>
    </w:p>
    <w:p w:rsidR="00040A3F" w:rsidRPr="00072635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2635">
        <w:rPr>
          <w:rFonts w:ascii="Times New Roman" w:eastAsia="Times New Roman" w:hAnsi="Times New Roman" w:cs="Times New Roman"/>
          <w:sz w:val="24"/>
          <w:szCs w:val="24"/>
          <w:lang w:eastAsia="ar-SA"/>
        </w:rPr>
        <w:t>Podjęcie inicjatywy uchwałodawczej</w:t>
      </w:r>
      <w:r>
        <w:rPr>
          <w:rFonts w:ascii="Times New Roman" w:hAnsi="Times New Roman" w:cs="Times New Roman"/>
          <w:sz w:val="24"/>
          <w:szCs w:val="24"/>
        </w:rPr>
        <w:t xml:space="preserve"> w sprawie udzielenia pomocy finansowej przez Powiat Buski w roku 2026 Gminie Gnojno na zakup sprzętu i wyposażenia dla jednostek Ochotniczych Straży Pożarnych w Gnojnie oraz Balicach </w:t>
      </w:r>
      <w:r w:rsidRPr="00072635">
        <w:rPr>
          <w:rFonts w:ascii="Times New Roman" w:hAnsi="Times New Roman" w:cs="Times New Roman"/>
          <w:b/>
          <w:sz w:val="24"/>
          <w:szCs w:val="24"/>
        </w:rPr>
        <w:t>(Nacz. Wydz. SOZ).</w:t>
      </w:r>
    </w:p>
    <w:p w:rsidR="00D46B6F" w:rsidRDefault="00040A3F" w:rsidP="00D46B6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2635">
        <w:rPr>
          <w:rFonts w:ascii="Times New Roman" w:eastAsia="Times New Roman" w:hAnsi="Times New Roman" w:cs="Times New Roman"/>
          <w:sz w:val="24"/>
          <w:szCs w:val="24"/>
          <w:lang w:eastAsia="ar-SA"/>
        </w:rPr>
        <w:t>Podjęcie inicjatywy uchwałodawczej</w:t>
      </w:r>
      <w:r>
        <w:rPr>
          <w:rFonts w:ascii="Times New Roman" w:hAnsi="Times New Roman" w:cs="Times New Roman"/>
          <w:sz w:val="24"/>
          <w:szCs w:val="24"/>
        </w:rPr>
        <w:t xml:space="preserve"> w sprawie udzielenia pomocy finansowej przez Powiat Buski w roku 2026 Gminie Tuczępy na zakup sprzętu i wyposażenia dla jednostek Ochotniczych Straży Pożarnych w Nizinach oraz Tuczępach </w:t>
      </w:r>
      <w:r w:rsidRPr="00072635">
        <w:rPr>
          <w:rFonts w:ascii="Times New Roman" w:hAnsi="Times New Roman" w:cs="Times New Roman"/>
          <w:b/>
          <w:sz w:val="24"/>
          <w:szCs w:val="24"/>
        </w:rPr>
        <w:t>(Nacz. Wydz. SOZ).</w:t>
      </w:r>
      <w:r w:rsidRPr="000726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A3F" w:rsidRPr="00D46B6F" w:rsidRDefault="00040A3F" w:rsidP="00D46B6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6B6F">
        <w:rPr>
          <w:rFonts w:ascii="Times New Roman" w:hAnsi="Times New Roman" w:cs="Times New Roman"/>
          <w:sz w:val="24"/>
          <w:szCs w:val="24"/>
        </w:rPr>
        <w:t xml:space="preserve">Podjęcie uchwały Zarządu Powiatu w Busku – Zdroju w sprawie sporządzenia i podania do publicznej wiadomości wykazu nieruchomości przeznaczonej do zbycia w drodze bezprzetargowej w formie darowizny na rzecz Gminy Busko – Zdrój </w:t>
      </w:r>
      <w:r w:rsidRPr="00D46B6F">
        <w:rPr>
          <w:rFonts w:ascii="Times New Roman" w:hAnsi="Times New Roman" w:cs="Times New Roman"/>
          <w:b/>
          <w:sz w:val="24"/>
          <w:szCs w:val="24"/>
        </w:rPr>
        <w:t>(Nacz. Wydz. GKN).</w:t>
      </w:r>
      <w:r w:rsidRPr="00D46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A3F" w:rsidRPr="001925BE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z ofertą firmy Alkada dotyczącą możliwości uzyskania oszczędności w zużyciu wody poprzez zastosowanie energooszczędnych perlatorów oraz słuchawek natryskowych </w:t>
      </w:r>
      <w:r w:rsidRPr="006D0DB0">
        <w:rPr>
          <w:rFonts w:ascii="Times New Roman" w:hAnsi="Times New Roman" w:cs="Times New Roman"/>
          <w:b/>
          <w:sz w:val="24"/>
          <w:szCs w:val="24"/>
        </w:rPr>
        <w:t xml:space="preserve">(Nacz. Wydz. OR). </w:t>
      </w:r>
    </w:p>
    <w:p w:rsidR="00040A3F" w:rsidRPr="00BE6E7E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61A9">
        <w:rPr>
          <w:rFonts w:ascii="Times New Roman" w:hAnsi="Times New Roman" w:cs="Times New Roman"/>
          <w:sz w:val="24"/>
          <w:szCs w:val="24"/>
        </w:rPr>
        <w:t>Podjęcie decyzji w sprawie udziału w Świętokrzyskim Forum Samorządowym</w:t>
      </w:r>
      <w:r>
        <w:rPr>
          <w:rFonts w:ascii="Times New Roman" w:hAnsi="Times New Roman" w:cs="Times New Roman"/>
          <w:b/>
          <w:sz w:val="24"/>
          <w:szCs w:val="24"/>
        </w:rPr>
        <w:t xml:space="preserve"> (Kier. Ref. IP).</w:t>
      </w:r>
    </w:p>
    <w:p w:rsidR="00040A3F" w:rsidRPr="00BE6E7E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6E7E">
        <w:rPr>
          <w:rFonts w:ascii="Times New Roman" w:hAnsi="Times New Roman" w:cs="Times New Roman"/>
          <w:sz w:val="24"/>
          <w:szCs w:val="24"/>
        </w:rPr>
        <w:t xml:space="preserve">Rozpatrzenie wniosku Dyrektora Zespołu Szkół Ponadpodstawowych w Busku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E6E7E">
        <w:rPr>
          <w:rFonts w:ascii="Times New Roman" w:hAnsi="Times New Roman" w:cs="Times New Roman"/>
          <w:sz w:val="24"/>
          <w:szCs w:val="24"/>
        </w:rPr>
        <w:t xml:space="preserve"> Zdroju</w:t>
      </w:r>
      <w:r>
        <w:rPr>
          <w:rFonts w:ascii="Times New Roman" w:hAnsi="Times New Roman" w:cs="Times New Roman"/>
          <w:sz w:val="24"/>
          <w:szCs w:val="24"/>
        </w:rPr>
        <w:t xml:space="preserve"> o dokonanie przesunięcia środków finansowych w planach wydatków budżetowych na 2026 rok </w:t>
      </w:r>
      <w:r w:rsidRPr="00BE6E7E">
        <w:rPr>
          <w:rFonts w:ascii="Times New Roman" w:hAnsi="Times New Roman" w:cs="Times New Roman"/>
          <w:b/>
          <w:sz w:val="24"/>
          <w:szCs w:val="24"/>
        </w:rPr>
        <w:t>(Skarbnik Powiatu).</w:t>
      </w:r>
    </w:p>
    <w:p w:rsidR="00040A3F" w:rsidRPr="002120D9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20D9"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z w:val="24"/>
          <w:szCs w:val="24"/>
        </w:rPr>
        <w:t xml:space="preserve">jęcie uchwały Zarządu Powiatu w Busku – Zdroju w sprawie przeniesień w </w:t>
      </w:r>
      <w:r w:rsidRPr="002120D9">
        <w:rPr>
          <w:rFonts w:ascii="Times New Roman" w:hAnsi="Times New Roman" w:cs="Times New Roman"/>
          <w:sz w:val="24"/>
          <w:szCs w:val="24"/>
        </w:rPr>
        <w:t>planie wyda</w:t>
      </w:r>
      <w:r>
        <w:rPr>
          <w:rFonts w:ascii="Times New Roman" w:hAnsi="Times New Roman" w:cs="Times New Roman"/>
          <w:sz w:val="24"/>
          <w:szCs w:val="24"/>
        </w:rPr>
        <w:t xml:space="preserve">tków budżetu Powiatu Buskiego w </w:t>
      </w:r>
      <w:r w:rsidRPr="002120D9">
        <w:rPr>
          <w:rFonts w:ascii="Times New Roman" w:hAnsi="Times New Roman" w:cs="Times New Roman"/>
          <w:sz w:val="24"/>
          <w:szCs w:val="24"/>
        </w:rPr>
        <w:t xml:space="preserve">2026 roku </w:t>
      </w:r>
      <w:r w:rsidRPr="002120D9">
        <w:rPr>
          <w:rStyle w:val="Pogrubienie"/>
          <w:rFonts w:ascii="Times New Roman" w:hAnsi="Times New Roman" w:cs="Times New Roman"/>
          <w:sz w:val="24"/>
          <w:szCs w:val="24"/>
        </w:rPr>
        <w:t>(Skarbnik Powiatu)</w:t>
      </w:r>
      <w:r w:rsidRPr="002120D9">
        <w:rPr>
          <w:rFonts w:ascii="Times New Roman" w:hAnsi="Times New Roman" w:cs="Times New Roman"/>
          <w:sz w:val="24"/>
          <w:szCs w:val="24"/>
        </w:rPr>
        <w:t>.</w:t>
      </w:r>
    </w:p>
    <w:p w:rsidR="00040A3F" w:rsidRPr="002120D9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20D9"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z w:val="24"/>
          <w:szCs w:val="24"/>
        </w:rPr>
        <w:t xml:space="preserve">jęcie uchwały Zarządu Powiatu w Busku – Zdroju w </w:t>
      </w:r>
      <w:r w:rsidRPr="002120D9">
        <w:rPr>
          <w:rFonts w:ascii="Times New Roman" w:hAnsi="Times New Roman" w:cs="Times New Roman"/>
          <w:sz w:val="24"/>
          <w:szCs w:val="24"/>
        </w:rPr>
        <w:t>sprawie przeniesie</w:t>
      </w:r>
      <w:r>
        <w:rPr>
          <w:rFonts w:ascii="Times New Roman" w:hAnsi="Times New Roman" w:cs="Times New Roman"/>
          <w:sz w:val="24"/>
          <w:szCs w:val="24"/>
        </w:rPr>
        <w:t xml:space="preserve">ń w </w:t>
      </w:r>
      <w:r w:rsidRPr="002120D9">
        <w:rPr>
          <w:rFonts w:ascii="Times New Roman" w:hAnsi="Times New Roman" w:cs="Times New Roman"/>
          <w:sz w:val="24"/>
          <w:szCs w:val="24"/>
        </w:rPr>
        <w:t>planie wyda</w:t>
      </w:r>
      <w:r>
        <w:rPr>
          <w:rFonts w:ascii="Times New Roman" w:hAnsi="Times New Roman" w:cs="Times New Roman"/>
          <w:sz w:val="24"/>
          <w:szCs w:val="24"/>
        </w:rPr>
        <w:t xml:space="preserve">tków budżetu Powiatu Buskiego w </w:t>
      </w:r>
      <w:r w:rsidRPr="002120D9">
        <w:rPr>
          <w:rFonts w:ascii="Times New Roman" w:hAnsi="Times New Roman" w:cs="Times New Roman"/>
          <w:sz w:val="24"/>
          <w:szCs w:val="24"/>
        </w:rPr>
        <w:t xml:space="preserve">2026 roku </w:t>
      </w:r>
      <w:r w:rsidRPr="002120D9">
        <w:rPr>
          <w:rStyle w:val="Pogrubienie"/>
          <w:rFonts w:ascii="Times New Roman" w:hAnsi="Times New Roman" w:cs="Times New Roman"/>
          <w:sz w:val="24"/>
          <w:szCs w:val="24"/>
        </w:rPr>
        <w:t>(Skarbnik Powiatu)</w:t>
      </w:r>
      <w:r w:rsidRPr="002120D9">
        <w:rPr>
          <w:rFonts w:ascii="Times New Roman" w:hAnsi="Times New Roman" w:cs="Times New Roman"/>
          <w:sz w:val="24"/>
          <w:szCs w:val="24"/>
        </w:rPr>
        <w:t>.</w:t>
      </w:r>
    </w:p>
    <w:p w:rsidR="00040A3F" w:rsidRPr="00BE6E7E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20D9"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z w:val="24"/>
          <w:szCs w:val="24"/>
        </w:rPr>
        <w:t xml:space="preserve">jęcie uchwały Zarządu Powiatu w Busku – Zdroju w </w:t>
      </w:r>
      <w:r w:rsidRPr="002120D9">
        <w:rPr>
          <w:rFonts w:ascii="Times New Roman" w:hAnsi="Times New Roman" w:cs="Times New Roman"/>
          <w:sz w:val="24"/>
          <w:szCs w:val="24"/>
        </w:rPr>
        <w:t xml:space="preserve">sprawie zmian planu wydatków w podległych jednostkach budżetowych </w:t>
      </w:r>
      <w:r w:rsidRPr="002120D9">
        <w:rPr>
          <w:rStyle w:val="Pogrubienie"/>
          <w:rFonts w:ascii="Times New Roman" w:hAnsi="Times New Roman" w:cs="Times New Roman"/>
          <w:sz w:val="24"/>
          <w:szCs w:val="24"/>
        </w:rPr>
        <w:t>(Skarbnik Powiatu)</w:t>
      </w:r>
      <w:r w:rsidRPr="002120D9">
        <w:rPr>
          <w:rFonts w:ascii="Times New Roman" w:hAnsi="Times New Roman" w:cs="Times New Roman"/>
          <w:sz w:val="24"/>
          <w:szCs w:val="24"/>
        </w:rPr>
        <w:t>.</w:t>
      </w:r>
    </w:p>
    <w:p w:rsidR="00040A3F" w:rsidRPr="000E39CF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E39CF">
        <w:rPr>
          <w:rFonts w:ascii="Times New Roman" w:hAnsi="Times New Roman" w:cs="Times New Roman"/>
          <w:sz w:val="24"/>
          <w:szCs w:val="24"/>
        </w:rPr>
        <w:t>Sprawy różne.</w:t>
      </w:r>
    </w:p>
    <w:p w:rsidR="00040A3F" w:rsidRPr="00B91F9B" w:rsidRDefault="00040A3F" w:rsidP="00040A3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E39CF">
        <w:rPr>
          <w:rFonts w:ascii="Times New Roman" w:hAnsi="Times New Roman" w:cs="Times New Roman"/>
          <w:sz w:val="24"/>
          <w:szCs w:val="24"/>
        </w:rPr>
        <w:t>Zamknięcie posiedzenia.</w:t>
      </w:r>
    </w:p>
    <w:p w:rsidR="00D46B6F" w:rsidRDefault="00D46B6F" w:rsidP="00D46B6F">
      <w:pPr>
        <w:spacing w:after="0" w:line="240" w:lineRule="auto"/>
        <w:jc w:val="both"/>
      </w:pPr>
    </w:p>
    <w:p w:rsidR="00040A3F" w:rsidRPr="00D46B6F" w:rsidRDefault="00040A3F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B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 1 </w:t>
      </w:r>
    </w:p>
    <w:p w:rsidR="00040A3F" w:rsidRPr="00D46B6F" w:rsidRDefault="00040A3F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>Obradom Zarządu przewodniczył Przewodniczący Zarządu Jerzy Kolarz, który powitał zebranych i o godzinie 8:00 otworzył 93 posiedzenie Zarządu Powiatu.</w:t>
      </w:r>
    </w:p>
    <w:p w:rsidR="00040A3F" w:rsidRPr="00D46B6F" w:rsidRDefault="00040A3F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0A3F" w:rsidRPr="00D46B6F" w:rsidRDefault="00040A3F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B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 2</w:t>
      </w:r>
    </w:p>
    <w:p w:rsidR="00845D40" w:rsidRDefault="00040A3F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Zarządu Jerzy Kolarz oświadczył, iż zgodnie z listą obecności aktua</w:t>
      </w:r>
      <w:r w:rsidR="00766BAB"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>lnie w posiedzeniu uczestniczy 4 Członków Zarządu,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6BAB"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66BAB" w:rsidRPr="00D46B6F">
        <w:rPr>
          <w:rFonts w:ascii="Times New Roman" w:eastAsiaTheme="minorEastAsia" w:hAnsi="Times New Roman" w:cs="Times New Roman"/>
          <w:i/>
          <w:sz w:val="24"/>
          <w:szCs w:val="24"/>
          <w:lang w:eastAsia="pl-PL"/>
        </w:rPr>
        <w:t>Członek Zarządu Powiatu Tomasz Mierzwa o godzinie 8:05 dołączył do posiedzenia)</w:t>
      </w:r>
      <w:r w:rsidR="00426825">
        <w:rPr>
          <w:rFonts w:ascii="Times New Roman" w:eastAsiaTheme="minorEastAsia" w:hAnsi="Times New Roman" w:cs="Times New Roman"/>
          <w:i/>
          <w:sz w:val="24"/>
          <w:szCs w:val="24"/>
          <w:lang w:eastAsia="pl-PL"/>
        </w:rPr>
        <w:t>,</w:t>
      </w:r>
      <w:r w:rsidRPr="00D46B6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845D40" w:rsidRPr="00845D40">
        <w:rPr>
          <w:rFonts w:ascii="Times New Roman" w:hAnsi="Times New Roman" w:cs="Times New Roman"/>
          <w:sz w:val="24"/>
          <w:szCs w:val="24"/>
        </w:rPr>
        <w:t xml:space="preserve">co stanowi quorum pozwalające na podejmowanie prawomocnych uchwał i decyzji – </w:t>
      </w:r>
      <w:r w:rsidR="00845D40" w:rsidRPr="00845D40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listy obecności Członków Zarządu oraz zaproszonych osób stanowią załączniki nr 1 i 2 do niniejszego protokołu.</w:t>
      </w:r>
    </w:p>
    <w:p w:rsidR="00845D40" w:rsidRDefault="00845D40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0A3F" w:rsidRPr="00D46B6F" w:rsidRDefault="00040A3F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B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 3</w:t>
      </w:r>
    </w:p>
    <w:p w:rsidR="00040A3F" w:rsidRPr="00D46B6F" w:rsidRDefault="00040A3F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 przez Przewodniczącego Zarządu porządek obrad Członkowie Zarządu przyj</w:t>
      </w:r>
      <w:r w:rsidR="001C6A8A"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>ęli bez uwag w głosowaniu przy 4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 0 głosach –wstrzymał się.</w:t>
      </w:r>
    </w:p>
    <w:p w:rsidR="00040A3F" w:rsidRPr="00D46B6F" w:rsidRDefault="00040A3F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0A3F" w:rsidRPr="00D46B6F" w:rsidRDefault="00040A3F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6B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 4</w:t>
      </w:r>
    </w:p>
    <w:p w:rsidR="00040A3F" w:rsidRPr="00D46B6F" w:rsidRDefault="00040A3F" w:rsidP="00D46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B6F">
        <w:rPr>
          <w:rFonts w:ascii="Times New Roman" w:eastAsia="Calibri" w:hAnsi="Times New Roman" w:cs="Times New Roman"/>
          <w:sz w:val="24"/>
          <w:szCs w:val="24"/>
        </w:rPr>
        <w:t xml:space="preserve">Protokół Nr 92/2026 z dnia 30 </w:t>
      </w:r>
      <w:r w:rsidR="00C7221E" w:rsidRPr="00D46B6F">
        <w:rPr>
          <w:rFonts w:ascii="Times New Roman" w:eastAsia="Calibri" w:hAnsi="Times New Roman" w:cs="Times New Roman"/>
          <w:sz w:val="24"/>
          <w:szCs w:val="24"/>
        </w:rPr>
        <w:t>kwietnia 2026 roku</w:t>
      </w:r>
      <w:r w:rsidRPr="00D46B6F">
        <w:rPr>
          <w:rFonts w:ascii="Times New Roman" w:eastAsia="Calibri" w:hAnsi="Times New Roman" w:cs="Times New Roman"/>
          <w:sz w:val="24"/>
          <w:szCs w:val="24"/>
        </w:rPr>
        <w:t xml:space="preserve"> został przyjęty przez Członków Zarządu Powi</w:t>
      </w:r>
      <w:r w:rsidR="001C6A8A" w:rsidRPr="00D46B6F">
        <w:rPr>
          <w:rFonts w:ascii="Times New Roman" w:eastAsia="Calibri" w:hAnsi="Times New Roman" w:cs="Times New Roman"/>
          <w:sz w:val="24"/>
          <w:szCs w:val="24"/>
        </w:rPr>
        <w:t>atu bez uwag w głosowaniu przy 4</w:t>
      </w:r>
      <w:r w:rsidRPr="00D46B6F">
        <w:rPr>
          <w:rFonts w:ascii="Times New Roman" w:eastAsia="Calibri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766BAB" w:rsidRPr="00D46B6F" w:rsidRDefault="00766BAB" w:rsidP="00D46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6BAB" w:rsidRPr="00D46B6F" w:rsidRDefault="00766BAB" w:rsidP="00D46B6F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pl-PL"/>
        </w:rPr>
      </w:pPr>
      <w:r w:rsidRPr="00D46B6F">
        <w:rPr>
          <w:rFonts w:ascii="Times New Roman" w:eastAsiaTheme="minorEastAsia" w:hAnsi="Times New Roman" w:cs="Times New Roman"/>
          <w:i/>
          <w:sz w:val="24"/>
          <w:szCs w:val="24"/>
          <w:lang w:eastAsia="pl-PL"/>
        </w:rPr>
        <w:t>Członek Zarządu Powiatu Tomasz Mierzwa o godzinie 8:05 dołączył do posiedzenia.</w:t>
      </w:r>
    </w:p>
    <w:p w:rsidR="00505F27" w:rsidRDefault="00505F27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F27" w:rsidRPr="00D46B6F" w:rsidRDefault="00845D40" w:rsidP="00426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przystąpieniem do realizacji porządku obrad Przewodniczący Zarządu </w:t>
      </w:r>
      <w:r w:rsidR="00505F27" w:rsidRPr="00D46B6F">
        <w:rPr>
          <w:rFonts w:ascii="Times New Roman" w:hAnsi="Times New Roman" w:cs="Times New Roman"/>
          <w:sz w:val="24"/>
          <w:szCs w:val="24"/>
        </w:rPr>
        <w:t>Jerzy Kolarz</w:t>
      </w:r>
      <w:r>
        <w:rPr>
          <w:rFonts w:ascii="Times New Roman" w:hAnsi="Times New Roman" w:cs="Times New Roman"/>
          <w:sz w:val="24"/>
          <w:szCs w:val="24"/>
        </w:rPr>
        <w:t xml:space="preserve"> poinformował Członków Zarządu</w:t>
      </w:r>
      <w:r w:rsidR="00426825">
        <w:rPr>
          <w:rFonts w:ascii="Times New Roman" w:hAnsi="Times New Roman" w:cs="Times New Roman"/>
          <w:sz w:val="24"/>
          <w:szCs w:val="24"/>
        </w:rPr>
        <w:t xml:space="preserve"> o</w:t>
      </w:r>
      <w:r w:rsidR="00505F27" w:rsidRPr="00D46B6F">
        <w:rPr>
          <w:rFonts w:ascii="Times New Roman" w:hAnsi="Times New Roman" w:cs="Times New Roman"/>
          <w:sz w:val="24"/>
          <w:szCs w:val="24"/>
        </w:rPr>
        <w:t>:</w:t>
      </w:r>
    </w:p>
    <w:p w:rsidR="00505F27" w:rsidRPr="00D46B6F" w:rsidRDefault="00FD6F18" w:rsidP="00D46B6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B6F">
        <w:rPr>
          <w:rFonts w:ascii="Times New Roman" w:hAnsi="Times New Roman" w:cs="Times New Roman"/>
          <w:sz w:val="24"/>
          <w:szCs w:val="24"/>
        </w:rPr>
        <w:t xml:space="preserve">Szkoleniu stacjonarnym pn. ,,Cyberbezpieczeństwo </w:t>
      </w:r>
      <w:r w:rsidR="0023085A" w:rsidRPr="00D46B6F">
        <w:rPr>
          <w:rFonts w:ascii="Times New Roman" w:hAnsi="Times New Roman" w:cs="Times New Roman"/>
          <w:sz w:val="24"/>
          <w:szCs w:val="24"/>
        </w:rPr>
        <w:t xml:space="preserve">i obowiązki kadry zarządzającej i kadry kierowniczej </w:t>
      </w:r>
      <w:r w:rsidR="00F72F8A">
        <w:rPr>
          <w:rFonts w:ascii="Times New Roman" w:hAnsi="Times New Roman" w:cs="Times New Roman"/>
          <w:sz w:val="24"/>
          <w:szCs w:val="24"/>
        </w:rPr>
        <w:t>podległych jednostek Starostwa P</w:t>
      </w:r>
      <w:r w:rsidR="0023085A" w:rsidRPr="00D46B6F">
        <w:rPr>
          <w:rFonts w:ascii="Times New Roman" w:hAnsi="Times New Roman" w:cs="Times New Roman"/>
          <w:sz w:val="24"/>
          <w:szCs w:val="24"/>
        </w:rPr>
        <w:t>owiatowego w Busku –</w:t>
      </w:r>
      <w:r w:rsidR="009772D1" w:rsidRPr="00D46B6F">
        <w:rPr>
          <w:rFonts w:ascii="Times New Roman" w:hAnsi="Times New Roman" w:cs="Times New Roman"/>
          <w:sz w:val="24"/>
          <w:szCs w:val="24"/>
        </w:rPr>
        <w:t xml:space="preserve"> Z</w:t>
      </w:r>
      <w:r w:rsidR="0023085A" w:rsidRPr="00D46B6F">
        <w:rPr>
          <w:rFonts w:ascii="Times New Roman" w:hAnsi="Times New Roman" w:cs="Times New Roman"/>
          <w:sz w:val="24"/>
          <w:szCs w:val="24"/>
        </w:rPr>
        <w:t>droju w świetle ust</w:t>
      </w:r>
      <w:r w:rsidR="00C7221E">
        <w:rPr>
          <w:rFonts w:ascii="Times New Roman" w:hAnsi="Times New Roman" w:cs="Times New Roman"/>
          <w:sz w:val="24"/>
          <w:szCs w:val="24"/>
        </w:rPr>
        <w:t>awy o krajowym systemie cyberbez</w:t>
      </w:r>
      <w:r w:rsidR="0023085A" w:rsidRPr="00D46B6F">
        <w:rPr>
          <w:rFonts w:ascii="Times New Roman" w:hAnsi="Times New Roman" w:cs="Times New Roman"/>
          <w:sz w:val="24"/>
          <w:szCs w:val="24"/>
        </w:rPr>
        <w:t>pieczeństwa”, które odbędzie się w</w:t>
      </w:r>
      <w:r w:rsidR="00772524" w:rsidRPr="00D46B6F">
        <w:rPr>
          <w:rFonts w:ascii="Times New Roman" w:hAnsi="Times New Roman" w:cs="Times New Roman"/>
          <w:sz w:val="24"/>
          <w:szCs w:val="24"/>
        </w:rPr>
        <w:t> </w:t>
      </w:r>
      <w:r w:rsidR="0023085A" w:rsidRPr="00D46B6F">
        <w:rPr>
          <w:rFonts w:ascii="Times New Roman" w:hAnsi="Times New Roman" w:cs="Times New Roman"/>
          <w:sz w:val="24"/>
          <w:szCs w:val="24"/>
        </w:rPr>
        <w:t xml:space="preserve">dniu 18 maja 2026 r. w godzinach 9:00 - 13:00 w sali konferencyjnej Starostwa Powiatowego w Busku </w:t>
      </w:r>
      <w:r w:rsidR="00772524" w:rsidRPr="00D46B6F">
        <w:rPr>
          <w:rFonts w:ascii="Times New Roman" w:hAnsi="Times New Roman" w:cs="Times New Roman"/>
          <w:sz w:val="24"/>
          <w:szCs w:val="24"/>
        </w:rPr>
        <w:t>–</w:t>
      </w:r>
      <w:r w:rsidR="0023085A" w:rsidRPr="00D46B6F">
        <w:rPr>
          <w:rFonts w:ascii="Times New Roman" w:hAnsi="Times New Roman" w:cs="Times New Roman"/>
          <w:sz w:val="24"/>
          <w:szCs w:val="24"/>
        </w:rPr>
        <w:t xml:space="preserve"> Zdroju</w:t>
      </w:r>
      <w:r w:rsidR="00772524" w:rsidRPr="00D46B6F">
        <w:rPr>
          <w:rFonts w:ascii="Times New Roman" w:hAnsi="Times New Roman" w:cs="Times New Roman"/>
          <w:sz w:val="24"/>
          <w:szCs w:val="24"/>
        </w:rPr>
        <w:t>.</w:t>
      </w:r>
    </w:p>
    <w:p w:rsidR="00772524" w:rsidRPr="00D46B6F" w:rsidRDefault="00426825" w:rsidP="00D46B6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</w:t>
      </w:r>
      <w:r w:rsidR="001C0611">
        <w:rPr>
          <w:rFonts w:ascii="Times New Roman" w:hAnsi="Times New Roman" w:cs="Times New Roman"/>
          <w:sz w:val="24"/>
          <w:szCs w:val="24"/>
        </w:rPr>
        <w:t>i</w:t>
      </w:r>
      <w:r w:rsidR="00772524" w:rsidRPr="00D46B6F">
        <w:rPr>
          <w:rFonts w:ascii="Times New Roman" w:hAnsi="Times New Roman" w:cs="Times New Roman"/>
          <w:sz w:val="24"/>
          <w:szCs w:val="24"/>
        </w:rPr>
        <w:t xml:space="preserve"> Ministra Obrony Narodowej</w:t>
      </w:r>
      <w:r w:rsidR="000D6D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D53">
        <w:rPr>
          <w:rFonts w:ascii="Times New Roman" w:hAnsi="Times New Roman" w:cs="Times New Roman"/>
          <w:sz w:val="24"/>
          <w:szCs w:val="24"/>
        </w:rPr>
        <w:t>iż</w:t>
      </w:r>
      <w:r w:rsidR="00772524" w:rsidRPr="00D46B6F">
        <w:rPr>
          <w:rFonts w:ascii="Times New Roman" w:hAnsi="Times New Roman" w:cs="Times New Roman"/>
          <w:sz w:val="24"/>
          <w:szCs w:val="24"/>
        </w:rPr>
        <w:t xml:space="preserve"> </w:t>
      </w:r>
      <w:r w:rsidR="000D6D53">
        <w:rPr>
          <w:rFonts w:ascii="Times New Roman" w:hAnsi="Times New Roman" w:cs="Times New Roman"/>
          <w:sz w:val="24"/>
          <w:szCs w:val="24"/>
        </w:rPr>
        <w:t xml:space="preserve"> </w:t>
      </w:r>
      <w:r w:rsidR="00772524" w:rsidRPr="00D46B6F">
        <w:rPr>
          <w:rFonts w:ascii="Times New Roman" w:hAnsi="Times New Roman" w:cs="Times New Roman"/>
          <w:sz w:val="24"/>
          <w:szCs w:val="24"/>
        </w:rPr>
        <w:t>Technikum Nr 2 w Zespole Szkół Techniczno – Informatycznych w Busku – Zdroju otrzymało zezwolenie na utworzenie Oddziału Przygotowania Wojskowego (OPW). Nowy oddział rozpocznie działalność wraz z rokiem szkolnym 2026/202</w:t>
      </w:r>
      <w:r w:rsidR="00C7221E">
        <w:rPr>
          <w:rFonts w:ascii="Times New Roman" w:hAnsi="Times New Roman" w:cs="Times New Roman"/>
          <w:sz w:val="24"/>
          <w:szCs w:val="24"/>
        </w:rPr>
        <w:t>7</w:t>
      </w:r>
      <w:r w:rsidR="00772524" w:rsidRPr="00D46B6F">
        <w:rPr>
          <w:rFonts w:ascii="Times New Roman" w:hAnsi="Times New Roman" w:cs="Times New Roman"/>
          <w:sz w:val="24"/>
          <w:szCs w:val="24"/>
        </w:rPr>
        <w:t>.</w:t>
      </w:r>
    </w:p>
    <w:p w:rsidR="00505F27" w:rsidRPr="00D46B6F" w:rsidRDefault="00505F27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A3F" w:rsidRPr="00D46B6F" w:rsidRDefault="00040A3F" w:rsidP="00D46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b/>
          <w:sz w:val="24"/>
          <w:szCs w:val="24"/>
        </w:rPr>
        <w:t>Ad. 5</w:t>
      </w:r>
    </w:p>
    <w:p w:rsidR="00040A3F" w:rsidRPr="00D46B6F" w:rsidRDefault="00380DF1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B6F">
        <w:rPr>
          <w:rFonts w:ascii="Times New Roman" w:hAnsi="Times New Roman" w:cs="Times New Roman"/>
          <w:sz w:val="24"/>
          <w:szCs w:val="24"/>
        </w:rPr>
        <w:t xml:space="preserve">Dyrektor Powiatowego Zarządu Dróg w Busku – Zdroju Krzysztof Tułak zapoznał Zarząd Powiatu z </w:t>
      </w:r>
      <w:r w:rsidR="00380D7A" w:rsidRPr="00D46B6F">
        <w:rPr>
          <w:rFonts w:ascii="Times New Roman" w:hAnsi="Times New Roman" w:cs="Times New Roman"/>
          <w:sz w:val="24"/>
          <w:szCs w:val="24"/>
        </w:rPr>
        <w:t xml:space="preserve">pismem Sołtysa miejscowości Kołaczkowice z dnia 28.04.2026 r. w sprawie wykonania chodnika w m. Kołaczkowice – w brzmieniu stanowiącym </w:t>
      </w:r>
      <w:r w:rsidR="00435098" w:rsidRPr="00D46B6F">
        <w:rPr>
          <w:rFonts w:ascii="Times New Roman" w:hAnsi="Times New Roman" w:cs="Times New Roman"/>
          <w:b/>
          <w:i/>
          <w:sz w:val="24"/>
          <w:szCs w:val="24"/>
        </w:rPr>
        <w:t>załącznik nr 3</w:t>
      </w:r>
      <w:r w:rsidR="00380D7A" w:rsidRPr="00D46B6F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435098" w:rsidRPr="00D46B6F" w:rsidRDefault="00435098" w:rsidP="00D46B6F">
      <w:pPr>
        <w:pStyle w:val="NormalnyWeb"/>
        <w:jc w:val="both"/>
      </w:pPr>
      <w:r w:rsidRPr="00D46B6F">
        <w:t>Po przeanalizowaniu, Zarząd Powiatu negatywnie zaopiniował przedmiotowy wniosek, z uwagi</w:t>
      </w:r>
      <w:r w:rsidR="00C7221E">
        <w:t>,</w:t>
      </w:r>
      <w:r w:rsidRPr="00D46B6F">
        <w:t xml:space="preserve"> iż w/w chodnik nie został przyjęty do projektu budżetu,</w:t>
      </w:r>
      <w:r w:rsidR="00C1301D">
        <w:t xml:space="preserve"> zatem </w:t>
      </w:r>
      <w:r w:rsidRPr="00D46B6F">
        <w:t xml:space="preserve"> nie ma możliwości jego realizacji w roku bieżącym.</w:t>
      </w:r>
    </w:p>
    <w:p w:rsidR="00435098" w:rsidRPr="00D46B6F" w:rsidRDefault="00435098" w:rsidP="00D46B6F">
      <w:pPr>
        <w:pStyle w:val="NormalnyWeb"/>
        <w:jc w:val="both"/>
      </w:pPr>
      <w:r w:rsidRPr="00D46B6F">
        <w:t>Zarząd Powiatu zobowiązał Dyrektora Powiatowego Zarządu Dróg w Busku – Zdroju do udzielenia Wnioskodawcy stosownej odpowiedzi.</w:t>
      </w:r>
    </w:p>
    <w:p w:rsidR="005323BD" w:rsidRPr="00D46B6F" w:rsidRDefault="00435098" w:rsidP="00426825">
      <w:pPr>
        <w:pStyle w:val="NormalnyWeb"/>
        <w:jc w:val="both"/>
      </w:pPr>
      <w:r w:rsidRPr="00D46B6F">
        <w:t>Powyższe stanowisko zostało przyjęte przez Członków Zarządu Powiatu w głosowaniu przy 5 głosach –za, 0 głosach –przeciw i 0 głosach –wstrzymał się.</w:t>
      </w:r>
    </w:p>
    <w:p w:rsidR="00040A3F" w:rsidRPr="00D46B6F" w:rsidRDefault="00380DF1" w:rsidP="00D46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b/>
          <w:sz w:val="24"/>
          <w:szCs w:val="24"/>
        </w:rPr>
        <w:t xml:space="preserve">Ad. 6 </w:t>
      </w:r>
    </w:p>
    <w:p w:rsidR="00BF41C5" w:rsidRPr="00D46B6F" w:rsidRDefault="00221662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Wicestarosta Buski</w:t>
      </w:r>
      <w:r w:rsidR="00716302" w:rsidRPr="00D46B6F">
        <w:rPr>
          <w:rFonts w:ascii="Times New Roman" w:hAnsi="Times New Roman" w:cs="Times New Roman"/>
          <w:sz w:val="24"/>
          <w:szCs w:val="24"/>
        </w:rPr>
        <w:t xml:space="preserve"> Stanisław Klimczak </w:t>
      </w:r>
      <w:r w:rsidR="00380DF1" w:rsidRPr="00D46B6F">
        <w:rPr>
          <w:rFonts w:ascii="Times New Roman" w:hAnsi="Times New Roman" w:cs="Times New Roman"/>
          <w:sz w:val="24"/>
          <w:szCs w:val="24"/>
        </w:rPr>
        <w:t xml:space="preserve">zapoznał </w:t>
      </w:r>
      <w:r w:rsidR="00716302" w:rsidRPr="00D46B6F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380DF1" w:rsidRPr="00D46B6F">
        <w:rPr>
          <w:rFonts w:ascii="Times New Roman" w:hAnsi="Times New Roman" w:cs="Times New Roman"/>
          <w:sz w:val="24"/>
          <w:szCs w:val="24"/>
        </w:rPr>
        <w:t>Zarząd</w:t>
      </w:r>
      <w:r>
        <w:rPr>
          <w:rFonts w:ascii="Times New Roman" w:hAnsi="Times New Roman" w:cs="Times New Roman"/>
          <w:sz w:val="24"/>
          <w:szCs w:val="24"/>
        </w:rPr>
        <w:t>u</w:t>
      </w:r>
      <w:r w:rsidR="00380DF1" w:rsidRPr="00D46B6F">
        <w:rPr>
          <w:rFonts w:ascii="Times New Roman" w:hAnsi="Times New Roman" w:cs="Times New Roman"/>
          <w:sz w:val="24"/>
          <w:szCs w:val="24"/>
        </w:rPr>
        <w:t xml:space="preserve"> Powiatu z </w:t>
      </w:r>
      <w:r w:rsidR="00BF41C5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petycją mieszkańców miejscowości Janowice Raczyckie, Maciejowice, Zagrody w sprawie wykonania chodnik</w:t>
      </w:r>
      <w:r w:rsidR="00B86E9C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a na całym odcinku planowanym do</w:t>
      </w:r>
      <w:r w:rsidR="00BF41C5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przebudowy drogi powiatowej Nr 1002T Chmielnik – Zrecze Małe – Maciejowice – Ruda -</w:t>
      </w:r>
      <w:r w:rsidR="00BF41C5" w:rsidRPr="00D46B6F">
        <w:rPr>
          <w:rFonts w:ascii="Times New Roman" w:hAnsi="Times New Roman" w:cs="Times New Roman"/>
          <w:sz w:val="24"/>
          <w:szCs w:val="24"/>
        </w:rPr>
        <w:t xml:space="preserve"> w brzmieniu stanowiącym </w:t>
      </w:r>
      <w:r w:rsidR="00BF41C5" w:rsidRPr="00D46B6F">
        <w:rPr>
          <w:rFonts w:ascii="Times New Roman" w:hAnsi="Times New Roman" w:cs="Times New Roman"/>
          <w:b/>
          <w:i/>
          <w:sz w:val="24"/>
          <w:szCs w:val="24"/>
        </w:rPr>
        <w:t>załącznik nr 4</w:t>
      </w:r>
      <w:r w:rsidR="00BF41C5" w:rsidRPr="00D46B6F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D72789" w:rsidRPr="00D46B6F" w:rsidRDefault="00D72789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789" w:rsidRPr="00D46B6F" w:rsidRDefault="00D72789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6B6F">
        <w:rPr>
          <w:rFonts w:ascii="Times New Roman" w:hAnsi="Times New Roman" w:cs="Times New Roman"/>
          <w:sz w:val="24"/>
          <w:szCs w:val="24"/>
        </w:rPr>
        <w:t xml:space="preserve">Ponadto, Wicestarosta </w:t>
      </w:r>
      <w:r w:rsidR="00221662">
        <w:rPr>
          <w:rFonts w:ascii="Times New Roman" w:hAnsi="Times New Roman" w:cs="Times New Roman"/>
          <w:sz w:val="24"/>
          <w:szCs w:val="24"/>
        </w:rPr>
        <w:t xml:space="preserve">Buski </w:t>
      </w:r>
      <w:r w:rsidRPr="00D46B6F">
        <w:rPr>
          <w:rFonts w:ascii="Times New Roman" w:hAnsi="Times New Roman" w:cs="Times New Roman"/>
          <w:sz w:val="24"/>
          <w:szCs w:val="24"/>
        </w:rPr>
        <w:t>Stanisław Klimczak poinformował, że wraz z Dyrektorem Powiatowego Zarządu</w:t>
      </w:r>
      <w:r w:rsidR="00155042" w:rsidRPr="00D46B6F">
        <w:rPr>
          <w:rFonts w:ascii="Times New Roman" w:hAnsi="Times New Roman" w:cs="Times New Roman"/>
          <w:sz w:val="24"/>
          <w:szCs w:val="24"/>
        </w:rPr>
        <w:t xml:space="preserve"> Dróg w Busku – Zdroju</w:t>
      </w:r>
      <w:r w:rsidR="00221662">
        <w:rPr>
          <w:rFonts w:ascii="Times New Roman" w:hAnsi="Times New Roman" w:cs="Times New Roman"/>
          <w:sz w:val="24"/>
          <w:szCs w:val="24"/>
        </w:rPr>
        <w:t xml:space="preserve"> Krzysztofem Tułakiem wzięli</w:t>
      </w:r>
      <w:r w:rsidRPr="00D46B6F">
        <w:rPr>
          <w:rFonts w:ascii="Times New Roman" w:hAnsi="Times New Roman" w:cs="Times New Roman"/>
          <w:sz w:val="24"/>
          <w:szCs w:val="24"/>
        </w:rPr>
        <w:t xml:space="preserve"> udział w Sesji</w:t>
      </w:r>
      <w:r w:rsidR="00221662">
        <w:rPr>
          <w:rFonts w:ascii="Times New Roman" w:hAnsi="Times New Roman" w:cs="Times New Roman"/>
          <w:sz w:val="24"/>
          <w:szCs w:val="24"/>
        </w:rPr>
        <w:t xml:space="preserve"> Rady Gminy w Gnojnie. W trakcie</w:t>
      </w:r>
      <w:r w:rsidRPr="00D46B6F">
        <w:rPr>
          <w:rFonts w:ascii="Times New Roman" w:hAnsi="Times New Roman" w:cs="Times New Roman"/>
          <w:sz w:val="24"/>
          <w:szCs w:val="24"/>
        </w:rPr>
        <w:t xml:space="preserve"> obrad zostało wyjaśnione, że projekt przebudowy drogi powiatowej Nr 1002T 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Chmielnik – Zrecze Małe – Maciejowice – Ruda zakłada budowę chodnika tylko w miejscach newralgicznych, a</w:t>
      </w:r>
      <w:r w:rsidR="00155042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 na całej długości drogi. Ze względu na </w:t>
      </w:r>
      <w:r w:rsidR="007A3D41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rozstrzygnięty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przetarg i</w:t>
      </w:r>
      <w:r w:rsidR="007A3D41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874E58">
        <w:rPr>
          <w:rFonts w:ascii="Times New Roman" w:eastAsia="Times New Roman" w:hAnsi="Times New Roman" w:cs="Times New Roman"/>
          <w:sz w:val="24"/>
          <w:szCs w:val="24"/>
          <w:lang w:eastAsia="ar-SA"/>
        </w:rPr>
        <w:t>wyłonienie W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ykonawcy</w:t>
      </w:r>
      <w:r w:rsidR="00874E5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możliwość wprowadzenia zmian na </w:t>
      </w:r>
      <w:r w:rsidR="00221662">
        <w:rPr>
          <w:rFonts w:ascii="Times New Roman" w:eastAsia="Times New Roman" w:hAnsi="Times New Roman" w:cs="Times New Roman"/>
          <w:sz w:val="24"/>
          <w:szCs w:val="24"/>
          <w:lang w:eastAsia="ar-SA"/>
        </w:rPr>
        <w:t>obecnym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etapie jest ograniczona.</w:t>
      </w:r>
    </w:p>
    <w:p w:rsidR="00D72789" w:rsidRPr="00D46B6F" w:rsidRDefault="00D72789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Wicestarosta</w:t>
      </w:r>
      <w:r w:rsidR="009C4A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Buski</w:t>
      </w:r>
      <w:r w:rsidR="007A3D41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Stanisław Klimczak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zwrócił uwagę, iż wykonanie chodnika na całym odcinku planowanej przebudowy znacząco podniosłoby koszt całej inwestycji i wiązałoby </w:t>
      </w:r>
      <w:r w:rsidR="00C7221E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się </w:t>
      </w:r>
      <w:r w:rsidR="00C7221E" w:rsidRPr="00D46B6F">
        <w:rPr>
          <w:rFonts w:ascii="Times New Roman" w:hAnsi="Times New Roman" w:cs="Times New Roman"/>
          <w:sz w:val="24"/>
          <w:szCs w:val="24"/>
        </w:rPr>
        <w:t>z</w:t>
      </w:r>
      <w:r w:rsidR="007A3D41" w:rsidRPr="00D46B6F">
        <w:rPr>
          <w:rFonts w:ascii="Times New Roman" w:hAnsi="Times New Roman" w:cs="Times New Roman"/>
          <w:sz w:val="24"/>
          <w:szCs w:val="24"/>
        </w:rPr>
        <w:t> </w:t>
      </w:r>
      <w:r w:rsidRPr="00D46B6F">
        <w:rPr>
          <w:rFonts w:ascii="Times New Roman" w:hAnsi="Times New Roman" w:cs="Times New Roman"/>
          <w:sz w:val="24"/>
          <w:szCs w:val="24"/>
        </w:rPr>
        <w:t>koniecznością</w:t>
      </w:r>
      <w:r w:rsidR="007A3D41" w:rsidRPr="00D46B6F">
        <w:rPr>
          <w:rFonts w:ascii="Times New Roman" w:hAnsi="Times New Roman" w:cs="Times New Roman"/>
          <w:sz w:val="24"/>
          <w:szCs w:val="24"/>
        </w:rPr>
        <w:t xml:space="preserve"> przesunięcia ogrodzeń.</w:t>
      </w:r>
    </w:p>
    <w:p w:rsidR="00155042" w:rsidRPr="00D46B6F" w:rsidRDefault="00155042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431" w:rsidRPr="00D46B6F" w:rsidRDefault="00D81431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Po przeanalizowaniu</w:t>
      </w:r>
      <w:r w:rsidR="00394C34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przedstawionych argumentów </w:t>
      </w:r>
      <w:r w:rsidR="009C4A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Członkowie 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Zarząd</w:t>
      </w:r>
      <w:r w:rsidR="009C4A71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Powi</w:t>
      </w:r>
      <w:r w:rsidR="009C4A71">
        <w:rPr>
          <w:rFonts w:ascii="Times New Roman" w:eastAsia="Times New Roman" w:hAnsi="Times New Roman" w:cs="Times New Roman"/>
          <w:sz w:val="24"/>
          <w:szCs w:val="24"/>
          <w:lang w:eastAsia="ar-SA"/>
        </w:rPr>
        <w:t>atu stwierdzili</w:t>
      </w:r>
      <w:r w:rsidR="00394C34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że na obecnym etapie realizacji inwestycji nie ma możliwości wykonania chodnika</w:t>
      </w:r>
      <w:r w:rsidR="007F29BA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C4A71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 w:rsidR="00B86E9C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C4A71">
        <w:rPr>
          <w:rFonts w:ascii="Times New Roman" w:eastAsia="Times New Roman" w:hAnsi="Times New Roman" w:cs="Times New Roman"/>
          <w:sz w:val="24"/>
          <w:szCs w:val="24"/>
          <w:lang w:eastAsia="ar-SA"/>
        </w:rPr>
        <w:t>zaznaczyli,</w:t>
      </w:r>
      <w:r w:rsidR="00394C34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że po zak</w:t>
      </w:r>
      <w:r w:rsidR="00B86E9C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ończeniu robót drogowych i ocenie</w:t>
      </w:r>
      <w:r w:rsidR="00394C34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funkcjonowania przebudowanej drogi nie wyklucza się</w:t>
      </w:r>
      <w:r w:rsidR="00024C72" w:rsidRPr="00024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4C72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przyszłości</w:t>
      </w:r>
      <w:r w:rsidR="00394C34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55042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ewentualnej </w:t>
      </w:r>
      <w:r w:rsidR="00B86E9C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możliwości realizacji chodnika na </w:t>
      </w:r>
      <w:r w:rsidR="00C7221E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wskazanym odcinku</w:t>
      </w:r>
      <w:r w:rsidR="00394C34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27EDD" w:rsidRPr="00D46B6F" w:rsidRDefault="003D7452" w:rsidP="00D46B6F">
      <w:pPr>
        <w:pStyle w:val="NormalnyWeb"/>
      </w:pPr>
      <w:r w:rsidRPr="00D46B6F">
        <w:t>Powyższe stanowisko zostało przyjęte przez Członków Zarządu Powiatu w głosowaniu przy 5 głosach –za, 0 głosach –przeciw</w:t>
      </w:r>
      <w:r w:rsidR="00DC12F4" w:rsidRPr="00D46B6F">
        <w:t xml:space="preserve"> i 0 głosach –wstrzymał się</w:t>
      </w:r>
      <w:r w:rsidR="00F27EDD">
        <w:t>.</w:t>
      </w:r>
    </w:p>
    <w:p w:rsidR="00380DF1" w:rsidRPr="00D46B6F" w:rsidRDefault="00380DF1" w:rsidP="00D46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b/>
          <w:sz w:val="24"/>
          <w:szCs w:val="24"/>
        </w:rPr>
        <w:t>Ad. 7</w:t>
      </w:r>
    </w:p>
    <w:p w:rsidR="007A0B83" w:rsidRPr="00C311B9" w:rsidRDefault="00380DF1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46B6F">
        <w:rPr>
          <w:rFonts w:ascii="Times New Roman" w:hAnsi="Times New Roman" w:cs="Times New Roman"/>
          <w:sz w:val="24"/>
          <w:szCs w:val="24"/>
        </w:rPr>
        <w:t>Dyrektor Powiatowego Zarządu Dróg w Busku – Zdroju Krzysztof Tułak</w:t>
      </w:r>
      <w:r w:rsidR="007A0B83" w:rsidRPr="00D46B6F">
        <w:rPr>
          <w:rFonts w:ascii="Times New Roman" w:hAnsi="Times New Roman" w:cs="Times New Roman"/>
          <w:sz w:val="24"/>
          <w:szCs w:val="24"/>
        </w:rPr>
        <w:t xml:space="preserve"> zapoznał Zarząd Powiatu</w:t>
      </w:r>
      <w:r w:rsidRPr="00D46B6F">
        <w:rPr>
          <w:rFonts w:ascii="Times New Roman" w:hAnsi="Times New Roman" w:cs="Times New Roman"/>
          <w:sz w:val="24"/>
          <w:szCs w:val="24"/>
        </w:rPr>
        <w:t xml:space="preserve"> </w:t>
      </w:r>
      <w:r w:rsidR="00BB0E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wnioskiem dotyczącym podjęcia decyzji oraz udzielenia informacji dotyczącej </w:t>
      </w:r>
      <w:r w:rsidR="007A0B83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dalszego postępowania ze składnikami budowlanymi znajdującymi się na nieruchomościach objętych inwestycją</w:t>
      </w:r>
      <w:r w:rsidR="000B1C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odcinku Skotniki Duże – Baranów, polegającą na budowie ścieżki rowerowej relacji Busko – Zdrój – Solec – Zdrój w ramach zadania </w:t>
      </w:r>
      <w:r w:rsidR="007A0B83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pn.:</w:t>
      </w:r>
      <w:r w:rsidR="007A0B83" w:rsidRPr="00D46B6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„Rozwój infrastruktury dla ruchu niezmotoryzowanego poprzez budowę dróg rowerowych Busko – Zdrój – Solec – Zdrój”</w:t>
      </w:r>
      <w:r w:rsidR="00C311B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7A0B83" w:rsidRPr="00D46B6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="007A0B83" w:rsidRPr="00D46B6F">
        <w:rPr>
          <w:rFonts w:ascii="Times New Roman" w:hAnsi="Times New Roman" w:cs="Times New Roman"/>
          <w:sz w:val="24"/>
          <w:szCs w:val="24"/>
        </w:rPr>
        <w:t xml:space="preserve"> w brzmieniu stanowiącym </w:t>
      </w:r>
      <w:r w:rsidR="007A0B83" w:rsidRPr="00D46B6F">
        <w:rPr>
          <w:rFonts w:ascii="Times New Roman" w:hAnsi="Times New Roman" w:cs="Times New Roman"/>
          <w:b/>
          <w:i/>
          <w:sz w:val="24"/>
          <w:szCs w:val="24"/>
        </w:rPr>
        <w:t xml:space="preserve">załącznik nr 5 </w:t>
      </w:r>
      <w:r w:rsidR="007A0B83" w:rsidRPr="00D46B6F">
        <w:rPr>
          <w:rFonts w:ascii="Times New Roman" w:hAnsi="Times New Roman" w:cs="Times New Roman"/>
          <w:sz w:val="24"/>
          <w:szCs w:val="24"/>
        </w:rPr>
        <w:t>do niniejszego protokołu.</w:t>
      </w:r>
    </w:p>
    <w:p w:rsidR="007A0B83" w:rsidRPr="00D46B6F" w:rsidRDefault="007A0B83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83" w:rsidRPr="00D46B6F" w:rsidRDefault="007A0B83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B6F">
        <w:rPr>
          <w:rFonts w:ascii="Times New Roman" w:hAnsi="Times New Roman" w:cs="Times New Roman"/>
          <w:sz w:val="24"/>
          <w:szCs w:val="24"/>
        </w:rPr>
        <w:t xml:space="preserve">Po </w:t>
      </w:r>
      <w:r w:rsidR="00C7221E" w:rsidRPr="00D46B6F">
        <w:rPr>
          <w:rFonts w:ascii="Times New Roman" w:hAnsi="Times New Roman" w:cs="Times New Roman"/>
          <w:sz w:val="24"/>
          <w:szCs w:val="24"/>
        </w:rPr>
        <w:t>analizie, i</w:t>
      </w:r>
      <w:r w:rsidRPr="00D46B6F">
        <w:rPr>
          <w:rFonts w:ascii="Times New Roman" w:hAnsi="Times New Roman" w:cs="Times New Roman"/>
          <w:sz w:val="24"/>
          <w:szCs w:val="24"/>
        </w:rPr>
        <w:t xml:space="preserve"> rekomendacji Dyrektora</w:t>
      </w:r>
      <w:r w:rsidR="003D7452" w:rsidRPr="00D46B6F">
        <w:rPr>
          <w:rFonts w:ascii="Times New Roman" w:hAnsi="Times New Roman" w:cs="Times New Roman"/>
          <w:sz w:val="24"/>
          <w:szCs w:val="24"/>
        </w:rPr>
        <w:t xml:space="preserve"> Powiatowego Zarządu Powiatu w Busku – Zdroju</w:t>
      </w:r>
      <w:r w:rsidR="00426825">
        <w:rPr>
          <w:rFonts w:ascii="Times New Roman" w:hAnsi="Times New Roman" w:cs="Times New Roman"/>
          <w:sz w:val="24"/>
          <w:szCs w:val="24"/>
        </w:rPr>
        <w:t>,</w:t>
      </w:r>
      <w:r w:rsidRPr="00D46B6F">
        <w:rPr>
          <w:rFonts w:ascii="Times New Roman" w:hAnsi="Times New Roman" w:cs="Times New Roman"/>
          <w:sz w:val="24"/>
          <w:szCs w:val="24"/>
        </w:rPr>
        <w:t xml:space="preserve"> Zarząd Powiatu postanowił</w:t>
      </w:r>
      <w:r w:rsidR="003D7452" w:rsidRPr="00D46B6F">
        <w:rPr>
          <w:rFonts w:ascii="Times New Roman" w:hAnsi="Times New Roman" w:cs="Times New Roman"/>
          <w:sz w:val="24"/>
          <w:szCs w:val="24"/>
        </w:rPr>
        <w:t>,</w:t>
      </w:r>
      <w:r w:rsidRPr="00D46B6F">
        <w:rPr>
          <w:rFonts w:ascii="Times New Roman" w:hAnsi="Times New Roman" w:cs="Times New Roman"/>
          <w:sz w:val="24"/>
          <w:szCs w:val="24"/>
        </w:rPr>
        <w:t xml:space="preserve"> </w:t>
      </w:r>
      <w:r w:rsidR="003D7452" w:rsidRPr="00D46B6F">
        <w:rPr>
          <w:rFonts w:ascii="Times New Roman" w:hAnsi="Times New Roman" w:cs="Times New Roman"/>
          <w:sz w:val="24"/>
          <w:szCs w:val="24"/>
        </w:rPr>
        <w:t>że elementy stalowe z o</w:t>
      </w:r>
      <w:r w:rsidR="00DC12F4" w:rsidRPr="00D46B6F">
        <w:rPr>
          <w:rFonts w:ascii="Times New Roman" w:hAnsi="Times New Roman" w:cs="Times New Roman"/>
          <w:sz w:val="24"/>
          <w:szCs w:val="24"/>
        </w:rPr>
        <w:t>dzysku sprzedane zostaną na</w:t>
      </w:r>
      <w:r w:rsidR="00B86E9C" w:rsidRPr="00D46B6F">
        <w:rPr>
          <w:rFonts w:ascii="Times New Roman" w:hAnsi="Times New Roman" w:cs="Times New Roman"/>
          <w:sz w:val="24"/>
          <w:szCs w:val="24"/>
        </w:rPr>
        <w:t xml:space="preserve"> złom natomiast pozostałe elementy z rozbiórki </w:t>
      </w:r>
      <w:r w:rsidR="00EC2884" w:rsidRPr="00D46B6F">
        <w:rPr>
          <w:rFonts w:ascii="Times New Roman" w:hAnsi="Times New Roman" w:cs="Times New Roman"/>
          <w:sz w:val="24"/>
          <w:szCs w:val="24"/>
        </w:rPr>
        <w:t>zostaną</w:t>
      </w:r>
      <w:r w:rsidR="007F29BA" w:rsidRPr="00D46B6F">
        <w:rPr>
          <w:rFonts w:ascii="Times New Roman" w:hAnsi="Times New Roman" w:cs="Times New Roman"/>
          <w:sz w:val="24"/>
          <w:szCs w:val="24"/>
        </w:rPr>
        <w:t xml:space="preserve"> zutylizowane</w:t>
      </w:r>
      <w:r w:rsidR="003D7452" w:rsidRPr="00D46B6F">
        <w:rPr>
          <w:rFonts w:ascii="Times New Roman" w:hAnsi="Times New Roman" w:cs="Times New Roman"/>
          <w:sz w:val="24"/>
          <w:szCs w:val="24"/>
        </w:rPr>
        <w:t xml:space="preserve"> </w:t>
      </w:r>
      <w:r w:rsidR="00EF7DC2" w:rsidRPr="00D46B6F">
        <w:rPr>
          <w:rFonts w:ascii="Times New Roman" w:hAnsi="Times New Roman" w:cs="Times New Roman"/>
          <w:sz w:val="24"/>
          <w:szCs w:val="24"/>
        </w:rPr>
        <w:t>przez</w:t>
      </w:r>
      <w:r w:rsidR="00F079F6">
        <w:rPr>
          <w:rFonts w:ascii="Times New Roman" w:hAnsi="Times New Roman" w:cs="Times New Roman"/>
          <w:sz w:val="24"/>
          <w:szCs w:val="24"/>
        </w:rPr>
        <w:t xml:space="preserve"> </w:t>
      </w:r>
      <w:r w:rsidR="000F381D">
        <w:rPr>
          <w:rFonts w:ascii="Times New Roman" w:hAnsi="Times New Roman" w:cs="Times New Roman"/>
          <w:sz w:val="24"/>
          <w:szCs w:val="24"/>
        </w:rPr>
        <w:t>W</w:t>
      </w:r>
      <w:r w:rsidR="001D5E41">
        <w:rPr>
          <w:rFonts w:ascii="Times New Roman" w:hAnsi="Times New Roman" w:cs="Times New Roman"/>
          <w:sz w:val="24"/>
          <w:szCs w:val="24"/>
        </w:rPr>
        <w:t>ykonawcę</w:t>
      </w:r>
      <w:r w:rsidR="003D7452" w:rsidRPr="00D46B6F">
        <w:rPr>
          <w:rFonts w:ascii="Times New Roman" w:hAnsi="Times New Roman" w:cs="Times New Roman"/>
          <w:sz w:val="24"/>
          <w:szCs w:val="24"/>
        </w:rPr>
        <w:t xml:space="preserve"> inwestycji.</w:t>
      </w:r>
    </w:p>
    <w:p w:rsidR="003D7452" w:rsidRPr="00D46B6F" w:rsidRDefault="003D7452" w:rsidP="00426825">
      <w:pPr>
        <w:pStyle w:val="NormalnyWeb"/>
        <w:jc w:val="both"/>
      </w:pPr>
      <w:r w:rsidRPr="00D46B6F">
        <w:t>Powyższe stanowisko zostało przyjęte przez Członków Zarządu Powiatu w głosowaniu przy 5 głosach –za, 0 głosach –przeciw i 0 głosach –wstrzymał się.</w:t>
      </w:r>
    </w:p>
    <w:p w:rsidR="00DC12F4" w:rsidRPr="00D46B6F" w:rsidRDefault="00DC12F4" w:rsidP="00426825">
      <w:pPr>
        <w:pStyle w:val="NormalnyWeb"/>
        <w:jc w:val="both"/>
      </w:pPr>
      <w:r w:rsidRPr="00D46B6F">
        <w:t xml:space="preserve">W dalszej części </w:t>
      </w:r>
      <w:r w:rsidR="00FB5C39">
        <w:t xml:space="preserve">posiedzenia </w:t>
      </w:r>
      <w:r w:rsidRPr="00D46B6F">
        <w:t>Dyrektor Powiatowego Zarządu Dróg w Busku – Zdroju Krzysztof Tulak poinformował Członków Zarządu o:</w:t>
      </w:r>
    </w:p>
    <w:p w:rsidR="00DC12F4" w:rsidRPr="00D46B6F" w:rsidRDefault="00426825" w:rsidP="00D46B6F">
      <w:pPr>
        <w:pStyle w:val="NormalnyWeb"/>
        <w:numPr>
          <w:ilvl w:val="0"/>
          <w:numId w:val="4"/>
        </w:numPr>
        <w:jc w:val="both"/>
      </w:pPr>
      <w:r>
        <w:t>Zaplanowanym o</w:t>
      </w:r>
      <w:r w:rsidR="00DC12F4" w:rsidRPr="00D46B6F">
        <w:t>twarciu</w:t>
      </w:r>
      <w:r w:rsidR="00C62D2C">
        <w:t xml:space="preserve"> ofert w postępowaniu</w:t>
      </w:r>
      <w:r w:rsidR="00DC12F4" w:rsidRPr="00D46B6F">
        <w:t xml:space="preserve"> </w:t>
      </w:r>
      <w:r w:rsidR="00C62D2C">
        <w:t>przetargowym</w:t>
      </w:r>
      <w:r w:rsidR="008412C5">
        <w:t xml:space="preserve">, które odbędzie się </w:t>
      </w:r>
      <w:r w:rsidR="00C62D2C">
        <w:t>w</w:t>
      </w:r>
      <w:r w:rsidR="008412C5">
        <w:t> </w:t>
      </w:r>
      <w:r w:rsidR="00C62D2C">
        <w:t>dniu</w:t>
      </w:r>
      <w:r w:rsidR="002D1447" w:rsidRPr="00D46B6F">
        <w:t xml:space="preserve"> 21 maja 2026 r. na</w:t>
      </w:r>
      <w:r>
        <w:t xml:space="preserve"> zadanie pn.:</w:t>
      </w:r>
      <w:r w:rsidR="002D1447" w:rsidRPr="00D46B6F">
        <w:t xml:space="preserve"> ,,Remont drogi </w:t>
      </w:r>
      <w:r w:rsidR="00C7221E" w:rsidRPr="00D46B6F">
        <w:t>powiatowej Nr</w:t>
      </w:r>
      <w:r w:rsidR="002D1447" w:rsidRPr="00D46B6F">
        <w:t xml:space="preserve"> 1056T Piasek Mały – Zborów – Piestrzec – Zołcza – Ugory od km 0+000 do km 1+500 dł. 1500m”.</w:t>
      </w:r>
    </w:p>
    <w:p w:rsidR="002D1447" w:rsidRPr="00D46B6F" w:rsidRDefault="008412C5" w:rsidP="00D46B6F">
      <w:pPr>
        <w:pStyle w:val="NormalnyWeb"/>
        <w:numPr>
          <w:ilvl w:val="0"/>
          <w:numId w:val="4"/>
        </w:numPr>
        <w:jc w:val="both"/>
      </w:pPr>
      <w:r>
        <w:t>Rozpoczęciu</w:t>
      </w:r>
      <w:r w:rsidR="00A635A6" w:rsidRPr="00D46B6F">
        <w:t xml:space="preserve"> przebudowy drogi powiatowej Nr 1059T Solec – Zdrój</w:t>
      </w:r>
      <w:r w:rsidR="005F5164">
        <w:t xml:space="preserve"> </w:t>
      </w:r>
      <w:r w:rsidR="00426825">
        <w:t>-</w:t>
      </w:r>
      <w:r w:rsidR="005F5164">
        <w:t xml:space="preserve"> </w:t>
      </w:r>
      <w:r w:rsidR="00A635A6" w:rsidRPr="00D46B6F">
        <w:t xml:space="preserve">Zagorzany – Ostrowce od km 0+000 do km 0+502 m – ulica Sienkiewicza w Solcu – Zdroju </w:t>
      </w:r>
      <w:r w:rsidR="005F5164">
        <w:t>oraz przebudowy</w:t>
      </w:r>
      <w:r w:rsidR="00A635A6" w:rsidRPr="00D46B6F">
        <w:t xml:space="preserve"> drogi powiatowej Nr 1002T Chmielnik – Zrecze Małe – Maciejowice Ruda od km 8+44+do km 10+594 dł. 2150 m.</w:t>
      </w:r>
    </w:p>
    <w:p w:rsidR="00A635A6" w:rsidRPr="00D46B6F" w:rsidRDefault="005F5164" w:rsidP="00D46B6F">
      <w:pPr>
        <w:pStyle w:val="NormalnyWeb"/>
        <w:numPr>
          <w:ilvl w:val="0"/>
          <w:numId w:val="4"/>
        </w:numPr>
        <w:jc w:val="both"/>
      </w:pPr>
      <w:r>
        <w:t>Przystąpieniu</w:t>
      </w:r>
      <w:r w:rsidR="00A635A6" w:rsidRPr="00D46B6F">
        <w:t xml:space="preserve"> do</w:t>
      </w:r>
      <w:r w:rsidR="008412C5">
        <w:t xml:space="preserve"> wykonania </w:t>
      </w:r>
      <w:r w:rsidR="00A635A6" w:rsidRPr="00D46B6F">
        <w:t xml:space="preserve"> remontów cząstkowych</w:t>
      </w:r>
      <w:r w:rsidR="008412C5">
        <w:t xml:space="preserve"> na drogach powiatowych</w:t>
      </w:r>
      <w:r w:rsidR="00ED44B6">
        <w:t>.</w:t>
      </w:r>
      <w:r w:rsidR="00A635A6" w:rsidRPr="00D46B6F">
        <w:t xml:space="preserve"> </w:t>
      </w:r>
    </w:p>
    <w:p w:rsidR="00A635A6" w:rsidRPr="00D46B6F" w:rsidRDefault="005F5164" w:rsidP="00D46B6F">
      <w:pPr>
        <w:pStyle w:val="NormalnyWeb"/>
        <w:numPr>
          <w:ilvl w:val="0"/>
          <w:numId w:val="4"/>
        </w:numPr>
        <w:jc w:val="both"/>
      </w:pPr>
      <w:r>
        <w:t>Utworzeniu</w:t>
      </w:r>
      <w:r w:rsidR="00A635A6" w:rsidRPr="00D46B6F">
        <w:t xml:space="preserve"> dwóch brygad do remontu chodników w miejscowości Pacanów </w:t>
      </w:r>
      <w:r w:rsidR="008412C5">
        <w:t>na ul. </w:t>
      </w:r>
      <w:r w:rsidR="00FE1D26" w:rsidRPr="00D46B6F">
        <w:t xml:space="preserve">Słupskiej oraz w </w:t>
      </w:r>
      <w:r w:rsidR="006406BA" w:rsidRPr="00D46B6F">
        <w:t>miejscowości Podgaje</w:t>
      </w:r>
      <w:r w:rsidR="00FE1D26" w:rsidRPr="00D46B6F">
        <w:t>.</w:t>
      </w:r>
    </w:p>
    <w:p w:rsidR="00380DF1" w:rsidRPr="00D46B6F" w:rsidRDefault="00380DF1" w:rsidP="00D46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b/>
          <w:sz w:val="24"/>
          <w:szCs w:val="24"/>
        </w:rPr>
        <w:t>Ad. 8</w:t>
      </w:r>
    </w:p>
    <w:p w:rsidR="004C5843" w:rsidRPr="00D46B6F" w:rsidRDefault="00AE41F1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B6F">
        <w:rPr>
          <w:rFonts w:ascii="Times New Roman" w:hAnsi="Times New Roman" w:cs="Times New Roman"/>
          <w:sz w:val="24"/>
          <w:szCs w:val="24"/>
        </w:rPr>
        <w:t>Dyrektor P</w:t>
      </w:r>
      <w:r w:rsidR="00380DF1" w:rsidRPr="00D46B6F">
        <w:rPr>
          <w:rFonts w:ascii="Times New Roman" w:hAnsi="Times New Roman" w:cs="Times New Roman"/>
          <w:sz w:val="24"/>
          <w:szCs w:val="24"/>
        </w:rPr>
        <w:t>owiatowego Międzyszkolnego Ośrodka Sportowego w Busku – Zdroju Grzegorz Wojciechowski zapoznał Zarząd Powiatu z wnioskiem Znak: PMOS.07</w:t>
      </w:r>
      <w:r w:rsidR="006406BA">
        <w:rPr>
          <w:rFonts w:ascii="Times New Roman" w:hAnsi="Times New Roman" w:cs="Times New Roman"/>
          <w:sz w:val="24"/>
          <w:szCs w:val="24"/>
        </w:rPr>
        <w:t>50.22.2026 z dnia </w:t>
      </w:r>
      <w:r w:rsidR="00380DF1" w:rsidRPr="00D46B6F">
        <w:rPr>
          <w:rFonts w:ascii="Times New Roman" w:hAnsi="Times New Roman" w:cs="Times New Roman"/>
          <w:sz w:val="24"/>
          <w:szCs w:val="24"/>
        </w:rPr>
        <w:t xml:space="preserve">28.04.2026 r. o wyrażenie zgody na zatrudnienie osoby </w:t>
      </w:r>
      <w:r w:rsidRPr="00D46B6F">
        <w:rPr>
          <w:rFonts w:ascii="Times New Roman" w:hAnsi="Times New Roman" w:cs="Times New Roman"/>
          <w:sz w:val="24"/>
          <w:szCs w:val="24"/>
        </w:rPr>
        <w:t>na stanowisko starszej woźnej w </w:t>
      </w:r>
      <w:r w:rsidR="00380DF1" w:rsidRPr="00D46B6F">
        <w:rPr>
          <w:rFonts w:ascii="Times New Roman" w:hAnsi="Times New Roman" w:cs="Times New Roman"/>
          <w:sz w:val="24"/>
          <w:szCs w:val="24"/>
        </w:rPr>
        <w:t xml:space="preserve">wymiarze 1 </w:t>
      </w:r>
      <w:r w:rsidRPr="00D46B6F">
        <w:rPr>
          <w:rFonts w:ascii="Times New Roman" w:hAnsi="Times New Roman" w:cs="Times New Roman"/>
          <w:sz w:val="24"/>
          <w:szCs w:val="24"/>
        </w:rPr>
        <w:t>etatu od miesiąca maja 2026 r. Dyrektor Powiatowego Międzyszkolnego Ośrodka Sportowego w Busku – Zdroju poinformował, iż środki na w/w zatrudnienie zamierza pozyskać z Powiatowego Urzędu Pracy z funduszu na organizacj</w:t>
      </w:r>
      <w:r w:rsidR="004C5843" w:rsidRPr="00D46B6F">
        <w:rPr>
          <w:rFonts w:ascii="Times New Roman" w:hAnsi="Times New Roman" w:cs="Times New Roman"/>
          <w:sz w:val="24"/>
          <w:szCs w:val="24"/>
        </w:rPr>
        <w:t xml:space="preserve">ę prac interwencyjnych </w:t>
      </w:r>
      <w:r w:rsidR="004C5843" w:rsidRPr="00D46B6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</w:t>
      </w:r>
      <w:r w:rsidR="004C5843" w:rsidRPr="00D46B6F">
        <w:rPr>
          <w:rFonts w:ascii="Times New Roman" w:hAnsi="Times New Roman" w:cs="Times New Roman"/>
          <w:sz w:val="24"/>
          <w:szCs w:val="24"/>
        </w:rPr>
        <w:t xml:space="preserve"> w brzmieniu stanowiącym </w:t>
      </w:r>
      <w:r w:rsidR="004C5843" w:rsidRPr="00D46B6F">
        <w:rPr>
          <w:rFonts w:ascii="Times New Roman" w:hAnsi="Times New Roman" w:cs="Times New Roman"/>
          <w:b/>
          <w:i/>
          <w:sz w:val="24"/>
          <w:szCs w:val="24"/>
        </w:rPr>
        <w:t xml:space="preserve">załącznik nr 6 </w:t>
      </w:r>
      <w:r w:rsidR="004C5843" w:rsidRPr="00D46B6F">
        <w:rPr>
          <w:rFonts w:ascii="Times New Roman" w:hAnsi="Times New Roman" w:cs="Times New Roman"/>
          <w:sz w:val="24"/>
          <w:szCs w:val="24"/>
        </w:rPr>
        <w:t>do niniejszego protokołu.</w:t>
      </w:r>
    </w:p>
    <w:p w:rsidR="00380DF1" w:rsidRPr="00D46B6F" w:rsidRDefault="00380DF1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3A6" w:rsidRPr="00D46B6F" w:rsidRDefault="000953A6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przeanalizowaniu, powyższy wniosek został pozytywnie zaopiniowany przez Zarząd Powiatu w głosowaniu przy 5 głosach –za, 0 głosach –przeciw i 0 głosach –wstrzymał się.</w:t>
      </w:r>
    </w:p>
    <w:p w:rsidR="00AE41F1" w:rsidRPr="00D46B6F" w:rsidRDefault="00AE41F1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DF1" w:rsidRPr="00D46B6F" w:rsidRDefault="00380DF1" w:rsidP="00D46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b/>
          <w:sz w:val="24"/>
          <w:szCs w:val="24"/>
        </w:rPr>
        <w:t>Ad. 9</w:t>
      </w:r>
    </w:p>
    <w:p w:rsidR="00AE41F1" w:rsidRPr="00D46B6F" w:rsidRDefault="00AE41F1" w:rsidP="00D46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46B6F">
        <w:rPr>
          <w:rFonts w:ascii="Times New Roman" w:hAnsi="Times New Roman" w:cs="Times New Roman"/>
          <w:sz w:val="24"/>
          <w:szCs w:val="24"/>
        </w:rPr>
        <w:t>Naczelnik Wydziału Edukacji</w:t>
      </w:r>
      <w:r w:rsidR="00134CE0">
        <w:rPr>
          <w:rFonts w:ascii="Times New Roman" w:hAnsi="Times New Roman" w:cs="Times New Roman"/>
          <w:sz w:val="24"/>
          <w:szCs w:val="24"/>
        </w:rPr>
        <w:t>,</w:t>
      </w:r>
      <w:r w:rsidRPr="00D46B6F">
        <w:rPr>
          <w:rFonts w:ascii="Times New Roman" w:hAnsi="Times New Roman" w:cs="Times New Roman"/>
          <w:sz w:val="24"/>
          <w:szCs w:val="24"/>
        </w:rPr>
        <w:t xml:space="preserve"> Kultury i Kultury Fizycznej Renata Krzemień zapoz</w:t>
      </w:r>
      <w:r w:rsidR="00ED44B6">
        <w:rPr>
          <w:rFonts w:ascii="Times New Roman" w:hAnsi="Times New Roman" w:cs="Times New Roman"/>
          <w:sz w:val="24"/>
          <w:szCs w:val="24"/>
        </w:rPr>
        <w:t xml:space="preserve">nała Zarząd Powiatu </w:t>
      </w:r>
      <w:r w:rsidR="00ED44B6">
        <w:rPr>
          <w:rFonts w:ascii="Times New Roman" w:eastAsia="Calibri" w:hAnsi="Times New Roman" w:cs="Times New Roman"/>
          <w:sz w:val="24"/>
          <w:szCs w:val="24"/>
          <w:lang w:eastAsia="ar-SA"/>
        </w:rPr>
        <w:t>ze sprawozdaniem kwartalnym</w:t>
      </w:r>
      <w:r w:rsidR="00ED44B6">
        <w:rPr>
          <w:rFonts w:ascii="Times New Roman" w:hAnsi="Times New Roman" w:cs="Times New Roman"/>
          <w:sz w:val="24"/>
          <w:szCs w:val="24"/>
        </w:rPr>
        <w:t xml:space="preserve"> </w:t>
      </w:r>
      <w:r w:rsidRPr="00D46B6F">
        <w:rPr>
          <w:rFonts w:ascii="Times New Roman" w:hAnsi="Times New Roman" w:cs="Times New Roman"/>
          <w:sz w:val="24"/>
          <w:szCs w:val="24"/>
        </w:rPr>
        <w:t>Dyrektora Ze</w:t>
      </w:r>
      <w:r w:rsidR="00ED44B6">
        <w:rPr>
          <w:rFonts w:ascii="Times New Roman" w:hAnsi="Times New Roman" w:cs="Times New Roman"/>
          <w:sz w:val="24"/>
          <w:szCs w:val="24"/>
        </w:rPr>
        <w:t>społu Szkół Ponadpodstawowych w </w:t>
      </w:r>
      <w:r w:rsidRPr="00D46B6F">
        <w:rPr>
          <w:rFonts w:ascii="Times New Roman" w:hAnsi="Times New Roman" w:cs="Times New Roman"/>
          <w:sz w:val="24"/>
          <w:szCs w:val="24"/>
        </w:rPr>
        <w:t xml:space="preserve">Busku – Zdroju </w:t>
      </w:r>
      <w:r w:rsidR="000B141C" w:rsidRPr="00D46B6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 realizacji projektu pn.: </w:t>
      </w:r>
      <w:r w:rsidR="000B141C" w:rsidRPr="00D46B6F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„Świętokrzyska Edukacja Zawodowa</w:t>
      </w:r>
      <w:r w:rsidR="000B141C" w:rsidRPr="00D46B6F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 w:rsidR="00ED44B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 okres styczeń – marzec 2026</w:t>
      </w:r>
      <w:r w:rsidR="003C79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ED44B6">
        <w:rPr>
          <w:rFonts w:ascii="Times New Roman" w:eastAsia="Calibri" w:hAnsi="Times New Roman" w:cs="Times New Roman"/>
          <w:sz w:val="24"/>
          <w:szCs w:val="24"/>
          <w:lang w:eastAsia="ar-SA"/>
        </w:rPr>
        <w:t>r.</w:t>
      </w:r>
      <w:r w:rsidR="00F079F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ED44B6">
        <w:rPr>
          <w:rFonts w:ascii="Times New Roman" w:eastAsia="Calibri" w:hAnsi="Times New Roman" w:cs="Times New Roman"/>
          <w:sz w:val="24"/>
          <w:szCs w:val="24"/>
          <w:lang w:eastAsia="ar-SA"/>
        </w:rPr>
        <w:t>– w </w:t>
      </w:r>
      <w:r w:rsidR="000953A6" w:rsidRPr="00D46B6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brzmieniu stanowiącym </w:t>
      </w:r>
      <w:r w:rsidR="00D52142" w:rsidRPr="00D46B6F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 nr 7</w:t>
      </w:r>
      <w:r w:rsidR="00D52142" w:rsidRPr="00D46B6F"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="000953A6" w:rsidRPr="00D46B6F">
        <w:rPr>
          <w:rFonts w:ascii="Times New Roman" w:eastAsia="Calibri" w:hAnsi="Times New Roman" w:cs="Times New Roman"/>
          <w:sz w:val="24"/>
          <w:szCs w:val="24"/>
          <w:lang w:eastAsia="ar-SA"/>
        </w:rPr>
        <w:t>do niniejszego protokołu.</w:t>
      </w:r>
    </w:p>
    <w:p w:rsidR="000953A6" w:rsidRPr="00D46B6F" w:rsidRDefault="000953A6" w:rsidP="00D46B6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FF5BDE" w:rsidRPr="003C796D" w:rsidRDefault="000953A6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w powyższym zakresie została przyjęta przez Członkó</w:t>
      </w:r>
      <w:r w:rsidR="003C796D">
        <w:rPr>
          <w:rFonts w:ascii="Times New Roman" w:eastAsia="Times New Roman" w:hAnsi="Times New Roman" w:cs="Times New Roman"/>
          <w:sz w:val="24"/>
          <w:szCs w:val="24"/>
          <w:lang w:eastAsia="pl-PL"/>
        </w:rPr>
        <w:t>w Zarządu Powiatu do wiadomości.</w:t>
      </w:r>
    </w:p>
    <w:p w:rsidR="004956A4" w:rsidRPr="00D46B6F" w:rsidRDefault="00380DF1" w:rsidP="00D46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b/>
          <w:sz w:val="24"/>
          <w:szCs w:val="24"/>
        </w:rPr>
        <w:t>Ad. 10</w:t>
      </w:r>
    </w:p>
    <w:p w:rsidR="004956A4" w:rsidRPr="00D46B6F" w:rsidRDefault="00AC40CF" w:rsidP="00D46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sz w:val="24"/>
          <w:szCs w:val="24"/>
        </w:rPr>
        <w:t>Naczelnik Wydziału Edukacji, Kultury i Kultury Fizycznej Renata Krzemień zapoznał</w:t>
      </w:r>
      <w:r w:rsidR="00501674">
        <w:rPr>
          <w:rFonts w:ascii="Times New Roman" w:hAnsi="Times New Roman" w:cs="Times New Roman"/>
          <w:sz w:val="24"/>
          <w:szCs w:val="24"/>
        </w:rPr>
        <w:t>a</w:t>
      </w:r>
      <w:r w:rsidRPr="00D46B6F">
        <w:rPr>
          <w:rFonts w:ascii="Times New Roman" w:hAnsi="Times New Roman" w:cs="Times New Roman"/>
          <w:sz w:val="24"/>
          <w:szCs w:val="24"/>
        </w:rPr>
        <w:t xml:space="preserve"> Członków Zarządu Powiatu z autopoprawką do inicjatywy uchwałodawczej </w:t>
      </w:r>
      <w:r w:rsidR="004956A4" w:rsidRPr="00D46B6F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956A4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określenia tygodniowego obowiązkowego wymiaru godzin zajęć nauczycieli, o których mowa w art. 42 ust. 7 pkt 3 lit. a i b ustawy z dnia 26 stycznia 1982 r. – Karta </w:t>
      </w:r>
      <w:r w:rsidR="005611EE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Nauczyciela oraz</w:t>
      </w:r>
      <w:r w:rsidR="008561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 </w:t>
      </w:r>
      <w:r w:rsidR="004956A4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opiniami Związków Zawodowych</w:t>
      </w:r>
      <w:r w:rsidR="008561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przedmiotowego projektu</w:t>
      </w:r>
      <w:r w:rsidR="004956A4"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56A4" w:rsidRPr="00D46B6F">
        <w:rPr>
          <w:rFonts w:ascii="Times New Roman" w:hAnsi="Times New Roman" w:cs="Times New Roman"/>
          <w:sz w:val="24"/>
          <w:szCs w:val="24"/>
        </w:rPr>
        <w:t xml:space="preserve">– w brzmieniu stanowiącym </w:t>
      </w:r>
      <w:r w:rsidR="0000202B" w:rsidRPr="00D46B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8</w:t>
      </w:r>
      <w:r w:rsidR="004956A4" w:rsidRPr="00D46B6F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4956A4" w:rsidRPr="00D46B6F" w:rsidRDefault="004956A4" w:rsidP="00D46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6A4" w:rsidRPr="00D46B6F" w:rsidRDefault="008561DC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anali</w:t>
      </w:r>
      <w:r w:rsidR="003C796D">
        <w:rPr>
          <w:rFonts w:ascii="Times New Roman" w:eastAsia="Times New Roman" w:hAnsi="Times New Roman" w:cs="Times New Roman"/>
          <w:sz w:val="24"/>
          <w:szCs w:val="24"/>
          <w:lang w:eastAsia="pl-PL"/>
        </w:rPr>
        <w:t>zie, powyższa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autopoprawk</w:t>
      </w:r>
      <w:r w:rsidR="003C796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956A4"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</w:t>
      </w:r>
      <w:r w:rsidR="0046403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C7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przyjęta</w:t>
      </w:r>
      <w:r w:rsidR="004956A4"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Członków Zarządu Powiatu</w:t>
      </w:r>
      <w:r w:rsidR="00E5051A"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głosowaniu przy 5</w:t>
      </w:r>
      <w:r w:rsidR="004956A4"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AC40CF" w:rsidRPr="00D46B6F" w:rsidRDefault="00AC40CF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40CF" w:rsidRPr="00D46B6F" w:rsidRDefault="00AC40CF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Decyzją Członków Zarządu, powyższą autopoprawkę należy przekazać Przewodniczącemu Rady Powiatu, celem</w:t>
      </w:r>
      <w:r w:rsidR="00464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przekazania </w:t>
      </w:r>
      <w:r w:rsidR="00CE5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zaopiniowania przez poszczególne </w:t>
      </w:r>
      <w:r w:rsidR="0046403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</w:t>
      </w:r>
      <w:r w:rsidR="003C796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64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włączenia do porządku obrad najbliższej Sesji Rady Powiatu.</w:t>
      </w:r>
    </w:p>
    <w:p w:rsidR="004956A4" w:rsidRPr="00D46B6F" w:rsidRDefault="004956A4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6A4" w:rsidRPr="00D46B6F" w:rsidRDefault="004956A4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stanowisko zostało przyjęte przez Członków Zarządu Powiatu w głosowaniu przy 5 głosach –za, 0 głosach –przeciw i 0 głosach –wstrzymał się.</w:t>
      </w:r>
    </w:p>
    <w:p w:rsidR="004956A4" w:rsidRPr="00D46B6F" w:rsidRDefault="004956A4" w:rsidP="00D46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0DF1" w:rsidRPr="00D46B6F" w:rsidRDefault="00380DF1" w:rsidP="00D46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b/>
          <w:sz w:val="24"/>
          <w:szCs w:val="24"/>
        </w:rPr>
        <w:t>Ad. 11</w:t>
      </w:r>
    </w:p>
    <w:p w:rsidR="00E5051A" w:rsidRPr="00D46B6F" w:rsidRDefault="00E5051A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B6F">
        <w:rPr>
          <w:rFonts w:ascii="Times New Roman" w:hAnsi="Times New Roman" w:cs="Times New Roman"/>
          <w:sz w:val="24"/>
          <w:szCs w:val="24"/>
        </w:rPr>
        <w:t>Naczelnik Wydziału Edukacji, Kultury i Kultury Fizycznej Renata Krzemień zapoznał</w:t>
      </w:r>
      <w:r w:rsidR="00A046F0">
        <w:rPr>
          <w:rFonts w:ascii="Times New Roman" w:hAnsi="Times New Roman" w:cs="Times New Roman"/>
          <w:sz w:val="24"/>
          <w:szCs w:val="24"/>
        </w:rPr>
        <w:t>a</w:t>
      </w:r>
      <w:r w:rsidRPr="00D46B6F">
        <w:rPr>
          <w:rFonts w:ascii="Times New Roman" w:hAnsi="Times New Roman" w:cs="Times New Roman"/>
          <w:sz w:val="24"/>
          <w:szCs w:val="24"/>
        </w:rPr>
        <w:t xml:space="preserve"> Członków Zarządu Powiatu z autopoprawką do inicjatywy uchwałodawczej w sprawie 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zasad udzielania i rozmiaru obniżek tygodniowego obowiązkowego wymiaru godzin zajęć dydaktycznych, wychowawczych i opiekuńczych nauczycielom</w:t>
      </w:r>
      <w:r w:rsidR="004640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stanowiskach kierowniczych wraz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opiniami Związków Zawodowych</w:t>
      </w:r>
      <w:r w:rsidR="00CE5F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przedmiotowego projektu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46B6F">
        <w:rPr>
          <w:rFonts w:ascii="Times New Roman" w:hAnsi="Times New Roman" w:cs="Times New Roman"/>
          <w:sz w:val="24"/>
          <w:szCs w:val="24"/>
        </w:rPr>
        <w:t xml:space="preserve">– w brzmieniu stanowiącym </w:t>
      </w:r>
      <w:r w:rsidRPr="00D46B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</w:t>
      </w:r>
      <w:r w:rsidR="0000202B" w:rsidRPr="00D46B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cznik nr 9</w:t>
      </w:r>
      <w:r w:rsidRPr="00D46B6F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E5051A" w:rsidRPr="00D46B6F" w:rsidRDefault="00E5051A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5051A" w:rsidRPr="00D46B6F" w:rsidRDefault="00E5051A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>Po analizie, powyższa autopoprawka została przyjęta przez Członków Zarządu Powiatu w głosowaniu przy 5 głosach –za, 0 głosach –przeciw i 0 głosach –wstrzymał się.</w:t>
      </w:r>
    </w:p>
    <w:p w:rsidR="00E5051A" w:rsidRPr="00D46B6F" w:rsidRDefault="00E5051A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51A" w:rsidRPr="00D46B6F" w:rsidRDefault="00E5051A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Decyzją Członków Zarządu, powyższą autopoprawkę należy przekazać Przewodniczącemu Rady Powiatu, celem</w:t>
      </w:r>
      <w:r w:rsidR="00CE5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przekazania do zaopiniowania przez poszczególne Komisj</w:t>
      </w:r>
      <w:r w:rsidR="003C796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CE5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włączenia do porządku obrad najbliższej Sesji Rady Powiatu.</w:t>
      </w:r>
    </w:p>
    <w:p w:rsidR="00E5051A" w:rsidRPr="00D46B6F" w:rsidRDefault="00E5051A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51A" w:rsidRPr="00D46B6F" w:rsidRDefault="00E5051A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stanowisko zostało przyjęte przez Członków Zarządu Powiatu w głosowaniu przy 5 głosach –za, 0 głosach –przeciw i 0 głosach –wstrzymał się.</w:t>
      </w:r>
    </w:p>
    <w:p w:rsidR="00AC40CF" w:rsidRPr="00D46B6F" w:rsidRDefault="00AC40CF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DF1" w:rsidRPr="00D46B6F" w:rsidRDefault="00380DF1" w:rsidP="00D46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b/>
          <w:sz w:val="24"/>
          <w:szCs w:val="24"/>
        </w:rPr>
        <w:t>Ad. 12</w:t>
      </w:r>
    </w:p>
    <w:p w:rsidR="00AC40CF" w:rsidRPr="00D46B6F" w:rsidRDefault="00AC40CF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B6F">
        <w:rPr>
          <w:rFonts w:ascii="Times New Roman" w:hAnsi="Times New Roman" w:cs="Times New Roman"/>
          <w:sz w:val="24"/>
          <w:szCs w:val="24"/>
        </w:rPr>
        <w:t>Naczelnik Wydziału Edukacji, Kultury i Kultury Fizycznej Renata Krzemień zapoznał</w:t>
      </w:r>
      <w:r w:rsidR="00B95E47">
        <w:rPr>
          <w:rFonts w:ascii="Times New Roman" w:hAnsi="Times New Roman" w:cs="Times New Roman"/>
          <w:sz w:val="24"/>
          <w:szCs w:val="24"/>
        </w:rPr>
        <w:t>a</w:t>
      </w:r>
      <w:r w:rsidRPr="00D46B6F">
        <w:rPr>
          <w:rFonts w:ascii="Times New Roman" w:hAnsi="Times New Roman" w:cs="Times New Roman"/>
          <w:sz w:val="24"/>
          <w:szCs w:val="24"/>
        </w:rPr>
        <w:t xml:space="preserve"> Członków Zarządu Powiatu z projektem inicjatywy uchwałodawczej w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sprawie wyrażenia woli przystąpienia Powiatu Buskiego do udziału w projekcie „Cyfrowy nauczyciel – szkolenia podnoszące kompetencje cyfrowe nauczycieli szkolnych z obszaru: małopolskie, </w:t>
      </w:r>
      <w:r w:rsidR="005611EE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świętokrzyskie” </w:t>
      </w:r>
      <w:r w:rsidR="005611EE" w:rsidRPr="00D46B6F">
        <w:rPr>
          <w:rFonts w:ascii="Times New Roman" w:hAnsi="Times New Roman" w:cs="Times New Roman"/>
          <w:sz w:val="24"/>
          <w:szCs w:val="24"/>
        </w:rPr>
        <w:t>– w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brzmieniu stanowiącym </w:t>
      </w:r>
      <w:r w:rsidR="0000202B" w:rsidRPr="00D46B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10</w:t>
      </w:r>
      <w:r w:rsidRPr="00D46B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AC40CF" w:rsidRPr="00D46B6F" w:rsidRDefault="00AC40CF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AC40CF" w:rsidRPr="00D46B6F" w:rsidRDefault="00AC40CF" w:rsidP="00D46B6F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>Po analizie, powyższy projekt uchwały został przyjęty przez Członków Zarządu Powiatu w głosowaniu przy 5 głosach –za, 0 głosach –przeciw i 0 głosach –wstrzymał się.</w:t>
      </w:r>
    </w:p>
    <w:p w:rsidR="00AC40CF" w:rsidRPr="00D46B6F" w:rsidRDefault="00AC40CF" w:rsidP="00D46B6F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AC40CF" w:rsidRPr="00D46B6F" w:rsidRDefault="00AC40CF" w:rsidP="00D46B6F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stanowisko zostało przyjęte przez Członków Zarządu Powiatu w głosowaniu przy 5 głosach –za, 0 głosach –przeciw i 0 głosach –wstrzymał się. </w:t>
      </w:r>
    </w:p>
    <w:p w:rsidR="00380DF1" w:rsidRPr="00D46B6F" w:rsidRDefault="00AC40CF" w:rsidP="00D46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b/>
          <w:sz w:val="24"/>
          <w:szCs w:val="24"/>
        </w:rPr>
        <w:t>Ad. 13</w:t>
      </w:r>
    </w:p>
    <w:p w:rsidR="00C449DD" w:rsidRPr="00D46B6F" w:rsidRDefault="00AC40CF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B6F">
        <w:rPr>
          <w:rFonts w:ascii="Times New Roman" w:hAnsi="Times New Roman" w:cs="Times New Roman"/>
          <w:sz w:val="24"/>
          <w:szCs w:val="24"/>
        </w:rPr>
        <w:t xml:space="preserve">Naczelnik Wydziału Edukacji, Kultury i Kultury Fizycznej Renata Krzemień </w:t>
      </w:r>
      <w:r w:rsidR="00C449DD" w:rsidRPr="00D46B6F">
        <w:rPr>
          <w:rFonts w:ascii="Times New Roman" w:hAnsi="Times New Roman" w:cs="Times New Roman"/>
          <w:sz w:val="24"/>
          <w:szCs w:val="24"/>
        </w:rPr>
        <w:t>przedstawiła projekt uchwały Zarządu Powiatu w Busku – Zdroju</w:t>
      </w:r>
      <w:r w:rsidRPr="00D46B6F">
        <w:rPr>
          <w:rFonts w:ascii="Times New Roman" w:hAnsi="Times New Roman" w:cs="Times New Roman"/>
          <w:sz w:val="24"/>
          <w:szCs w:val="24"/>
        </w:rPr>
        <w:t xml:space="preserve"> w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sprawie upoważnienia dyrektora jednostki oświatowej prowadzonej przez Powiat Buski do podejmowania czynności w zakresie realizacji grantu w ramach projektu pn. „Cyfrowy nauczyciel – szkolenia podnoszące kompetencje cyfrowe nauczycieli szkolnych z obszaru: małopolskie, świętokrzyskie”</w:t>
      </w:r>
      <w:r w:rsidR="0072062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46B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46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9DD" w:rsidRPr="00D46B6F" w:rsidRDefault="00C449DD" w:rsidP="00720628">
      <w:pPr>
        <w:pStyle w:val="NormalnyWeb"/>
        <w:jc w:val="both"/>
      </w:pPr>
      <w:r w:rsidRPr="00D46B6F">
        <w:t>Po analizie, powyższa uchwała została pozytywnie zaopiniowana przez Członków Zarządu w głosowaniu przy 5 głosach –za, 0 głosach –przeciw i 0 głosach –wstrzymał się.</w:t>
      </w:r>
    </w:p>
    <w:p w:rsidR="00C449DD" w:rsidRPr="00D46B6F" w:rsidRDefault="00C449DD" w:rsidP="00D46B6F">
      <w:pPr>
        <w:pStyle w:val="NormalnyWeb"/>
        <w:jc w:val="both"/>
      </w:pPr>
      <w:r w:rsidRPr="00D46B6F">
        <w:t>Uchwała Nr 391/2026 Zarządu Powiatu w Busku – Zdroju z dnia 14 maja 2026 roku w</w:t>
      </w:r>
      <w:r w:rsidRPr="00D46B6F">
        <w:rPr>
          <w:lang w:eastAsia="ar-SA"/>
        </w:rPr>
        <w:t xml:space="preserve"> sprawie upoważnienia dyrektora jednostki oświatowej prowadzonej przez Powiat Buski do podejmowania czynności w zakresie realizacji grantu w ramach projektu pn. „Cyfrowy nauczyciel – szkolenia podnoszące kompetencje cyfrowe nauczycieli szkolnych z obszaru: małopolskie, świętokrzyskie”</w:t>
      </w:r>
      <w:r w:rsidR="00AA6265">
        <w:rPr>
          <w:lang w:eastAsia="ar-SA"/>
        </w:rPr>
        <w:t xml:space="preserve"> -</w:t>
      </w:r>
      <w:r w:rsidRPr="00D46B6F">
        <w:t xml:space="preserve"> stanowi </w:t>
      </w:r>
      <w:r w:rsidRPr="00D46B6F">
        <w:rPr>
          <w:rStyle w:val="Uwydatnienie"/>
          <w:b/>
          <w:bCs/>
        </w:rPr>
        <w:t>załącznik nr 11</w:t>
      </w:r>
      <w:r w:rsidRPr="00D46B6F">
        <w:t xml:space="preserve"> do niniejszego protokołu.</w:t>
      </w:r>
    </w:p>
    <w:p w:rsidR="00AC40CF" w:rsidRPr="00D46B6F" w:rsidRDefault="00C84FA7" w:rsidP="00D46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b/>
          <w:sz w:val="24"/>
          <w:szCs w:val="24"/>
        </w:rPr>
        <w:t>Ad. 14</w:t>
      </w:r>
    </w:p>
    <w:p w:rsidR="00C84FA7" w:rsidRPr="00D46B6F" w:rsidRDefault="00C84FA7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6B6F">
        <w:rPr>
          <w:rFonts w:ascii="Times New Roman" w:hAnsi="Times New Roman" w:cs="Times New Roman"/>
          <w:sz w:val="24"/>
          <w:szCs w:val="24"/>
        </w:rPr>
        <w:t>Naczelnik Wydziału Edukacji, Kultury i Kultury Fizycznej Renata Krzemień zapoznał</w:t>
      </w:r>
      <w:r w:rsidR="00550955" w:rsidRPr="00D46B6F">
        <w:rPr>
          <w:rFonts w:ascii="Times New Roman" w:hAnsi="Times New Roman" w:cs="Times New Roman"/>
          <w:sz w:val="24"/>
          <w:szCs w:val="24"/>
        </w:rPr>
        <w:t>a</w:t>
      </w:r>
      <w:r w:rsidRPr="00D46B6F">
        <w:rPr>
          <w:rFonts w:ascii="Times New Roman" w:hAnsi="Times New Roman" w:cs="Times New Roman"/>
          <w:sz w:val="24"/>
          <w:szCs w:val="24"/>
        </w:rPr>
        <w:t xml:space="preserve"> Członków Zarządu Powiatu</w:t>
      </w:r>
      <w:r w:rsidR="00550955" w:rsidRPr="00D46B6F">
        <w:rPr>
          <w:rFonts w:ascii="Times New Roman" w:hAnsi="Times New Roman" w:cs="Times New Roman"/>
          <w:sz w:val="24"/>
          <w:szCs w:val="24"/>
        </w:rPr>
        <w:t xml:space="preserve"> z </w:t>
      </w:r>
      <w:r w:rsidR="00550955" w:rsidRPr="00D46B6F">
        <w:rPr>
          <w:rFonts w:ascii="Times New Roman" w:hAnsi="Times New Roman" w:cs="Times New Roman"/>
          <w:i/>
          <w:sz w:val="24"/>
          <w:szCs w:val="24"/>
        </w:rPr>
        <w:t xml:space="preserve">Informacją </w:t>
      </w:r>
      <w:r w:rsidR="00550955" w:rsidRPr="00D46B6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 dokonanych zmianach w arkuszach organizacji szkół i placówek oświatowych prowadzonych przez Powiat Buski za okres od 1 stycznia do 30 kwietnia 2026 r</w:t>
      </w:r>
      <w:r w:rsidR="0072062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  <w:r w:rsidR="00A13A84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</w:t>
      </w:r>
      <w:r w:rsidR="004B0F68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brzmieniu stanowiącym </w:t>
      </w:r>
      <w:r w:rsidR="004B0F68" w:rsidRPr="00D46B6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załącznik </w:t>
      </w:r>
      <w:r w:rsidR="00E01B95" w:rsidRPr="00D46B6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nr 12</w:t>
      </w:r>
      <w:r w:rsidR="004B0F68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4B0F68" w:rsidRPr="00D46B6F" w:rsidRDefault="004B0F68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4B0F68" w:rsidRPr="00D46B6F" w:rsidRDefault="004B0F68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w powyższym zakresie została przyjęta przez Członków Zarządu Powiatu do wiadomości.</w:t>
      </w:r>
    </w:p>
    <w:p w:rsidR="004B0F68" w:rsidRPr="00D46B6F" w:rsidRDefault="004B0F68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0955" w:rsidRPr="00D46B6F" w:rsidRDefault="00550955" w:rsidP="00D46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b/>
          <w:sz w:val="24"/>
          <w:szCs w:val="24"/>
        </w:rPr>
        <w:t>Ad. 15</w:t>
      </w:r>
    </w:p>
    <w:p w:rsidR="00F05AC1" w:rsidRPr="00D46B6F" w:rsidRDefault="00550955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6B6F">
        <w:rPr>
          <w:rFonts w:ascii="Times New Roman" w:hAnsi="Times New Roman" w:cs="Times New Roman"/>
          <w:sz w:val="24"/>
          <w:szCs w:val="24"/>
        </w:rPr>
        <w:t>Naczelnik Wydziału Edukacji, Kultury i Kultury Fizycznej Renata Krzemień zapoznała Zarząd Powiatu z wnioskiem Dyrektora Zespołu Szkół Ponadpods</w:t>
      </w:r>
      <w:r w:rsidR="00F05AC1" w:rsidRPr="00D46B6F">
        <w:rPr>
          <w:rFonts w:ascii="Times New Roman" w:hAnsi="Times New Roman" w:cs="Times New Roman"/>
          <w:sz w:val="24"/>
          <w:szCs w:val="24"/>
        </w:rPr>
        <w:t>tawowych w Busku – Zdroju Znak: </w:t>
      </w:r>
      <w:r w:rsidRPr="00D46B6F">
        <w:rPr>
          <w:rFonts w:ascii="Times New Roman" w:hAnsi="Times New Roman" w:cs="Times New Roman"/>
          <w:sz w:val="24"/>
          <w:szCs w:val="24"/>
        </w:rPr>
        <w:t xml:space="preserve">ZSP.071.1.33.2026 z dnia 04.05.2026 r. </w:t>
      </w:r>
      <w:r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sprawie zabezpieczenia środków z przeznaczeniem na doskonalenie zawodowe nauczycieli</w:t>
      </w:r>
      <w:r w:rsidR="00F05AC1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w brzmieniu stanowiącym </w:t>
      </w:r>
      <w:r w:rsidR="00E01B95" w:rsidRPr="00D46B6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załącznik nr 13</w:t>
      </w:r>
      <w:r w:rsidR="00F05AC1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720628" w:rsidRDefault="00720628" w:rsidP="00D46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0628" w:rsidRDefault="00720628" w:rsidP="00720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628">
        <w:rPr>
          <w:rFonts w:ascii="Times New Roman" w:hAnsi="Times New Roman" w:cs="Times New Roman"/>
          <w:sz w:val="24"/>
          <w:szCs w:val="24"/>
        </w:rPr>
        <w:t>Po przeanalizowaniu, powyższy wniosek został pozytywnie zaopiniowany przez Zarząd Powiatu w głosowaniu przy 5 głosach –za, 0 głosach –przeciw i 0 głosach –wstrzymał się.</w:t>
      </w:r>
    </w:p>
    <w:p w:rsidR="00720628" w:rsidRPr="00720628" w:rsidRDefault="00720628" w:rsidP="00D46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0955" w:rsidRPr="00D46B6F" w:rsidRDefault="00884C15" w:rsidP="00D46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 16</w:t>
      </w:r>
    </w:p>
    <w:p w:rsidR="00F05AC1" w:rsidRPr="00D46B6F" w:rsidRDefault="00884C15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6B6F">
        <w:rPr>
          <w:rFonts w:ascii="Times New Roman" w:hAnsi="Times New Roman" w:cs="Times New Roman"/>
          <w:sz w:val="24"/>
          <w:szCs w:val="24"/>
        </w:rPr>
        <w:t xml:space="preserve">Naczelnik Wydziału Edukacji, Kultury i Kultury Fizycznej Renata Krzemień zapoznała Zarząd Powiatu z </w:t>
      </w:r>
      <w:r w:rsidR="005611EE" w:rsidRPr="00D46B6F">
        <w:rPr>
          <w:rFonts w:ascii="Times New Roman" w:hAnsi="Times New Roman" w:cs="Times New Roman"/>
          <w:sz w:val="24"/>
          <w:szCs w:val="24"/>
        </w:rPr>
        <w:t>wnioskiem Wicedyrektor</w:t>
      </w:r>
      <w:r w:rsidRPr="00D46B6F">
        <w:rPr>
          <w:rFonts w:ascii="Times New Roman" w:hAnsi="Times New Roman" w:cs="Times New Roman"/>
          <w:sz w:val="24"/>
          <w:szCs w:val="24"/>
        </w:rPr>
        <w:t xml:space="preserve"> I Liceum Ogólnokształcącego w Busku – Zdroju o zwiększenie planu finansowego o środki zabezpieczone w budżecie Powiatu Buskiego na dokształcanie i doskonalenie zawodowe nauczycieli</w:t>
      </w:r>
      <w:r w:rsidR="00F05AC1" w:rsidRPr="00D46B6F">
        <w:rPr>
          <w:rFonts w:ascii="Times New Roman" w:hAnsi="Times New Roman" w:cs="Times New Roman"/>
          <w:sz w:val="24"/>
          <w:szCs w:val="24"/>
        </w:rPr>
        <w:t xml:space="preserve"> </w:t>
      </w:r>
      <w:r w:rsidR="00F05AC1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w brzmieniu stanowiącym </w:t>
      </w:r>
      <w:r w:rsidR="00F05AC1" w:rsidRPr="00D46B6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załącz</w:t>
      </w:r>
      <w:r w:rsidR="00863F43" w:rsidRPr="00D46B6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nik nr 14 </w:t>
      </w:r>
      <w:r w:rsidR="00F05AC1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do niniejszego protokołu.</w:t>
      </w:r>
    </w:p>
    <w:p w:rsidR="00BC0D9C" w:rsidRPr="00D46B6F" w:rsidRDefault="00BC0D9C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1EE" w:rsidRDefault="00720628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628">
        <w:rPr>
          <w:rFonts w:ascii="Times New Roman" w:hAnsi="Times New Roman" w:cs="Times New Roman"/>
          <w:sz w:val="24"/>
          <w:szCs w:val="24"/>
        </w:rPr>
        <w:t>Po przeanalizowaniu, powyższy wniosek został pozytywnie zaopiniowany przez Zarząd Powiatu w głosowaniu przy 5 głosach –za, 0 głosach –przeciw i 0 głosach –wstrzymał się.</w:t>
      </w:r>
    </w:p>
    <w:p w:rsidR="00720628" w:rsidRDefault="00720628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628" w:rsidRDefault="00720628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628" w:rsidRPr="00720628" w:rsidRDefault="00720628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3F43" w:rsidRPr="00D46B6F" w:rsidRDefault="00884C15" w:rsidP="00D46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b/>
          <w:sz w:val="24"/>
          <w:szCs w:val="24"/>
        </w:rPr>
        <w:t>Ad. 17</w:t>
      </w:r>
    </w:p>
    <w:p w:rsidR="00BC0D9C" w:rsidRDefault="00863F43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6B6F">
        <w:rPr>
          <w:rFonts w:ascii="Times New Roman" w:hAnsi="Times New Roman" w:cs="Times New Roman"/>
          <w:sz w:val="24"/>
          <w:szCs w:val="24"/>
        </w:rPr>
        <w:t xml:space="preserve">Dyrektor Zespołu Szkół Techniczno – Informatycznych w Busku – Zdroju Sylwester Pałka </w:t>
      </w:r>
      <w:r w:rsidR="00884C15" w:rsidRPr="00D46B6F">
        <w:rPr>
          <w:rFonts w:ascii="Times New Roman" w:hAnsi="Times New Roman" w:cs="Times New Roman"/>
          <w:sz w:val="24"/>
          <w:szCs w:val="24"/>
        </w:rPr>
        <w:t>zapoznał</w:t>
      </w:r>
      <w:r w:rsidRPr="00D46B6F">
        <w:rPr>
          <w:rFonts w:ascii="Times New Roman" w:hAnsi="Times New Roman" w:cs="Times New Roman"/>
          <w:sz w:val="24"/>
          <w:szCs w:val="24"/>
        </w:rPr>
        <w:t xml:space="preserve"> </w:t>
      </w:r>
      <w:r w:rsidR="00884C15" w:rsidRPr="00D46B6F">
        <w:rPr>
          <w:rFonts w:ascii="Times New Roman" w:hAnsi="Times New Roman" w:cs="Times New Roman"/>
          <w:sz w:val="24"/>
          <w:szCs w:val="24"/>
        </w:rPr>
        <w:t xml:space="preserve"> Zarząd Powiatu </w:t>
      </w:r>
      <w:r w:rsidR="00AB461D">
        <w:rPr>
          <w:rFonts w:ascii="Times New Roman" w:eastAsia="Times New Roman" w:hAnsi="Times New Roman" w:cs="Times New Roman"/>
          <w:sz w:val="24"/>
          <w:szCs w:val="24"/>
          <w:lang w:eastAsia="ar-SA"/>
        </w:rPr>
        <w:t>z pismem</w:t>
      </w:r>
      <w:r w:rsidR="00884C15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dnia 27.04.2026 r. Szefa Wojskowego Centrum Rekrutacji w Busku – Zdroju w sprawie ogłoszonego przez Ministerstwo Obrony Narod</w:t>
      </w:r>
      <w:r w:rsidR="000413B4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owej konkursu pn. „Strzelnica w </w:t>
      </w:r>
      <w:r w:rsidR="00884C15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Powiecie 2026”</w:t>
      </w:r>
      <w:r w:rsidR="00BC0D9C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w brzmieniu stanowiącym </w:t>
      </w:r>
      <w:r w:rsidRPr="00D46B6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załącznik nr 15</w:t>
      </w:r>
      <w:r w:rsidR="00BC0D9C" w:rsidRPr="00D46B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C0D9C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do niniejszego protokołu.</w:t>
      </w:r>
    </w:p>
    <w:p w:rsidR="0059480D" w:rsidRPr="00D46B6F" w:rsidRDefault="0059480D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276B" w:rsidRDefault="00863F43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 </w:t>
      </w:r>
      <w:r w:rsidR="00365A8D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analizie, </w:t>
      </w:r>
      <w:r w:rsidR="00BC0D9C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>Zarząd Powiatu zobowiązał Naczelnika Wydziału Spraw Obywatelskich, Zdrowia i Obrony Cywilnej</w:t>
      </w:r>
      <w:r w:rsidR="005948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Sławomira Dalacha</w:t>
      </w:r>
      <w:r w:rsidR="00BC0D9C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</w:t>
      </w:r>
      <w:r w:rsidR="00F32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szczegółowego</w:t>
      </w:r>
      <w:r w:rsidR="00BC0D9C" w:rsidRPr="00D46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32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rozeznania warunków,  jakie muszą  zostać spełnione przy utworzeniu strzelnicy wirtualnej oraz </w:t>
      </w:r>
      <w:r w:rsidR="002F4D10">
        <w:rPr>
          <w:rFonts w:ascii="Times New Roman" w:eastAsia="Times New Roman" w:hAnsi="Times New Roman" w:cs="Times New Roman"/>
          <w:sz w:val="24"/>
          <w:szCs w:val="24"/>
          <w:lang w:eastAsia="ar-SA"/>
        </w:rPr>
        <w:t>pneumatycznej</w:t>
      </w:r>
      <w:r w:rsidR="0059480D">
        <w:rPr>
          <w:rFonts w:ascii="Times New Roman" w:eastAsia="Times New Roman" w:hAnsi="Times New Roman" w:cs="Times New Roman"/>
          <w:sz w:val="24"/>
          <w:szCs w:val="24"/>
          <w:lang w:eastAsia="ar-SA"/>
        </w:rPr>
        <w:t>, w szczególności w </w:t>
      </w:r>
      <w:r w:rsidR="00F3276B">
        <w:rPr>
          <w:rFonts w:ascii="Times New Roman" w:eastAsia="Times New Roman" w:hAnsi="Times New Roman" w:cs="Times New Roman"/>
          <w:sz w:val="24"/>
          <w:szCs w:val="24"/>
          <w:lang w:eastAsia="ar-SA"/>
        </w:rPr>
        <w:t>zakresie szerokości długości torów strzelniczych, oświetlenia oraz innych wymagań technicznych niezbędnych do funkcjonowania obiektu.</w:t>
      </w:r>
    </w:p>
    <w:p w:rsidR="00EA648E" w:rsidRDefault="0059480D" w:rsidP="0059480D">
      <w:pPr>
        <w:pStyle w:val="NormalnyWeb"/>
        <w:jc w:val="both"/>
      </w:pPr>
      <w:r w:rsidRPr="00D46B6F">
        <w:t>Powyższe stanowisko zostało przyjęte przez Członków Zarządu Powiatu w głosowaniu przy 5 głosach –za, 0 głosach –przeciw i 0</w:t>
      </w:r>
      <w:r>
        <w:t xml:space="preserve"> głosach –wstrzymał się.</w:t>
      </w:r>
    </w:p>
    <w:p w:rsidR="000413B4" w:rsidRPr="00D46B6F" w:rsidRDefault="000413B4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6B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 18</w:t>
      </w:r>
    </w:p>
    <w:p w:rsidR="005D468D" w:rsidRDefault="00775398" w:rsidP="00D46B6F">
      <w:pPr>
        <w:pStyle w:val="NormalnyWeb"/>
        <w:spacing w:before="0" w:beforeAutospacing="0" w:after="0" w:afterAutospacing="0"/>
        <w:jc w:val="both"/>
      </w:pPr>
      <w:r w:rsidRPr="00D46B6F">
        <w:t xml:space="preserve">W związku z koniecznością uaktualnienia danych </w:t>
      </w:r>
      <w:r w:rsidR="00863F43" w:rsidRPr="00D46B6F">
        <w:t>dotyczących liczby mieszkańców placówki w wyniku uzyskania zgody na</w:t>
      </w:r>
      <w:r w:rsidR="001B5964" w:rsidRPr="00D46B6F">
        <w:t xml:space="preserve"> zw</w:t>
      </w:r>
      <w:r w:rsidR="005611EE">
        <w:t>iększenie ilości miejsc w Domu P</w:t>
      </w:r>
      <w:r w:rsidR="001B5964" w:rsidRPr="00D46B6F">
        <w:t xml:space="preserve">omocy Społecznej w Zborowie zgodnie z Decyzją Wojewody Świętokrzyskiego z dnia 9 kwietnia 2026 roku </w:t>
      </w:r>
      <w:r w:rsidR="00021816">
        <w:t xml:space="preserve">Znak: PSZ.V.9423.2.2026, </w:t>
      </w:r>
      <w:r w:rsidR="001B5964" w:rsidRPr="00D46B6F">
        <w:t>likwidacją Lokali Aktywizujących a także wprowadzeniem stanowiska sekretarki/pomocy administracyjnej oraz stanowiska opiekun medyczny, opiekun kwalifikowany w DPS oraz terapeuta zajęciowy i technik fizjotera</w:t>
      </w:r>
      <w:r w:rsidR="007E56A7">
        <w:t>pii do schematu organizacyjnego,</w:t>
      </w:r>
      <w:r w:rsidR="001B5964" w:rsidRPr="00D46B6F">
        <w:t xml:space="preserve"> </w:t>
      </w:r>
      <w:r w:rsidR="00AB461D">
        <w:t xml:space="preserve">Dyrektor Domu Pomocy </w:t>
      </w:r>
      <w:r w:rsidR="005D468D">
        <w:t>Społecznej</w:t>
      </w:r>
      <w:r w:rsidR="00AB461D">
        <w:t xml:space="preserve"> w </w:t>
      </w:r>
      <w:r w:rsidR="005D468D">
        <w:t>Zaborowie Jolanta Kałucka</w:t>
      </w:r>
      <w:r w:rsidR="00FE6DCA">
        <w:t xml:space="preserve"> </w:t>
      </w:r>
      <w:r w:rsidR="005D468D">
        <w:t>zwróciła się do Zarządu Powiatu o zatwierdzenie nowego Statutu  Domu Pomocy Społecznej  w</w:t>
      </w:r>
      <w:r w:rsidR="007E56A7">
        <w:t> </w:t>
      </w:r>
      <w:r w:rsidR="005D468D">
        <w:t>Zborowie.</w:t>
      </w:r>
    </w:p>
    <w:p w:rsidR="00775398" w:rsidRPr="00D46B6F" w:rsidRDefault="00775398" w:rsidP="00D46B6F">
      <w:pPr>
        <w:pStyle w:val="NormalnyWeb"/>
        <w:spacing w:before="0" w:beforeAutospacing="0" w:after="0" w:afterAutospacing="0"/>
        <w:jc w:val="both"/>
      </w:pPr>
      <w:r w:rsidRPr="00D46B6F">
        <w:t>Wniosek Dyrektora Domu Pomocy Społec</w:t>
      </w:r>
      <w:r w:rsidR="001B5964" w:rsidRPr="00D46B6F">
        <w:t>znej w Zborowie Znak: DPS.0710.13.2026.JK z dn. 28.04.2026</w:t>
      </w:r>
      <w:r w:rsidRPr="00D46B6F">
        <w:t xml:space="preserve"> r. wraz z opinią Dyrektora Powiatowego Centrum Pomocy </w:t>
      </w:r>
      <w:r w:rsidR="00F05AC1" w:rsidRPr="00D46B6F">
        <w:t>Rodzinie w Busku – Zdroju Znak: </w:t>
      </w:r>
      <w:r w:rsidR="001B5964" w:rsidRPr="00D46B6F">
        <w:t>PCPR.ZRP.4700.DPS.54.2026</w:t>
      </w:r>
      <w:r w:rsidRPr="00D46B6F">
        <w:t xml:space="preserve"> z d</w:t>
      </w:r>
      <w:r w:rsidR="001B5964" w:rsidRPr="00D46B6F">
        <w:t>n. 04.05</w:t>
      </w:r>
      <w:r w:rsidR="00FE6DCA">
        <w:t>.2026</w:t>
      </w:r>
      <w:r w:rsidRPr="00D46B6F">
        <w:t xml:space="preserve"> r. do przedmiotowego wniosku stanowi </w:t>
      </w:r>
      <w:r w:rsidR="001B5964" w:rsidRPr="00D46B6F">
        <w:rPr>
          <w:rStyle w:val="Pogrubienie"/>
          <w:i/>
          <w:iCs/>
        </w:rPr>
        <w:t>załącznik nr 16</w:t>
      </w:r>
      <w:r w:rsidRPr="00D46B6F">
        <w:t xml:space="preserve"> do niniejszego protokołu.</w:t>
      </w:r>
    </w:p>
    <w:p w:rsidR="00775398" w:rsidRPr="00D46B6F" w:rsidRDefault="00775398" w:rsidP="00D46B6F">
      <w:pPr>
        <w:pStyle w:val="NormalnyWeb"/>
        <w:jc w:val="both"/>
      </w:pPr>
      <w:r w:rsidRPr="00D46B6F">
        <w:t xml:space="preserve">Następnie, Dyrektor Domu Pomocy Społecznej w Zborowie Jolanta Kałucka zapoznała Zarząd Powiatu z projektem inicjatywy uchwałodawczej w sprawie uchwalenia Statutu Domu Pomocy Społecznej w Zborowie – w brzmieniu stanowiącym </w:t>
      </w:r>
      <w:r w:rsidR="00863F43" w:rsidRPr="00D46B6F">
        <w:rPr>
          <w:rStyle w:val="Pogrubienie"/>
          <w:i/>
          <w:iCs/>
        </w:rPr>
        <w:t>załącznik nr 1</w:t>
      </w:r>
      <w:r w:rsidR="001B5964" w:rsidRPr="00D46B6F">
        <w:rPr>
          <w:rStyle w:val="Pogrubienie"/>
          <w:i/>
          <w:iCs/>
        </w:rPr>
        <w:t>7</w:t>
      </w:r>
      <w:r w:rsidRPr="00D46B6F">
        <w:rPr>
          <w:rStyle w:val="Uwydatnienie"/>
        </w:rPr>
        <w:t xml:space="preserve"> </w:t>
      </w:r>
      <w:r w:rsidRPr="00D46B6F">
        <w:t>do niniejszego protokołu.</w:t>
      </w:r>
    </w:p>
    <w:p w:rsidR="00775398" w:rsidRPr="00D46B6F" w:rsidRDefault="00775398" w:rsidP="00D46B6F">
      <w:pPr>
        <w:pStyle w:val="NormalnyWeb"/>
        <w:jc w:val="both"/>
      </w:pPr>
      <w:r w:rsidRPr="00D46B6F">
        <w:t>Po analizie, powyższy projekt uchwały został przyjęty przez Członków Zarządu Powiatu w głosowaniu przy 5 głosach –za, 0 głosach –przeciw i 0 głosach –wstrzymał się.</w:t>
      </w:r>
    </w:p>
    <w:p w:rsidR="00775398" w:rsidRPr="00D46B6F" w:rsidRDefault="00775398" w:rsidP="00D46B6F">
      <w:pPr>
        <w:pStyle w:val="NormalnyWeb"/>
        <w:jc w:val="both"/>
      </w:pPr>
      <w:r w:rsidRPr="00D46B6F"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775398" w:rsidRPr="00D46B6F" w:rsidRDefault="00775398" w:rsidP="00D46B6F">
      <w:pPr>
        <w:pStyle w:val="NormalnyWeb"/>
        <w:jc w:val="both"/>
      </w:pPr>
      <w:r w:rsidRPr="00D46B6F">
        <w:t>Powyższe stanowisko zostało przyjęte przez Członków Zarządu Powiatu w głosowaniu przy 5 głosach –za, 0 głosach –przeciw i 0 głosach –wstrzymał się.</w:t>
      </w:r>
    </w:p>
    <w:p w:rsidR="00775398" w:rsidRPr="00D46B6F" w:rsidRDefault="00775398" w:rsidP="00D46B6F">
      <w:pPr>
        <w:pStyle w:val="NormalnyWeb"/>
        <w:spacing w:before="0" w:beforeAutospacing="0" w:after="0" w:afterAutospacing="0"/>
        <w:jc w:val="both"/>
      </w:pPr>
      <w:r w:rsidRPr="00D46B6F">
        <w:rPr>
          <w:rStyle w:val="Pogrubienie"/>
        </w:rPr>
        <w:t>Ad. 19</w:t>
      </w:r>
    </w:p>
    <w:p w:rsidR="00775398" w:rsidRPr="00D46B6F" w:rsidRDefault="00775398" w:rsidP="00D46B6F">
      <w:pPr>
        <w:pStyle w:val="NormalnyWeb"/>
        <w:spacing w:before="0" w:beforeAutospacing="0" w:after="0" w:afterAutospacing="0"/>
        <w:jc w:val="both"/>
      </w:pPr>
      <w:r w:rsidRPr="00D46B6F">
        <w:t xml:space="preserve">Dyrektor Domu Pomocy Społecznej w Zborowie Jolanta Kałucka przedstawiła projekt uchwały Zarządu Powiatu w Busku – Zdroju w sprawie uchwalenia Regulaminu Organizacyjnego Domu Pomocy Społecznej w Zborowie – w brzmieniu stanowiącym </w:t>
      </w:r>
      <w:r w:rsidR="00CD5EFB" w:rsidRPr="00D46B6F">
        <w:rPr>
          <w:rStyle w:val="Pogrubienie"/>
          <w:i/>
          <w:iCs/>
        </w:rPr>
        <w:t>załącznik nr 18</w:t>
      </w:r>
      <w:r w:rsidRPr="00D46B6F">
        <w:t xml:space="preserve"> do niniejszego protokołu.</w:t>
      </w:r>
    </w:p>
    <w:p w:rsidR="00775398" w:rsidRDefault="00775398" w:rsidP="00D46B6F">
      <w:pPr>
        <w:pStyle w:val="NormalnyWeb"/>
        <w:jc w:val="both"/>
      </w:pPr>
      <w:r w:rsidRPr="00D46B6F">
        <w:t>Decyzją</w:t>
      </w:r>
      <w:r w:rsidR="00BB5270">
        <w:t xml:space="preserve"> Członków</w:t>
      </w:r>
      <w:r w:rsidRPr="00D46B6F">
        <w:t xml:space="preserve"> Zarządu Powiatu przedmiotowy projekt uchwały będzie procedowany po przyjęciu przez Radę Powiatu uchwały w sprawie uchwalenia Statutu Domu Pomocy Społecznej w Zborowie.</w:t>
      </w:r>
    </w:p>
    <w:p w:rsidR="008C742A" w:rsidRPr="00D46B6F" w:rsidRDefault="008C742A" w:rsidP="008C742A">
      <w:pPr>
        <w:pStyle w:val="NormalnyWeb"/>
        <w:jc w:val="both"/>
      </w:pPr>
      <w:r w:rsidRPr="00D46B6F">
        <w:t>Powyższe stanowisko zostało przyjęte przez Członków Zarządu Powiatu w głosowaniu przy 5 głosach –za, 0 głosach –przeciw i 0 głosach –wstrzymał się.</w:t>
      </w:r>
    </w:p>
    <w:p w:rsidR="00380DF1" w:rsidRPr="00D46B6F" w:rsidRDefault="00775398" w:rsidP="00D46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b/>
          <w:sz w:val="24"/>
          <w:szCs w:val="24"/>
        </w:rPr>
        <w:t>Ad. 20</w:t>
      </w:r>
    </w:p>
    <w:p w:rsidR="00775398" w:rsidRPr="00D46B6F" w:rsidRDefault="00775398" w:rsidP="00D46B6F">
      <w:pPr>
        <w:pStyle w:val="NormalnyWeb"/>
        <w:spacing w:before="0" w:beforeAutospacing="0" w:after="0" w:afterAutospacing="0"/>
        <w:jc w:val="both"/>
      </w:pPr>
      <w:r w:rsidRPr="00D46B6F">
        <w:t xml:space="preserve">Dyrektor Powiatowego Centrum Pomocy Rodzinie w Busku – Zdroju Aneta Chwalik zapoznała Zarząd Powiatu ze </w:t>
      </w:r>
      <w:r w:rsidRPr="00D46B6F">
        <w:rPr>
          <w:rStyle w:val="Uwydatnienie"/>
        </w:rPr>
        <w:t>Sprawozdaniem</w:t>
      </w:r>
      <w:r w:rsidR="00856178">
        <w:rPr>
          <w:rStyle w:val="Uwydatnienie"/>
        </w:rPr>
        <w:t xml:space="preserve"> z działalności</w:t>
      </w:r>
      <w:r w:rsidRPr="00D46B6F">
        <w:rPr>
          <w:rStyle w:val="Uwydatnienie"/>
        </w:rPr>
        <w:t xml:space="preserve"> Powiatowego Centrum Pomocy Rodzinie w Busku – Zdroju </w:t>
      </w:r>
      <w:r w:rsidR="00856178">
        <w:rPr>
          <w:rStyle w:val="Uwydatnienie"/>
        </w:rPr>
        <w:t xml:space="preserve">oraz efektów pracy organizatora rodzinnej pieczy zastępczej za rok 2025 </w:t>
      </w:r>
      <w:r w:rsidR="004463FA">
        <w:rPr>
          <w:rStyle w:val="Uwydatnienie"/>
        </w:rPr>
        <w:t xml:space="preserve"> oraz </w:t>
      </w:r>
      <w:r w:rsidRPr="00D46B6F">
        <w:rPr>
          <w:rStyle w:val="Uwydatnienie"/>
        </w:rPr>
        <w:t> wykazem potrzeb w zakresie pomocy społecznej i pieczy zastępczej</w:t>
      </w:r>
      <w:r w:rsidRPr="00D46B6F">
        <w:t xml:space="preserve"> – w brzmieniu stanowiącym </w:t>
      </w:r>
      <w:r w:rsidR="00EA6FF1" w:rsidRPr="00D46B6F">
        <w:rPr>
          <w:rStyle w:val="Pogrubienie"/>
          <w:i/>
          <w:iCs/>
        </w:rPr>
        <w:t>załącznik nr 19</w:t>
      </w:r>
      <w:r w:rsidRPr="00D46B6F">
        <w:t xml:space="preserve"> do niniejszego protokołu.</w:t>
      </w:r>
    </w:p>
    <w:p w:rsidR="00775398" w:rsidRPr="00D46B6F" w:rsidRDefault="00775398" w:rsidP="00D46B6F">
      <w:pPr>
        <w:pStyle w:val="NormalnyWeb"/>
        <w:jc w:val="both"/>
      </w:pPr>
      <w:r w:rsidRPr="00D46B6F">
        <w:t xml:space="preserve">Po analizie, powyższe </w:t>
      </w:r>
      <w:r w:rsidRPr="00D46B6F">
        <w:rPr>
          <w:rStyle w:val="Uwydatnienie"/>
        </w:rPr>
        <w:t>Sprawozdanie</w:t>
      </w:r>
      <w:r w:rsidRPr="00D46B6F">
        <w:t xml:space="preserve"> zostało przyjęte przez Członków Zarządu Powiatu w głosowaniu przy 5 głosach –za, 0 głosach –przeciw i 0 głosach –wstrzymał się.</w:t>
      </w:r>
    </w:p>
    <w:p w:rsidR="00775398" w:rsidRPr="00D46B6F" w:rsidRDefault="00775398" w:rsidP="00D46B6F">
      <w:pPr>
        <w:pStyle w:val="NormalnyWeb"/>
        <w:jc w:val="both"/>
      </w:pPr>
      <w:r w:rsidRPr="00D46B6F">
        <w:t xml:space="preserve">Decyzją Członków Zarządu, powyższe </w:t>
      </w:r>
      <w:r w:rsidRPr="00D46B6F">
        <w:rPr>
          <w:rStyle w:val="Uwydatnienie"/>
        </w:rPr>
        <w:t>Sprawozdanie</w:t>
      </w:r>
      <w:r w:rsidRPr="00D46B6F">
        <w:t xml:space="preserve"> należy przekazać Przewodniczącemu Rady Powiatu, celem przekazania do zaopiniowania przez poszczególne Komisje Rady Powiatu, a następnie włączenia do porządku obrad najbliższej Sesji Rady Powiatu.</w:t>
      </w:r>
    </w:p>
    <w:p w:rsidR="00775398" w:rsidRPr="00D46B6F" w:rsidRDefault="00775398" w:rsidP="00D46B6F">
      <w:pPr>
        <w:pStyle w:val="NormalnyWeb"/>
        <w:jc w:val="both"/>
      </w:pPr>
      <w:r w:rsidRPr="00D46B6F">
        <w:t>Powyższe stanowisko zostało przyjęte przez Członków Zarządu Powiatu w głosowaniu przy 5 głosach –za, 0 głosach –przeciw i 0 głosach –wstrzymał się.</w:t>
      </w:r>
    </w:p>
    <w:p w:rsidR="00775398" w:rsidRPr="00D46B6F" w:rsidRDefault="00775398" w:rsidP="00D46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b/>
          <w:sz w:val="24"/>
          <w:szCs w:val="24"/>
        </w:rPr>
        <w:t>Ad. 21</w:t>
      </w:r>
    </w:p>
    <w:p w:rsidR="00F05AC1" w:rsidRPr="00D46B6F" w:rsidRDefault="005C31AC" w:rsidP="00D46B6F">
      <w:pPr>
        <w:pStyle w:val="NormalnyWeb"/>
        <w:spacing w:before="0" w:beforeAutospacing="0" w:after="0" w:afterAutospacing="0"/>
        <w:jc w:val="both"/>
      </w:pPr>
      <w:r w:rsidRPr="00D46B6F">
        <w:t xml:space="preserve">Dyrektor Powiatowego Centrum Pomocy Rodzinie w Busku – Zdroju Aneta Chwalik zapoznała </w:t>
      </w:r>
      <w:r w:rsidR="00F05AC1" w:rsidRPr="00D46B6F">
        <w:t xml:space="preserve">Zarząd Powiatu z </w:t>
      </w:r>
      <w:r w:rsidR="00F05AC1" w:rsidRPr="00267F2D">
        <w:rPr>
          <w:i/>
        </w:rPr>
        <w:t>Oceną zasobów pomocy społecz</w:t>
      </w:r>
      <w:r w:rsidR="00445DE5" w:rsidRPr="00267F2D">
        <w:rPr>
          <w:i/>
        </w:rPr>
        <w:t>nej Powiatu Buskiego za rok 2025</w:t>
      </w:r>
      <w:r w:rsidR="00F05AC1" w:rsidRPr="00D46B6F">
        <w:t xml:space="preserve"> – w brzmieniu stanowiącym </w:t>
      </w:r>
      <w:r w:rsidR="00EA6FF1" w:rsidRPr="00D46B6F">
        <w:rPr>
          <w:rStyle w:val="Pogrubienie"/>
          <w:i/>
          <w:iCs/>
        </w:rPr>
        <w:t>załącznik nr 20</w:t>
      </w:r>
      <w:r w:rsidR="00F05AC1" w:rsidRPr="00D46B6F">
        <w:t xml:space="preserve"> do niniejszego protokołu.</w:t>
      </w:r>
    </w:p>
    <w:p w:rsidR="00F05AC1" w:rsidRPr="00D46B6F" w:rsidRDefault="00445DE5" w:rsidP="00D46B6F">
      <w:pPr>
        <w:pStyle w:val="NormalnyWeb"/>
        <w:jc w:val="both"/>
      </w:pPr>
      <w:r>
        <w:t>Po analizie, powyższa</w:t>
      </w:r>
      <w:r w:rsidR="00BC0D9C" w:rsidRPr="00D46B6F">
        <w:t xml:space="preserve"> </w:t>
      </w:r>
      <w:r>
        <w:rPr>
          <w:i/>
        </w:rPr>
        <w:t>Ocena</w:t>
      </w:r>
      <w:r w:rsidR="00BC0D9C" w:rsidRPr="00D46B6F">
        <w:rPr>
          <w:i/>
        </w:rPr>
        <w:t xml:space="preserve"> </w:t>
      </w:r>
      <w:r w:rsidR="000A4FFC">
        <w:t>została przyjęta</w:t>
      </w:r>
      <w:r w:rsidR="00F05AC1" w:rsidRPr="00D46B6F">
        <w:t xml:space="preserve"> przez Członków Zarządu Powiatu w głosowaniu przy 5 głosach –za, 0 głosach –przeciw i 0 głosach –wstrzymał się.</w:t>
      </w:r>
    </w:p>
    <w:p w:rsidR="00F05AC1" w:rsidRPr="00D46B6F" w:rsidRDefault="00F05AC1" w:rsidP="00D46B6F">
      <w:pPr>
        <w:pStyle w:val="NormalnyWeb"/>
        <w:jc w:val="both"/>
      </w:pPr>
      <w:r w:rsidRPr="00D46B6F">
        <w:t>De</w:t>
      </w:r>
      <w:r w:rsidR="00445DE5">
        <w:t>cyzją Członków Zarządu, powyższą</w:t>
      </w:r>
      <w:r w:rsidRPr="00D46B6F">
        <w:t xml:space="preserve"> </w:t>
      </w:r>
      <w:r w:rsidR="00445DE5">
        <w:rPr>
          <w:i/>
        </w:rPr>
        <w:t>Ocenę</w:t>
      </w:r>
      <w:r w:rsidR="00BC0D9C" w:rsidRPr="00D46B6F">
        <w:rPr>
          <w:i/>
        </w:rPr>
        <w:t xml:space="preserve"> </w:t>
      </w:r>
      <w:r w:rsidR="000C6D2F" w:rsidRPr="00D46B6F">
        <w:t>należy</w:t>
      </w:r>
      <w:r w:rsidRPr="00D46B6F">
        <w:t xml:space="preserve"> przekazać Przewodniczącemu Rady Powiatu, celem przekazania do zaopiniowania przez poszczególne Komisje Rady Powiatu, a następnie włączenia do porządku obrad najbliższej Sesji Rady Powiatu.</w:t>
      </w:r>
    </w:p>
    <w:p w:rsidR="00F05AC1" w:rsidRPr="00D46B6F" w:rsidRDefault="00F05AC1" w:rsidP="00D46B6F">
      <w:pPr>
        <w:pStyle w:val="NormalnyWeb"/>
        <w:jc w:val="both"/>
      </w:pPr>
      <w:r w:rsidRPr="00D46B6F">
        <w:t>Powyższe stanowisko zostało przyjęte przez Członków Zarządu Powiatu w głosowaniu przy 5 głosach –za, 0 głosach –przeciw i 0 głosach –wstrzymał się.</w:t>
      </w:r>
    </w:p>
    <w:p w:rsidR="0064318D" w:rsidRPr="00D46B6F" w:rsidRDefault="0064318D" w:rsidP="00D46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b/>
          <w:sz w:val="24"/>
          <w:szCs w:val="24"/>
        </w:rPr>
        <w:t>Ad. 22</w:t>
      </w:r>
    </w:p>
    <w:p w:rsidR="0072639A" w:rsidRPr="00267F2D" w:rsidRDefault="0064318D" w:rsidP="0026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B6F">
        <w:rPr>
          <w:rFonts w:ascii="Times New Roman" w:hAnsi="Times New Roman" w:cs="Times New Roman"/>
          <w:sz w:val="24"/>
          <w:szCs w:val="24"/>
        </w:rPr>
        <w:t xml:space="preserve">Dyrektor Zespołu Opieki Zdrowotnej w Busku – Zdrój Janina Dobaj oraz Główna Księgowa </w:t>
      </w:r>
      <w:r w:rsidR="00A67ED7">
        <w:rPr>
          <w:rFonts w:ascii="Times New Roman" w:hAnsi="Times New Roman" w:cs="Times New Roman"/>
          <w:sz w:val="24"/>
          <w:szCs w:val="24"/>
        </w:rPr>
        <w:t>w </w:t>
      </w:r>
      <w:r w:rsidRPr="00D46B6F">
        <w:rPr>
          <w:rFonts w:ascii="Times New Roman" w:hAnsi="Times New Roman" w:cs="Times New Roman"/>
          <w:sz w:val="24"/>
          <w:szCs w:val="24"/>
        </w:rPr>
        <w:t xml:space="preserve">Zespole Opieki Zdrowotnej w Busku – Zdroju </w:t>
      </w:r>
      <w:r w:rsidR="00C06C3A" w:rsidRPr="00D46B6F">
        <w:rPr>
          <w:rFonts w:ascii="Times New Roman" w:hAnsi="Times New Roman" w:cs="Times New Roman"/>
          <w:sz w:val="24"/>
          <w:szCs w:val="24"/>
        </w:rPr>
        <w:t xml:space="preserve">Jolanta </w:t>
      </w:r>
      <w:r w:rsidR="00267F2D">
        <w:rPr>
          <w:rFonts w:ascii="Times New Roman" w:hAnsi="Times New Roman" w:cs="Times New Roman"/>
          <w:sz w:val="24"/>
          <w:szCs w:val="24"/>
        </w:rPr>
        <w:t xml:space="preserve">Kamińska, zgodnie z wyciągiem z protokołu Nr 27/2025 z posiedzenia Zarządu Powiatu z dnia 6 lutego 2025 r. </w:t>
      </w:r>
      <w:r w:rsidR="00E21931">
        <w:rPr>
          <w:rFonts w:ascii="Times New Roman" w:hAnsi="Times New Roman" w:cs="Times New Roman"/>
          <w:sz w:val="24"/>
          <w:szCs w:val="24"/>
        </w:rPr>
        <w:t>zapoznały</w:t>
      </w:r>
      <w:r w:rsidR="00C06C3A" w:rsidRPr="00D46B6F">
        <w:rPr>
          <w:rFonts w:ascii="Times New Roman" w:hAnsi="Times New Roman" w:cs="Times New Roman"/>
          <w:sz w:val="24"/>
          <w:szCs w:val="24"/>
        </w:rPr>
        <w:t xml:space="preserve"> </w:t>
      </w:r>
      <w:r w:rsidR="0072639A" w:rsidRPr="00D46B6F">
        <w:rPr>
          <w:rFonts w:ascii="Times New Roman" w:hAnsi="Times New Roman" w:cs="Times New Roman"/>
          <w:sz w:val="24"/>
          <w:szCs w:val="24"/>
        </w:rPr>
        <w:t>Zarząd Powiatu</w:t>
      </w:r>
      <w:r w:rsidR="00267F2D">
        <w:rPr>
          <w:rFonts w:ascii="Times New Roman" w:hAnsi="Times New Roman" w:cs="Times New Roman"/>
          <w:sz w:val="24"/>
          <w:szCs w:val="24"/>
        </w:rPr>
        <w:t xml:space="preserve"> z:</w:t>
      </w:r>
    </w:p>
    <w:p w:rsidR="0072639A" w:rsidRPr="00D46B6F" w:rsidRDefault="00267F2D" w:rsidP="00D46B6F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>
        <w:t>Informacją</w:t>
      </w:r>
      <w:r w:rsidR="0072639A" w:rsidRPr="00D46B6F">
        <w:t xml:space="preserve"> o przychodach, kosztach oraz </w:t>
      </w:r>
      <w:r w:rsidR="0056651D" w:rsidRPr="00D46B6F">
        <w:t>wyniku finansowym ZOZ za marzec</w:t>
      </w:r>
      <w:r w:rsidR="0072639A" w:rsidRPr="00D46B6F">
        <w:t xml:space="preserve"> 2026 </w:t>
      </w:r>
      <w:r w:rsidR="0056651D" w:rsidRPr="00D46B6F">
        <w:t xml:space="preserve">r. </w:t>
      </w:r>
    </w:p>
    <w:p w:rsidR="0056651D" w:rsidRPr="00D46B6F" w:rsidRDefault="0056651D" w:rsidP="00D46B6F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D46B6F">
        <w:t>Stan</w:t>
      </w:r>
      <w:r w:rsidR="00267F2D">
        <w:t>em</w:t>
      </w:r>
      <w:r w:rsidRPr="00D46B6F">
        <w:t xml:space="preserve"> środków pieniężnych na dzień 31 marca 2026 r. – 4 861 193,27 zł.</w:t>
      </w:r>
    </w:p>
    <w:p w:rsidR="0056651D" w:rsidRPr="00D46B6F" w:rsidRDefault="0056651D" w:rsidP="00D46B6F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D46B6F">
        <w:t>Zobowiązania</w:t>
      </w:r>
      <w:r w:rsidR="00267F2D">
        <w:t>mi długoterminowymi i krótkoterminowymi</w:t>
      </w:r>
      <w:r w:rsidRPr="00D46B6F">
        <w:t xml:space="preserve"> na dzień 31 marca 2026 r. – 60 724 222,42 zł.</w:t>
      </w:r>
    </w:p>
    <w:p w:rsidR="0056651D" w:rsidRPr="00D46B6F" w:rsidRDefault="0056651D" w:rsidP="00D46B6F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D46B6F">
        <w:t>Należności</w:t>
      </w:r>
      <w:r w:rsidR="00267F2D">
        <w:t>ami krótkoterminowymi</w:t>
      </w:r>
      <w:r w:rsidRPr="00D46B6F">
        <w:t xml:space="preserve"> na dzień 31 marca 2026 r. – 10 650 376,67 zł.</w:t>
      </w:r>
    </w:p>
    <w:p w:rsidR="0056651D" w:rsidRPr="00D46B6F" w:rsidRDefault="0056651D" w:rsidP="00D46B6F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D46B6F">
        <w:t>Zobowiązania</w:t>
      </w:r>
      <w:r w:rsidR="00EB2AD1">
        <w:t>mi krótkoterminowymi</w:t>
      </w:r>
      <w:r w:rsidRPr="00D46B6F">
        <w:t xml:space="preserve"> na dzień 31 marca 2026 r. 1</w:t>
      </w:r>
      <w:r w:rsidR="00EB2AD1">
        <w:t xml:space="preserve">8 549 597,42 zł, w tym wymagalnymi - </w:t>
      </w:r>
      <w:r w:rsidRPr="00D46B6F">
        <w:t xml:space="preserve"> 2 626 051,29 zł.</w:t>
      </w:r>
    </w:p>
    <w:p w:rsidR="0056651D" w:rsidRDefault="0056651D" w:rsidP="00D46B6F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D46B6F">
        <w:t>Zobowiązania</w:t>
      </w:r>
      <w:r w:rsidR="00EB2AD1">
        <w:t>mi wymagalnymi</w:t>
      </w:r>
      <w:r w:rsidRPr="00D46B6F">
        <w:t xml:space="preserve"> na dzień</w:t>
      </w:r>
      <w:bookmarkStart w:id="0" w:name="_GoBack"/>
      <w:bookmarkEnd w:id="0"/>
      <w:r w:rsidRPr="00D46B6F">
        <w:t xml:space="preserve"> 30 kwietnia 2026 r.</w:t>
      </w:r>
      <w:r w:rsidR="00EB2AD1">
        <w:t>,</w:t>
      </w:r>
      <w:r w:rsidRPr="00D46B6F">
        <w:t xml:space="preserve"> </w:t>
      </w:r>
      <w:r w:rsidR="00EB2AD1">
        <w:t>które</w:t>
      </w:r>
      <w:r w:rsidR="00E72DF2">
        <w:t xml:space="preserve"> </w:t>
      </w:r>
      <w:r w:rsidRPr="00D46B6F">
        <w:t>wynoszą 2 293 602,61 zł, w tym 8 wierzycieli, których zobowi</w:t>
      </w:r>
      <w:r w:rsidR="00E72DF2">
        <w:t>ązania wymagalne są powyżej 100 </w:t>
      </w:r>
      <w:r w:rsidRPr="00D46B6F">
        <w:t>tys. zł.</w:t>
      </w:r>
    </w:p>
    <w:p w:rsidR="00267F2D" w:rsidRPr="00D46B6F" w:rsidRDefault="00267F2D" w:rsidP="00267F2D">
      <w:pPr>
        <w:pStyle w:val="NormalnyWeb"/>
        <w:spacing w:before="0" w:beforeAutospacing="0" w:after="0" w:afterAutospacing="0"/>
        <w:jc w:val="both"/>
      </w:pPr>
    </w:p>
    <w:p w:rsidR="00267F2D" w:rsidRPr="00EB2AD1" w:rsidRDefault="00EB2AD1" w:rsidP="00EB2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AD1">
        <w:rPr>
          <w:rFonts w:ascii="Times New Roman" w:hAnsi="Times New Roman" w:cs="Times New Roman"/>
          <w:sz w:val="24"/>
          <w:szCs w:val="24"/>
          <w:lang w:eastAsia="ar-SA"/>
        </w:rPr>
        <w:t>I</w:t>
      </w:r>
      <w:r>
        <w:rPr>
          <w:rFonts w:ascii="Times New Roman" w:hAnsi="Times New Roman" w:cs="Times New Roman"/>
          <w:sz w:val="24"/>
          <w:szCs w:val="24"/>
          <w:lang w:eastAsia="ar-SA"/>
        </w:rPr>
        <w:t>nformacja w powyższym zakresie Znak: ZOZ/DF/FF/105/JK/2026 z dnia 30.04.2026 r. -</w:t>
      </w:r>
      <w:r>
        <w:rPr>
          <w:rFonts w:ascii="Times New Roman" w:hAnsi="Times New Roman" w:cs="Times New Roman"/>
          <w:sz w:val="24"/>
          <w:szCs w:val="24"/>
        </w:rPr>
        <w:t xml:space="preserve"> stanowi</w:t>
      </w:r>
      <w:r w:rsidR="00267F2D" w:rsidRPr="00EB2AD1">
        <w:rPr>
          <w:rFonts w:ascii="Times New Roman" w:hAnsi="Times New Roman" w:cs="Times New Roman"/>
          <w:sz w:val="24"/>
          <w:szCs w:val="24"/>
        </w:rPr>
        <w:t xml:space="preserve"> </w:t>
      </w:r>
      <w:r w:rsidR="00267F2D" w:rsidRPr="00EB2AD1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załącznik nr 21</w:t>
      </w:r>
      <w:r w:rsidR="00267F2D" w:rsidRPr="00EB2AD1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9A2792" w:rsidRPr="00D46B6F" w:rsidRDefault="009A2792" w:rsidP="00D46B6F">
      <w:pPr>
        <w:pStyle w:val="NormalnyWeb"/>
        <w:spacing w:before="0" w:beforeAutospacing="0" w:after="0" w:afterAutospacing="0"/>
        <w:jc w:val="both"/>
      </w:pPr>
    </w:p>
    <w:p w:rsidR="009A2792" w:rsidRPr="00D46B6F" w:rsidRDefault="00AE1FC4" w:rsidP="00D46B6F">
      <w:pPr>
        <w:pStyle w:val="NormalnyWeb"/>
        <w:spacing w:before="0" w:beforeAutospacing="0" w:after="0" w:afterAutospacing="0"/>
        <w:jc w:val="both"/>
      </w:pPr>
      <w:r w:rsidRPr="00D46B6F">
        <w:t xml:space="preserve">Analizując przedłożony przez Dyrektor ZOZ w Busku – Zdroju rachunek zysków i strat za </w:t>
      </w:r>
      <w:r w:rsidR="00326DDB" w:rsidRPr="00D46B6F">
        <w:t>okres 01.01.2026</w:t>
      </w:r>
      <w:r w:rsidR="00A67ED7">
        <w:t xml:space="preserve"> </w:t>
      </w:r>
      <w:r w:rsidR="00326DDB" w:rsidRPr="00D46B6F">
        <w:t xml:space="preserve">r. – 31.03.2026 </w:t>
      </w:r>
      <w:r w:rsidRPr="00D46B6F">
        <w:t xml:space="preserve">r.  Wiceprzewodniczący Zarządu Stanisław Klimczak zwrócił uwagę  na wysokość straty wykazanej za rok </w:t>
      </w:r>
      <w:r w:rsidR="00326DDB" w:rsidRPr="00D46B6F">
        <w:t>ubiegły (- 2 840 981,67</w:t>
      </w:r>
      <w:r w:rsidRPr="00D46B6F">
        <w:t xml:space="preserve"> zł) w porównaniu do wyni</w:t>
      </w:r>
      <w:r w:rsidR="00326DDB" w:rsidRPr="00D46B6F">
        <w:t>ków za rok bieżący (- 822 739,60</w:t>
      </w:r>
      <w:r w:rsidRPr="00D46B6F">
        <w:t xml:space="preserve"> zł).</w:t>
      </w:r>
    </w:p>
    <w:p w:rsidR="009A2792" w:rsidRPr="00D46B6F" w:rsidRDefault="009A2792" w:rsidP="00D46B6F">
      <w:pPr>
        <w:pStyle w:val="NormalnyWeb"/>
        <w:spacing w:before="0" w:beforeAutospacing="0" w:after="0" w:afterAutospacing="0"/>
        <w:ind w:left="720"/>
        <w:jc w:val="both"/>
      </w:pPr>
    </w:p>
    <w:p w:rsidR="0073577B" w:rsidRPr="00D46B6F" w:rsidRDefault="00AE1FC4" w:rsidP="00D46B6F">
      <w:pPr>
        <w:pStyle w:val="NormalnyWeb"/>
        <w:spacing w:before="0" w:beforeAutospacing="0" w:after="0" w:afterAutospacing="0"/>
        <w:jc w:val="both"/>
      </w:pPr>
      <w:r w:rsidRPr="00D46B6F">
        <w:t>Ponadto,</w:t>
      </w:r>
      <w:r w:rsidR="0056651D" w:rsidRPr="00D46B6F">
        <w:t xml:space="preserve"> Dyrektor Zespołu Opieki Zdrowotnej w Busku – Zdrój Janina Dobaj oraz Główna Księgowa w Zespole Opieki Zdrowotnej w Busku – Zdroju Jolanta Kamińska poinformowały </w:t>
      </w:r>
      <w:r w:rsidRPr="00D46B6F">
        <w:t>Zarząd Powiatu</w:t>
      </w:r>
      <w:r w:rsidR="00A7587F">
        <w:t>,</w:t>
      </w:r>
      <w:r w:rsidRPr="00D46B6F">
        <w:t xml:space="preserve"> </w:t>
      </w:r>
      <w:r w:rsidR="00921970">
        <w:t>że</w:t>
      </w:r>
      <w:r w:rsidR="00A7587F">
        <w:t xml:space="preserve"> firma Intercar</w:t>
      </w:r>
      <w:r w:rsidR="00AA1731">
        <w:t>d</w:t>
      </w:r>
      <w:r w:rsidR="00A7587F">
        <w:t xml:space="preserve"> zwróciła się z prośbą o spotkanie, w celu omówienia możliwości utworzenia oddziału w Z</w:t>
      </w:r>
      <w:r w:rsidR="00AA1731">
        <w:t xml:space="preserve">espole </w:t>
      </w:r>
      <w:r w:rsidR="00A7587F">
        <w:t>O</w:t>
      </w:r>
      <w:r w:rsidR="00AA1731">
        <w:t xml:space="preserve">pieki </w:t>
      </w:r>
      <w:r w:rsidR="00A7587F">
        <w:t>Z</w:t>
      </w:r>
      <w:r w:rsidR="00AA1731">
        <w:t xml:space="preserve">drowotnej </w:t>
      </w:r>
      <w:r w:rsidR="00A7587F">
        <w:t xml:space="preserve"> w Busku – Zdroju.</w:t>
      </w:r>
    </w:p>
    <w:p w:rsidR="00326DDB" w:rsidRPr="00D46B6F" w:rsidRDefault="00326DDB" w:rsidP="00D46B6F">
      <w:pPr>
        <w:pStyle w:val="NormalnyWeb"/>
        <w:spacing w:before="0" w:beforeAutospacing="0" w:after="0" w:afterAutospacing="0"/>
        <w:jc w:val="both"/>
      </w:pPr>
    </w:p>
    <w:p w:rsidR="0056651D" w:rsidRPr="00D46B6F" w:rsidRDefault="00326DDB" w:rsidP="00D46B6F">
      <w:pPr>
        <w:pStyle w:val="NormalnyWeb"/>
        <w:spacing w:before="0" w:beforeAutospacing="0" w:after="0" w:afterAutospacing="0"/>
        <w:jc w:val="both"/>
        <w:rPr>
          <w:b/>
        </w:rPr>
      </w:pPr>
      <w:r w:rsidRPr="00D46B6F">
        <w:t>Informacja w powyższym zakresie została przyjęta przez Członków Zarządu Powiatu do wiadomości.</w:t>
      </w:r>
    </w:p>
    <w:p w:rsidR="0056651D" w:rsidRPr="00D46B6F" w:rsidRDefault="0056651D" w:rsidP="00D46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0DF1" w:rsidRPr="00D46B6F" w:rsidRDefault="00C06C3A" w:rsidP="00D46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b/>
          <w:sz w:val="24"/>
          <w:szCs w:val="24"/>
        </w:rPr>
        <w:t>Ad. 23</w:t>
      </w:r>
    </w:p>
    <w:p w:rsidR="00697944" w:rsidRPr="00D46B6F" w:rsidRDefault="001C4C09" w:rsidP="00D46B6F">
      <w:pPr>
        <w:pStyle w:val="NormalnyWeb"/>
        <w:spacing w:before="0" w:beforeAutospacing="0" w:after="0" w:afterAutospacing="0"/>
        <w:jc w:val="both"/>
      </w:pPr>
      <w:r>
        <w:t>Naczelnik Wydziału</w:t>
      </w:r>
      <w:r w:rsidRPr="001C4C09">
        <w:t xml:space="preserve"> </w:t>
      </w:r>
      <w:r w:rsidRPr="00D46B6F">
        <w:t>S</w:t>
      </w:r>
      <w:r>
        <w:t xml:space="preserve">praw Obywatelskich, Zdrowia i Obrony Cywilnej </w:t>
      </w:r>
      <w:r w:rsidR="00697944" w:rsidRPr="00D46B6F">
        <w:t xml:space="preserve">Sławomir Dalach zapoznał Członków Zarządu Powiatu z projektem inicjatywy uchwałodawczej w sprawie udzielenia pomocy finansowej przez Powiat Buski w roku 2026 Gminie Busko – Zdrój na zakup sprzętu i wyposażenia dla jednostek Ochotniczych Straży Pożarnych w Galowie, Skotnikach Małych, Zbludowicach, Widuchowej oraz Szańcu – w brzmieniu stanowiącym </w:t>
      </w:r>
      <w:r w:rsidR="00605584" w:rsidRPr="00D46B6F">
        <w:rPr>
          <w:rStyle w:val="Pogrubienie"/>
          <w:i/>
          <w:iCs/>
        </w:rPr>
        <w:t>załącznik nr 22</w:t>
      </w:r>
      <w:r w:rsidR="00697944" w:rsidRPr="00D46B6F">
        <w:t xml:space="preserve"> do niniejszego protokołu.</w:t>
      </w:r>
    </w:p>
    <w:p w:rsidR="00697944" w:rsidRPr="00D46B6F" w:rsidRDefault="00697944" w:rsidP="00D46B6F">
      <w:pPr>
        <w:pStyle w:val="NormalnyWeb"/>
        <w:jc w:val="both"/>
      </w:pPr>
      <w:r w:rsidRPr="00D46B6F">
        <w:t>Po analizie, powyższy projekt uchwały został przyjęty przez Członków Zarządu Powiatu w głosowaniu przy 5 głosach –za, 0 głosach –przeciw i 0 głosach –wstrzymał się.</w:t>
      </w:r>
      <w:r w:rsidRPr="00D46B6F">
        <w:br/>
        <w:t> </w:t>
      </w:r>
      <w:r w:rsidRPr="00D46B6F">
        <w:br/>
        <w:t>Decyzją Członków Zarządu, powyższą inicjatywę należy przekazać Przewodniczącemu Rady Powiatu, celem przekazania do zaopiniowania przez poszczególne Ko</w:t>
      </w:r>
      <w:r w:rsidR="001C4C09">
        <w:t xml:space="preserve">misje Rady Powiatu, a następnie </w:t>
      </w:r>
      <w:r w:rsidRPr="00D46B6F">
        <w:t>włączenia do porządku obrad najbliższej Sesji Rady Powiatu.</w:t>
      </w:r>
      <w:r w:rsidRPr="00D46B6F">
        <w:br/>
        <w:t> </w:t>
      </w:r>
      <w:r w:rsidRPr="00D46B6F">
        <w:br/>
        <w:t>Powyższe stanowisko zostało przyjęte przez Członków Zarz</w:t>
      </w:r>
      <w:r w:rsidR="0073577B" w:rsidRPr="00D46B6F">
        <w:t>ądu Powiatu w głosowaniu przy 5 </w:t>
      </w:r>
      <w:r w:rsidRPr="00D46B6F">
        <w:t>głosach –za, 0 głosach –przeciw i 0 głosach –wstrzymał się.</w:t>
      </w:r>
    </w:p>
    <w:p w:rsidR="00C06C3A" w:rsidRPr="00D46B6F" w:rsidRDefault="00697944" w:rsidP="00D46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b/>
          <w:sz w:val="24"/>
          <w:szCs w:val="24"/>
        </w:rPr>
        <w:t>Ad. 24</w:t>
      </w:r>
    </w:p>
    <w:p w:rsidR="00697944" w:rsidRPr="00D46B6F" w:rsidRDefault="00697944" w:rsidP="00D46B6F">
      <w:pPr>
        <w:pStyle w:val="NormalnyWeb"/>
        <w:spacing w:before="0" w:beforeAutospacing="0" w:after="0" w:afterAutospacing="0"/>
        <w:jc w:val="both"/>
      </w:pPr>
      <w:r w:rsidRPr="00D46B6F">
        <w:t>Naczelnik Wydziału S</w:t>
      </w:r>
      <w:r w:rsidR="001C4C09">
        <w:t>praw Obywatelskich, Zdrowia i Obrony Cywilnej</w:t>
      </w:r>
      <w:r w:rsidRPr="00D46B6F">
        <w:t xml:space="preserve"> Sławomir Dalach zapoznał Członków Zarządu Powiatu z projektem inicjatywy uchwałodawczej w sprawie udzielenia pomocy finansowej przez Powiat Buski w roku 2026 Gminie Stopnica na zakup sprzętu i wyposażenia dla jednostki Ochotniczej Straży Pożarnej w Suchowoli – w brzmieniu stanowiącym </w:t>
      </w:r>
      <w:r w:rsidR="00605584" w:rsidRPr="00D46B6F">
        <w:rPr>
          <w:rStyle w:val="Pogrubienie"/>
          <w:i/>
          <w:iCs/>
        </w:rPr>
        <w:t>załącznik nr 23</w:t>
      </w:r>
      <w:r w:rsidRPr="00D46B6F">
        <w:t xml:space="preserve"> do niniejszego protokołu.</w:t>
      </w:r>
    </w:p>
    <w:p w:rsidR="00697944" w:rsidRPr="00D46B6F" w:rsidRDefault="00697944" w:rsidP="00D46B6F">
      <w:pPr>
        <w:pStyle w:val="NormalnyWeb"/>
        <w:jc w:val="both"/>
      </w:pPr>
      <w:r w:rsidRPr="00D46B6F">
        <w:t>Po analizie, powyższy projekt uchwały został przyjęty przez Członków Zarządu Powiatu w głosowaniu przy 5 głosach –za, 0 głosach –przeciw i 0 głosach –wstrzymał się.</w:t>
      </w:r>
      <w:r w:rsidRPr="00D46B6F">
        <w:br/>
        <w:t> </w:t>
      </w:r>
      <w:r w:rsidRPr="00D46B6F">
        <w:br/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  <w:r w:rsidRPr="00D46B6F">
        <w:br/>
        <w:t> </w:t>
      </w:r>
      <w:r w:rsidRPr="00D46B6F">
        <w:br/>
        <w:t>Powyższe stanowisko zostało przyjęte przez Członków Zarządu Powiatu w głosowaniu przy 5 głosach –za, 0 głosach –przeciw i 0 głosach –wstrzymał się.</w:t>
      </w:r>
    </w:p>
    <w:p w:rsidR="00697944" w:rsidRPr="00D46B6F" w:rsidRDefault="00697944" w:rsidP="00D46B6F">
      <w:pPr>
        <w:pStyle w:val="NormalnyWeb"/>
        <w:spacing w:before="0" w:beforeAutospacing="0" w:after="0" w:afterAutospacing="0"/>
        <w:jc w:val="both"/>
        <w:rPr>
          <w:b/>
        </w:rPr>
      </w:pPr>
      <w:r w:rsidRPr="00D46B6F">
        <w:rPr>
          <w:b/>
        </w:rPr>
        <w:t>Ad. 25</w:t>
      </w:r>
    </w:p>
    <w:p w:rsidR="00DA7507" w:rsidRPr="00D46B6F" w:rsidRDefault="001C4C09" w:rsidP="00D46B6F">
      <w:pPr>
        <w:pStyle w:val="NormalnyWeb"/>
        <w:spacing w:before="0" w:beforeAutospacing="0" w:after="0" w:afterAutospacing="0"/>
        <w:jc w:val="both"/>
      </w:pPr>
      <w:r>
        <w:t xml:space="preserve">Naczelnik Wydziału </w:t>
      </w:r>
      <w:r w:rsidRPr="00D46B6F">
        <w:t>S</w:t>
      </w:r>
      <w:r>
        <w:t>praw Obywatelskich, Zdrowia i Obrony Cywilnej</w:t>
      </w:r>
      <w:r w:rsidR="00697944" w:rsidRPr="00D46B6F">
        <w:t xml:space="preserve"> Sławomir Dalach zapoznał Członków Zarządu Powiatu z projektem inicjatywy uchwałodawczej w sprawie</w:t>
      </w:r>
      <w:r w:rsidR="00DA7507" w:rsidRPr="00D46B6F">
        <w:t xml:space="preserve"> udzielenia pomocy finansowej przez Powiat Buski w roku 2026 Gminie Pacanów na zakup sprzętu i wyposażenia dla jednostek Ochotniczych Straży Pożarnych w Pacanowie, Wójczy, Grabowicy oraz Ratajach Karskich</w:t>
      </w:r>
      <w:r w:rsidR="008C2751">
        <w:t xml:space="preserve"> </w:t>
      </w:r>
      <w:r w:rsidR="00DA7507" w:rsidRPr="00D46B6F">
        <w:t xml:space="preserve">– w brzmieniu stanowiącym </w:t>
      </w:r>
      <w:r w:rsidR="00605584" w:rsidRPr="00D46B6F">
        <w:rPr>
          <w:rStyle w:val="Pogrubienie"/>
          <w:i/>
          <w:iCs/>
        </w:rPr>
        <w:t>załącznik nr 24</w:t>
      </w:r>
      <w:r w:rsidR="00DA7507" w:rsidRPr="00D46B6F">
        <w:t xml:space="preserve"> do niniejszego protokołu.</w:t>
      </w:r>
    </w:p>
    <w:p w:rsidR="00DA7507" w:rsidRPr="00D46B6F" w:rsidRDefault="00DA7507" w:rsidP="00D46B6F">
      <w:pPr>
        <w:pStyle w:val="NormalnyWeb"/>
        <w:jc w:val="both"/>
      </w:pPr>
      <w:r w:rsidRPr="00D46B6F">
        <w:t>Po analizie, powyższy projekt uchwały został przyjęty przez Członków Zarządu Powiatu w głosowaniu przy 5 głosach –za, 0 głosach –przeciw i 0 głosach –wstrzymał się.</w:t>
      </w:r>
      <w:r w:rsidRPr="00D46B6F">
        <w:br/>
        <w:t> </w:t>
      </w:r>
      <w:r w:rsidRPr="00D46B6F">
        <w:br/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  <w:r w:rsidRPr="00D46B6F">
        <w:br/>
        <w:t> </w:t>
      </w:r>
      <w:r w:rsidRPr="00D46B6F">
        <w:br/>
        <w:t>Powyższe stanowisko zostało przyjęte przez Członków Zarządu Powiatu w głosowaniu przy 5 głosach –za, 0 głosach –przeciw i 0 głosach –wstrzymał się.</w:t>
      </w:r>
    </w:p>
    <w:p w:rsidR="00697944" w:rsidRPr="00D46B6F" w:rsidRDefault="00DA7507" w:rsidP="00D46B6F">
      <w:pPr>
        <w:pStyle w:val="NormalnyWeb"/>
        <w:spacing w:before="0" w:beforeAutospacing="0" w:after="0" w:afterAutospacing="0"/>
        <w:jc w:val="both"/>
        <w:rPr>
          <w:b/>
        </w:rPr>
      </w:pPr>
      <w:r w:rsidRPr="00D46B6F">
        <w:rPr>
          <w:b/>
        </w:rPr>
        <w:t>Ad. 26</w:t>
      </w:r>
    </w:p>
    <w:p w:rsidR="00DA7507" w:rsidRPr="00D46B6F" w:rsidRDefault="003736AE" w:rsidP="00D46B6F">
      <w:pPr>
        <w:pStyle w:val="NormalnyWeb"/>
        <w:spacing w:before="0" w:beforeAutospacing="0" w:after="0" w:afterAutospacing="0"/>
        <w:jc w:val="both"/>
      </w:pPr>
      <w:r>
        <w:t xml:space="preserve">Naczelnik Wydziału </w:t>
      </w:r>
      <w:r w:rsidRPr="00D46B6F">
        <w:t>S</w:t>
      </w:r>
      <w:r>
        <w:t>praw Obywatelskich, Zdrowia i Obrony Cywilnej</w:t>
      </w:r>
      <w:r w:rsidR="00DA7507" w:rsidRPr="00D46B6F">
        <w:t xml:space="preserve"> Sławomir Dalach zapoznał Członków Zarządu Powiatu z projektem inicjatywy uchwałodawczej w sprawie udzielenia pomocy </w:t>
      </w:r>
      <w:r w:rsidR="0073577B" w:rsidRPr="00D46B6F">
        <w:t>finansowej przez Powiat Buski w </w:t>
      </w:r>
      <w:r w:rsidR="00DA7507" w:rsidRPr="00D46B6F">
        <w:t xml:space="preserve">roku 2026 Gminie Nowy Korczyn na zakup sprzętu i wyposażenia dla jednostki Ochotniczej Straży Pożarnej w Starym Korczynie – w brzmieniu stanowiącym </w:t>
      </w:r>
      <w:r w:rsidR="00605584" w:rsidRPr="00D46B6F">
        <w:rPr>
          <w:rStyle w:val="Pogrubienie"/>
          <w:i/>
          <w:iCs/>
        </w:rPr>
        <w:t>załącznik nr 25</w:t>
      </w:r>
      <w:r w:rsidR="00DA7507" w:rsidRPr="00D46B6F">
        <w:t xml:space="preserve"> do niniejszego protokołu.</w:t>
      </w:r>
    </w:p>
    <w:p w:rsidR="00DA7507" w:rsidRPr="00D46B6F" w:rsidRDefault="00DA7507" w:rsidP="00D46B6F">
      <w:pPr>
        <w:pStyle w:val="NormalnyWeb"/>
        <w:jc w:val="both"/>
      </w:pPr>
      <w:r w:rsidRPr="00D46B6F">
        <w:t>Po analizie, powyższy projekt uchwały został przyjęty przez Członków Zarządu Powiatu w głosowaniu przy 5 głosach –za, 0 głosach –przeciw i 0 głosach –wstrzymał się.</w:t>
      </w:r>
      <w:r w:rsidRPr="00D46B6F">
        <w:br/>
        <w:t> </w:t>
      </w:r>
      <w:r w:rsidRPr="00D46B6F">
        <w:br/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  <w:r w:rsidRPr="00D46B6F">
        <w:br/>
        <w:t> </w:t>
      </w:r>
      <w:r w:rsidRPr="00D46B6F">
        <w:br/>
        <w:t>Powyższe stanowisko zostało przyjęte przez Członków Zarządu Powiatu w głosowaniu przy 5 głosach –za, 0 głosach –przeciw i 0 głosach –wstrzymał się.</w:t>
      </w:r>
    </w:p>
    <w:p w:rsidR="00697944" w:rsidRPr="00D46B6F" w:rsidRDefault="00DA7507" w:rsidP="00D46B6F">
      <w:pPr>
        <w:pStyle w:val="NormalnyWeb"/>
        <w:spacing w:before="0" w:beforeAutospacing="0" w:after="0" w:afterAutospacing="0"/>
        <w:jc w:val="both"/>
        <w:rPr>
          <w:b/>
        </w:rPr>
      </w:pPr>
      <w:r w:rsidRPr="00D46B6F">
        <w:rPr>
          <w:b/>
        </w:rPr>
        <w:t>Ad. 27</w:t>
      </w:r>
    </w:p>
    <w:p w:rsidR="00DA7507" w:rsidRPr="00D46B6F" w:rsidRDefault="00985996" w:rsidP="00D46B6F">
      <w:pPr>
        <w:pStyle w:val="NormalnyWeb"/>
        <w:spacing w:before="0" w:beforeAutospacing="0" w:after="0" w:afterAutospacing="0"/>
        <w:jc w:val="both"/>
      </w:pPr>
      <w:r>
        <w:t xml:space="preserve">Naczelnik Wydziału </w:t>
      </w:r>
      <w:r w:rsidRPr="00D46B6F">
        <w:t>S</w:t>
      </w:r>
      <w:r>
        <w:t>praw Obywatelskich, Zdrowia i Obrony Cywilnej</w:t>
      </w:r>
      <w:r w:rsidR="00DA7507" w:rsidRPr="00D46B6F">
        <w:t xml:space="preserve"> Sławomir Dalach zapoznał Członków Zarządu Powiatu z projektem inicjatywy uchwałodawczej w sprawie udzielenia pomocy finansowej przez Powiat Buski w roku 2026 Gminie Wiślica na zakup sprzętu i wyposażenia dla jednostek Ochotniczych Straży Pożarnych w Wiślicy, Kobylnikach, Szczerbakowie oraz Szczytnikach – w brzmieniu stanowiącym </w:t>
      </w:r>
      <w:r w:rsidR="00605584" w:rsidRPr="00D46B6F">
        <w:rPr>
          <w:rStyle w:val="Pogrubienie"/>
          <w:i/>
          <w:iCs/>
        </w:rPr>
        <w:t>załącznik nr 26</w:t>
      </w:r>
      <w:r w:rsidR="00DA7507" w:rsidRPr="00D46B6F">
        <w:t xml:space="preserve"> do niniejszego protokołu.</w:t>
      </w:r>
    </w:p>
    <w:p w:rsidR="00985996" w:rsidRDefault="00DA7507" w:rsidP="00D46B6F">
      <w:pPr>
        <w:pStyle w:val="NormalnyWeb"/>
        <w:jc w:val="both"/>
      </w:pPr>
      <w:r w:rsidRPr="00D46B6F">
        <w:t>Po analizie, powyższy projekt uchwały został przyjęty przez Członków Zarządu Powiatu w głosowaniu przy 5 głosach –za, 0 głosach –przeciw i 0 głosach –wstrzymał się.</w:t>
      </w:r>
      <w:r w:rsidRPr="00D46B6F">
        <w:br/>
        <w:t> </w:t>
      </w:r>
      <w:r w:rsidRPr="00D46B6F">
        <w:br/>
        <w:t>Decyzją Członków Zarządu, powyższą inicjatywę należy przekazać Przewodniczącemu Rady Powiatu, celem przekazania do zaopiniowania przez poszczególne Ko</w:t>
      </w:r>
      <w:r w:rsidR="001C7200">
        <w:t xml:space="preserve">misje Rady Powiatu, a następnie </w:t>
      </w:r>
      <w:r w:rsidRPr="00D46B6F">
        <w:t>włączenia do porządku obrad najbliższej Sesji Rady Powiatu.</w:t>
      </w:r>
      <w:r w:rsidRPr="00D46B6F">
        <w:br/>
        <w:t> </w:t>
      </w:r>
      <w:r w:rsidRPr="00D46B6F">
        <w:br/>
        <w:t>Powyższe stanowisko zostało przyjęte przez Członków Zarządu Powiatu w głosowaniu przy 5 głosach –za, 0 głosach –przeciw i 0 głosach –wstrzymał się.</w:t>
      </w:r>
    </w:p>
    <w:p w:rsidR="00DA7507" w:rsidRPr="00D46B6F" w:rsidRDefault="00DA7507" w:rsidP="00D46B6F">
      <w:pPr>
        <w:pStyle w:val="NormalnyWeb"/>
        <w:spacing w:before="0" w:beforeAutospacing="0" w:after="0" w:afterAutospacing="0"/>
        <w:jc w:val="both"/>
        <w:rPr>
          <w:b/>
        </w:rPr>
      </w:pPr>
      <w:r w:rsidRPr="00D46B6F">
        <w:rPr>
          <w:b/>
        </w:rPr>
        <w:t>Ad. 28</w:t>
      </w:r>
    </w:p>
    <w:p w:rsidR="00DA7507" w:rsidRPr="00D46B6F" w:rsidRDefault="00985996" w:rsidP="00D46B6F">
      <w:pPr>
        <w:pStyle w:val="NormalnyWeb"/>
        <w:spacing w:before="0" w:beforeAutospacing="0" w:after="0" w:afterAutospacing="0"/>
        <w:jc w:val="both"/>
      </w:pPr>
      <w:r>
        <w:t xml:space="preserve">Naczelnik Wydziału </w:t>
      </w:r>
      <w:r w:rsidR="00DA7507" w:rsidRPr="00D46B6F">
        <w:t xml:space="preserve"> </w:t>
      </w:r>
      <w:r w:rsidRPr="00D46B6F">
        <w:t>S</w:t>
      </w:r>
      <w:r>
        <w:t>praw Obywatelskich, Zdrowia i Obrony Cywilnej</w:t>
      </w:r>
      <w:r w:rsidRPr="00D46B6F">
        <w:t xml:space="preserve"> </w:t>
      </w:r>
      <w:r w:rsidR="00DA7507" w:rsidRPr="00D46B6F">
        <w:t xml:space="preserve">Sławomir Dalach zapoznał Członków Zarządu Powiatu z projektem inicjatywy uchwałodawczej w sprawie udzielenia pomocy finansowej przez Powiat Buski w roku 2026 Gminie Solec – Zdrój na zakup sprzętu i wyposażenia dla jednostki Ochotniczej Straży Pożarnej w Świniarach – w brzmieniu stanowiącym </w:t>
      </w:r>
      <w:r w:rsidR="00605584" w:rsidRPr="00D46B6F">
        <w:rPr>
          <w:rStyle w:val="Pogrubienie"/>
          <w:i/>
          <w:iCs/>
        </w:rPr>
        <w:t>załącznik nr 27</w:t>
      </w:r>
      <w:r w:rsidR="00DA7507" w:rsidRPr="00D46B6F">
        <w:t xml:space="preserve"> do niniejszego protokołu.</w:t>
      </w:r>
    </w:p>
    <w:p w:rsidR="00DA7507" w:rsidRPr="00D46B6F" w:rsidRDefault="00DA7507" w:rsidP="00D46B6F">
      <w:pPr>
        <w:pStyle w:val="NormalnyWeb"/>
        <w:jc w:val="both"/>
      </w:pPr>
      <w:r w:rsidRPr="00D46B6F">
        <w:t>Po analizie, powyższy projekt uchwały został przyjęty przez Członków Zarządu Powiatu w głosowaniu przy 5 głosach –za, 0 głosach –przeciw i 0 głosach –wstrzymał się.</w:t>
      </w:r>
      <w:r w:rsidRPr="00D46B6F">
        <w:br/>
        <w:t> </w:t>
      </w:r>
      <w:r w:rsidRPr="00D46B6F">
        <w:br/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  <w:r w:rsidRPr="00D46B6F">
        <w:br/>
        <w:t> </w:t>
      </w:r>
      <w:r w:rsidRPr="00D46B6F">
        <w:br/>
        <w:t>Powyższe stanowisko zostało przyjęte przez Członków Zarządu Powiatu w głosowaniu przy 5 głosach –za, 0 głosach –przeciw i 0 głosach –wstrzymał się.</w:t>
      </w:r>
    </w:p>
    <w:p w:rsidR="00DA7507" w:rsidRPr="00D46B6F" w:rsidRDefault="00DA7507" w:rsidP="00D46B6F">
      <w:pPr>
        <w:pStyle w:val="NormalnyWeb"/>
        <w:spacing w:before="0" w:beforeAutospacing="0" w:after="0" w:afterAutospacing="0"/>
        <w:jc w:val="both"/>
        <w:rPr>
          <w:b/>
        </w:rPr>
      </w:pPr>
      <w:r w:rsidRPr="00D46B6F">
        <w:rPr>
          <w:b/>
        </w:rPr>
        <w:t>Ad. 29</w:t>
      </w:r>
    </w:p>
    <w:p w:rsidR="00DA7507" w:rsidRPr="00D46B6F" w:rsidRDefault="00985996" w:rsidP="00D46B6F">
      <w:pPr>
        <w:pStyle w:val="NormalnyWeb"/>
        <w:spacing w:before="0" w:beforeAutospacing="0" w:after="0" w:afterAutospacing="0"/>
        <w:jc w:val="both"/>
      </w:pPr>
      <w:r>
        <w:t xml:space="preserve">Naczelnik Wydziału </w:t>
      </w:r>
      <w:r w:rsidRPr="00D46B6F">
        <w:t>S</w:t>
      </w:r>
      <w:r>
        <w:t>praw Obywatelskich, Zdrowia i Obrony Cywilnej</w:t>
      </w:r>
      <w:r w:rsidR="00DA7507" w:rsidRPr="00D46B6F">
        <w:t xml:space="preserve"> Sławomir Dalach zapoznał Członków Zarządu Powiatu z projektem inicjatywy uchwałodawczej w sprawie udzielenia pomocy finansowej przez Powiat Buski w roku 2026 Gminie Gnojno na zakup sprzętu i wyposażenia dla jednostek Ochotniczych Straży Pożarnych w Gnojnie oraz Balicach – w brzmieniu stanowiącym </w:t>
      </w:r>
      <w:r w:rsidR="00605584" w:rsidRPr="00D46B6F">
        <w:rPr>
          <w:rStyle w:val="Pogrubienie"/>
          <w:i/>
          <w:iCs/>
        </w:rPr>
        <w:t>załącznik nr 28</w:t>
      </w:r>
      <w:r w:rsidR="00DA7507" w:rsidRPr="00D46B6F">
        <w:t xml:space="preserve"> do niniejszego protokołu.</w:t>
      </w:r>
    </w:p>
    <w:p w:rsidR="00DA7507" w:rsidRPr="00D46B6F" w:rsidRDefault="00DA7507" w:rsidP="00D46B6F">
      <w:pPr>
        <w:pStyle w:val="NormalnyWeb"/>
        <w:jc w:val="both"/>
      </w:pPr>
      <w:r w:rsidRPr="00D46B6F">
        <w:t>Po analizie, powyższy projekt uchwały został przyjęty przez Członków Zarządu Powiatu w głosowaniu przy 5 głosach –za, 0 głosach –przeciw i 0 głosach –wstrzymał się.</w:t>
      </w:r>
      <w:r w:rsidRPr="00D46B6F">
        <w:br/>
        <w:t> </w:t>
      </w:r>
      <w:r w:rsidRPr="00D46B6F">
        <w:br/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  <w:r w:rsidRPr="00D46B6F">
        <w:br/>
        <w:t> </w:t>
      </w:r>
      <w:r w:rsidRPr="00D46B6F">
        <w:br/>
        <w:t>Powyższe stanowisko zostało przyjęte przez Członków Zarządu Powiatu w głosowaniu przy 5 głosach –za, 0 głosach –przeciw i 0 głosach –wstrzymał się.</w:t>
      </w:r>
    </w:p>
    <w:p w:rsidR="00DA7507" w:rsidRPr="00D46B6F" w:rsidRDefault="00DA7507" w:rsidP="00D46B6F">
      <w:pPr>
        <w:pStyle w:val="NormalnyWeb"/>
        <w:spacing w:before="0" w:beforeAutospacing="0" w:after="0" w:afterAutospacing="0"/>
        <w:jc w:val="both"/>
        <w:rPr>
          <w:b/>
        </w:rPr>
      </w:pPr>
      <w:r w:rsidRPr="00D46B6F">
        <w:rPr>
          <w:b/>
        </w:rPr>
        <w:t>Ad. 30</w:t>
      </w:r>
    </w:p>
    <w:p w:rsidR="00DA7507" w:rsidRPr="00D46B6F" w:rsidRDefault="00A579DE" w:rsidP="00D46B6F">
      <w:pPr>
        <w:pStyle w:val="NormalnyWeb"/>
        <w:spacing w:before="0" w:beforeAutospacing="0" w:after="0" w:afterAutospacing="0"/>
        <w:jc w:val="both"/>
      </w:pPr>
      <w:r>
        <w:t>Naczelnik Wydziału</w:t>
      </w:r>
      <w:r w:rsidRPr="00A579DE">
        <w:t xml:space="preserve"> </w:t>
      </w:r>
      <w:r w:rsidRPr="00D46B6F">
        <w:t>S</w:t>
      </w:r>
      <w:r>
        <w:t xml:space="preserve">praw Obywatelskich, Zdrowia i Obrony Cywilnej </w:t>
      </w:r>
      <w:r w:rsidR="00DA7507" w:rsidRPr="00D46B6F">
        <w:t xml:space="preserve"> Sławomir Dalach zapoznał Członków Zarządu Powiatu z projektem inicjatywy uchwałodawczej w sprawie udzielenia pomocy finansowej przez Powiat Buski w roku 2026 Gminie Tuczępy na zakup sprzętu i wyposażenia dla jednostek Ochotniczych Straży Pożarnych w Nizinach oraz Tuczępach – w brzmieniu stanowiącym </w:t>
      </w:r>
      <w:r w:rsidR="00605584" w:rsidRPr="00D46B6F">
        <w:rPr>
          <w:rStyle w:val="Pogrubienie"/>
          <w:i/>
          <w:iCs/>
        </w:rPr>
        <w:t>załącznik nr 29</w:t>
      </w:r>
      <w:r w:rsidR="00DA7507" w:rsidRPr="00D46B6F">
        <w:t xml:space="preserve"> do niniejszego protokołu.</w:t>
      </w:r>
    </w:p>
    <w:p w:rsidR="00DA7507" w:rsidRPr="00D46B6F" w:rsidRDefault="00DA7507" w:rsidP="00D46B6F">
      <w:pPr>
        <w:pStyle w:val="NormalnyWeb"/>
        <w:spacing w:before="0" w:beforeAutospacing="0" w:after="0" w:afterAutospacing="0"/>
        <w:jc w:val="both"/>
      </w:pPr>
    </w:p>
    <w:p w:rsidR="00123DC4" w:rsidRDefault="00DA7507" w:rsidP="00D46B6F">
      <w:pPr>
        <w:pStyle w:val="NormalnyWeb"/>
        <w:spacing w:before="0" w:beforeAutospacing="0" w:after="0" w:afterAutospacing="0"/>
        <w:jc w:val="both"/>
      </w:pPr>
      <w:r w:rsidRPr="00D46B6F">
        <w:t>Po analizie, powyższy projekt uchwały został przyjęty przez Członków Zarządu Powiatu w głosowaniu przy 5 głosach –za, 0 głosach –przeciw i 0 głosach –wstrzymał się.</w:t>
      </w:r>
      <w:r w:rsidRPr="00D46B6F">
        <w:br/>
        <w:t> </w:t>
      </w:r>
      <w:r w:rsidRPr="00D46B6F">
        <w:br/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  <w:r w:rsidRPr="00D46B6F">
        <w:br/>
        <w:t> </w:t>
      </w:r>
      <w:r w:rsidRPr="00D46B6F">
        <w:br/>
        <w:t>Powyższe stanowisko zostało przyjęte przez Członków Zarządu Powiatu w głosowaniu przy 5 głosach –za, 0 głosach –przeciw i 0 głosach –wstrzymał się.</w:t>
      </w:r>
    </w:p>
    <w:p w:rsidR="001831AA" w:rsidRPr="00D46B6F" w:rsidRDefault="001831AA" w:rsidP="00D46B6F">
      <w:pPr>
        <w:pStyle w:val="NormalnyWeb"/>
        <w:spacing w:before="0" w:beforeAutospacing="0" w:after="0" w:afterAutospacing="0"/>
        <w:jc w:val="both"/>
      </w:pPr>
    </w:p>
    <w:p w:rsidR="00DA7507" w:rsidRPr="00D46B6F" w:rsidRDefault="00DA7507" w:rsidP="00D46B6F">
      <w:pPr>
        <w:pStyle w:val="NormalnyWeb"/>
        <w:spacing w:before="0" w:beforeAutospacing="0" w:after="0" w:afterAutospacing="0"/>
        <w:jc w:val="both"/>
        <w:rPr>
          <w:b/>
        </w:rPr>
      </w:pPr>
      <w:r w:rsidRPr="00D46B6F">
        <w:rPr>
          <w:b/>
        </w:rPr>
        <w:t>Ad. 31</w:t>
      </w:r>
    </w:p>
    <w:p w:rsidR="00DA7507" w:rsidRPr="00D46B6F" w:rsidRDefault="006A47E3" w:rsidP="00D46B6F">
      <w:pPr>
        <w:pStyle w:val="NormalnyWeb"/>
        <w:spacing w:before="0" w:beforeAutospacing="0" w:after="0" w:afterAutospacing="0"/>
        <w:jc w:val="both"/>
      </w:pPr>
      <w:r w:rsidRPr="00D46B6F">
        <w:t xml:space="preserve">Kierownik Referatu Gospodarki Nieruchomościami </w:t>
      </w:r>
      <w:r w:rsidR="002917B4">
        <w:t xml:space="preserve">w Wydziale Geodezji, Katastru i Gospodarki Nieruchomościami </w:t>
      </w:r>
      <w:r w:rsidRPr="00D46B6F">
        <w:t xml:space="preserve">Anna Majkowska </w:t>
      </w:r>
      <w:r w:rsidR="006742D6" w:rsidRPr="00D46B6F">
        <w:t xml:space="preserve">przedstawiła projekt uchwały Zarządu Powiatu w Busku – Zdroju </w:t>
      </w:r>
      <w:r w:rsidRPr="00D46B6F">
        <w:t xml:space="preserve"> </w:t>
      </w:r>
      <w:r w:rsidR="00DA7507" w:rsidRPr="00D46B6F">
        <w:t>w sprawie sporządzenia i podania do publicznej wiadomości wykazu nieruchomości przeznaczonej do zb</w:t>
      </w:r>
      <w:r w:rsidR="006742D6" w:rsidRPr="00D46B6F">
        <w:t>ycia w drodze bezprzetargowej w </w:t>
      </w:r>
      <w:r w:rsidR="00DA7507" w:rsidRPr="00D46B6F">
        <w:t>formie darowizny na rzecz Gminy Busko – Zdrój</w:t>
      </w:r>
      <w:r w:rsidR="006742D6" w:rsidRPr="00D46B6F">
        <w:t>.</w:t>
      </w:r>
    </w:p>
    <w:p w:rsidR="006742D6" w:rsidRPr="00D46B6F" w:rsidRDefault="006742D6" w:rsidP="00D46B6F">
      <w:pPr>
        <w:pStyle w:val="NormalnyWeb"/>
        <w:jc w:val="both"/>
      </w:pPr>
      <w:r w:rsidRPr="00D46B6F">
        <w:t>Po analizie, powyższa uchwała została pozytywnie zaopiniowana przez Członków Zarządu w głosowaniu przy 5 głosach –za, 0 głosach –przeciw i 0 głosach –wstrzymał się.</w:t>
      </w:r>
    </w:p>
    <w:p w:rsidR="006742D6" w:rsidRDefault="0073577B" w:rsidP="008A67BD">
      <w:pPr>
        <w:pStyle w:val="NormalnyWeb"/>
        <w:spacing w:before="0" w:beforeAutospacing="0" w:after="0" w:afterAutospacing="0"/>
        <w:jc w:val="both"/>
      </w:pPr>
      <w:r w:rsidRPr="00D46B6F">
        <w:t>Uchwała Nr 392</w:t>
      </w:r>
      <w:r w:rsidR="006742D6" w:rsidRPr="00D46B6F">
        <w:t xml:space="preserve">/2026 Zarządu Powiatu w Busku – Zdroju z dnia 14 maja 2026 roku w sprawie </w:t>
      </w:r>
      <w:r w:rsidR="008A67BD" w:rsidRPr="00D46B6F">
        <w:t>sporządzenia i podania do publicznej wiadomości wykazu nieruchomości przeznaczonej do zbycia w drodze bezprzetargowej w formie darowizny na rzecz Gminy Busko – Zdrój</w:t>
      </w:r>
      <w:r w:rsidR="008A67BD">
        <w:t xml:space="preserve"> </w:t>
      </w:r>
      <w:r w:rsidR="00C37039">
        <w:t>-</w:t>
      </w:r>
      <w:r w:rsidR="006742D6" w:rsidRPr="00D46B6F">
        <w:t xml:space="preserve"> stanowi </w:t>
      </w:r>
      <w:r w:rsidR="00522A49" w:rsidRPr="00D46B6F">
        <w:rPr>
          <w:rStyle w:val="Pogrubienie"/>
          <w:i/>
          <w:iCs/>
        </w:rPr>
        <w:t>załącznik nr 30</w:t>
      </w:r>
      <w:r w:rsidR="006742D6" w:rsidRPr="00D46B6F">
        <w:rPr>
          <w:rStyle w:val="Pogrubienie"/>
          <w:i/>
          <w:iCs/>
        </w:rPr>
        <w:t xml:space="preserve"> </w:t>
      </w:r>
      <w:r w:rsidR="006742D6" w:rsidRPr="00D46B6F">
        <w:t> do niniejszego protokołu.</w:t>
      </w:r>
    </w:p>
    <w:p w:rsidR="008A67BD" w:rsidRPr="00D46B6F" w:rsidRDefault="008A67BD" w:rsidP="008A67BD">
      <w:pPr>
        <w:pStyle w:val="NormalnyWeb"/>
        <w:spacing w:before="0" w:beforeAutospacing="0" w:after="0" w:afterAutospacing="0"/>
        <w:jc w:val="both"/>
      </w:pPr>
    </w:p>
    <w:p w:rsidR="00DA7507" w:rsidRPr="00D46B6F" w:rsidRDefault="006A47E3" w:rsidP="00D46B6F">
      <w:pPr>
        <w:pStyle w:val="NormalnyWeb"/>
        <w:spacing w:before="0" w:beforeAutospacing="0" w:after="0" w:afterAutospacing="0"/>
        <w:jc w:val="both"/>
        <w:rPr>
          <w:b/>
        </w:rPr>
      </w:pPr>
      <w:r w:rsidRPr="00D46B6F">
        <w:rPr>
          <w:b/>
        </w:rPr>
        <w:t>Ad. 32</w:t>
      </w:r>
    </w:p>
    <w:p w:rsidR="00E06343" w:rsidRPr="00D46B6F" w:rsidRDefault="006A47E3" w:rsidP="00D46B6F">
      <w:pPr>
        <w:pStyle w:val="NormalnyWeb"/>
        <w:spacing w:before="0" w:beforeAutospacing="0" w:after="0" w:afterAutospacing="0"/>
        <w:jc w:val="both"/>
      </w:pPr>
      <w:r w:rsidRPr="00D46B6F">
        <w:t>Naczelnik Wydziału O</w:t>
      </w:r>
      <w:r w:rsidR="003F132F">
        <w:t xml:space="preserve">rganizacyjnego i Kadr </w:t>
      </w:r>
      <w:r w:rsidRPr="00D46B6F">
        <w:t>Mateusz Olsz</w:t>
      </w:r>
      <w:r w:rsidR="003F132F">
        <w:t>ewski zapoznał Zarząd Powiatu z </w:t>
      </w:r>
      <w:r w:rsidRPr="00D46B6F">
        <w:t>ofertą firmy Alkada dotyczącą możliwości uzyskania oszczędności w zużyciu wody poprzez zastosowanie energooszczędnych perlatorów oraz słuchawek natryskowych</w:t>
      </w:r>
      <w:r w:rsidR="00183307" w:rsidRPr="00D46B6F">
        <w:t xml:space="preserve"> – w brzmieniu stanowiącym </w:t>
      </w:r>
      <w:r w:rsidR="00CE4E40" w:rsidRPr="00D46B6F">
        <w:rPr>
          <w:rStyle w:val="Pogrubienie"/>
          <w:i/>
          <w:iCs/>
        </w:rPr>
        <w:t>załącznik nr 31</w:t>
      </w:r>
      <w:r w:rsidR="00183307" w:rsidRPr="00D46B6F">
        <w:t xml:space="preserve"> do niniejszego protokołu.</w:t>
      </w:r>
    </w:p>
    <w:p w:rsidR="003009A9" w:rsidRPr="00D46B6F" w:rsidRDefault="003009A9" w:rsidP="00D46B6F">
      <w:pPr>
        <w:pStyle w:val="NormalnyWeb"/>
        <w:spacing w:before="0" w:beforeAutospacing="0" w:after="0" w:afterAutospacing="0"/>
        <w:jc w:val="both"/>
      </w:pPr>
    </w:p>
    <w:p w:rsidR="003009A9" w:rsidRPr="00D46B6F" w:rsidRDefault="003009A9" w:rsidP="00D46B6F">
      <w:pPr>
        <w:pStyle w:val="NormalnyWeb"/>
        <w:spacing w:before="0" w:beforeAutospacing="0" w:after="0" w:afterAutospacing="0"/>
        <w:jc w:val="both"/>
      </w:pPr>
      <w:r w:rsidRPr="00D46B6F">
        <w:t>Po przeanalizowaniu, Zarząd Powiatu zobowiązał Naczelnika Wydziału O</w:t>
      </w:r>
      <w:r w:rsidR="00EB3BA8">
        <w:t>rganizacyjnego i </w:t>
      </w:r>
      <w:r w:rsidR="00993AFE">
        <w:t>Kadr</w:t>
      </w:r>
      <w:r w:rsidRPr="00D46B6F">
        <w:t xml:space="preserve"> do dokonania rozeznania cenowego w zakresie zakupu urządzeń - </w:t>
      </w:r>
      <w:r w:rsidRPr="00D46B6F">
        <w:rPr>
          <w:i/>
        </w:rPr>
        <w:t>perlatorów</w:t>
      </w:r>
      <w:r w:rsidRPr="00D46B6F">
        <w:t xml:space="preserve"> dla podległych jednostek organizacyjnych Powiatu. Analiza ma uwzględniać dwa warianty: realizację zakupu przez Powiat lub indywidualnie przez poszczególne jednostki. Ponadto, Zarząd Powiatu polecił skierowanie wystąpienia do Dyrektorów jednostek organizacyjnych, obligującego ich do podjęcia niezwłocznych działań w celu montażu przedmiotowych urządzeń.</w:t>
      </w:r>
    </w:p>
    <w:p w:rsidR="00E06343" w:rsidRPr="00D46B6F" w:rsidRDefault="00E06343" w:rsidP="00D46B6F">
      <w:pPr>
        <w:pStyle w:val="NormalnyWeb"/>
        <w:jc w:val="both"/>
      </w:pPr>
      <w:r w:rsidRPr="00D46B6F">
        <w:t>Powyższe stanowisko zostało przyjęte przez Członków Zarządu Powiatu w głosowaniu przy 5 głosach –za, 0 głosach –przeciw i 0 głosach –wstrzymał się.</w:t>
      </w:r>
    </w:p>
    <w:p w:rsidR="006A47E3" w:rsidRPr="00D46B6F" w:rsidRDefault="0099746F" w:rsidP="00D46B6F">
      <w:pPr>
        <w:pStyle w:val="NormalnyWeb"/>
        <w:spacing w:before="0" w:beforeAutospacing="0" w:after="0" w:afterAutospacing="0"/>
        <w:jc w:val="both"/>
      </w:pPr>
      <w:r w:rsidRPr="00D46B6F">
        <w:t>W dalszej części posiedzeni</w:t>
      </w:r>
      <w:r w:rsidR="00EB3BA8">
        <w:t>a Naczelnik Wydziału Organizacyjnego</w:t>
      </w:r>
      <w:r w:rsidRPr="00D46B6F">
        <w:t xml:space="preserve"> i Kadr zasygnalizował Członkom Zarządu Powiatu potrzebę montażu magazynów energii </w:t>
      </w:r>
      <w:r w:rsidR="00BF7020" w:rsidRPr="00D46B6F">
        <w:t>w związku z wykorzystaniem instalacji fotow</w:t>
      </w:r>
      <w:r w:rsidR="00D02515" w:rsidRPr="00D46B6F">
        <w:t>oltaicznych na budynkach jednostek organizacyjnych Powiatu</w:t>
      </w:r>
      <w:r w:rsidR="00CE4E40" w:rsidRPr="00D46B6F">
        <w:t>.</w:t>
      </w:r>
    </w:p>
    <w:p w:rsidR="00947B7B" w:rsidRPr="00D46B6F" w:rsidRDefault="00947B7B" w:rsidP="00D46B6F">
      <w:pPr>
        <w:pStyle w:val="NormalnyWeb"/>
        <w:spacing w:before="0" w:beforeAutospacing="0" w:after="0" w:afterAutospacing="0"/>
        <w:jc w:val="both"/>
      </w:pPr>
    </w:p>
    <w:p w:rsidR="006A47E3" w:rsidRPr="00D46B6F" w:rsidRDefault="0099746F" w:rsidP="00D46B6F">
      <w:pPr>
        <w:pStyle w:val="NormalnyWeb"/>
        <w:spacing w:before="0" w:beforeAutospacing="0" w:after="0" w:afterAutospacing="0"/>
        <w:jc w:val="both"/>
      </w:pPr>
      <w:r w:rsidRPr="00D46B6F">
        <w:t xml:space="preserve">Przewodniczący Zarządu Powiatu Jerzy Kolarz </w:t>
      </w:r>
      <w:r w:rsidR="00357116">
        <w:t>zobowiązał</w:t>
      </w:r>
      <w:r w:rsidR="00D02515" w:rsidRPr="00D46B6F">
        <w:t xml:space="preserve"> Naczelnik</w:t>
      </w:r>
      <w:r w:rsidR="00EB3BA8">
        <w:t>a</w:t>
      </w:r>
      <w:r w:rsidR="00816679">
        <w:t xml:space="preserve"> </w:t>
      </w:r>
      <w:r w:rsidR="005D47CA">
        <w:t xml:space="preserve">Wydziału </w:t>
      </w:r>
      <w:r w:rsidR="005D47CA" w:rsidRPr="00D46B6F">
        <w:t>O</w:t>
      </w:r>
      <w:r w:rsidR="005D47CA">
        <w:t xml:space="preserve">rganizacyjnego i Kadr </w:t>
      </w:r>
      <w:r w:rsidR="005D47CA" w:rsidRPr="00D46B6F">
        <w:t>Mateusz</w:t>
      </w:r>
      <w:r w:rsidR="005D47CA">
        <w:t>a</w:t>
      </w:r>
      <w:r w:rsidR="005D47CA" w:rsidRPr="00D46B6F">
        <w:t xml:space="preserve"> Olsz</w:t>
      </w:r>
      <w:r w:rsidR="005D47CA">
        <w:t>ewski</w:t>
      </w:r>
      <w:r w:rsidR="005D47CA">
        <w:t>ego</w:t>
      </w:r>
      <w:r w:rsidR="00357116">
        <w:t xml:space="preserve"> do </w:t>
      </w:r>
      <w:r w:rsidR="005918FD">
        <w:t xml:space="preserve">zapoznania się i </w:t>
      </w:r>
      <w:r w:rsidR="00357116">
        <w:t>rozeznania  proj</w:t>
      </w:r>
      <w:r w:rsidR="005918FD">
        <w:t>ektów</w:t>
      </w:r>
      <w:r w:rsidR="00816A8E">
        <w:t xml:space="preserve"> Polskiego Funduszu Rozwoju</w:t>
      </w:r>
      <w:r w:rsidR="00D02515" w:rsidRPr="00D46B6F">
        <w:t>.</w:t>
      </w:r>
    </w:p>
    <w:p w:rsidR="006A47E3" w:rsidRPr="00D46B6F" w:rsidRDefault="006A47E3" w:rsidP="00D46B6F">
      <w:pPr>
        <w:pStyle w:val="NormalnyWeb"/>
        <w:spacing w:before="0" w:beforeAutospacing="0" w:after="0" w:afterAutospacing="0"/>
        <w:jc w:val="both"/>
      </w:pPr>
    </w:p>
    <w:p w:rsidR="006A47E3" w:rsidRPr="00D46B6F" w:rsidRDefault="006A47E3" w:rsidP="00D46B6F">
      <w:pPr>
        <w:pStyle w:val="NormalnyWeb"/>
        <w:spacing w:before="0" w:beforeAutospacing="0" w:after="0" w:afterAutospacing="0"/>
        <w:jc w:val="both"/>
        <w:rPr>
          <w:b/>
        </w:rPr>
      </w:pPr>
      <w:r w:rsidRPr="00D46B6F">
        <w:rPr>
          <w:b/>
        </w:rPr>
        <w:t>Ad. 33</w:t>
      </w:r>
    </w:p>
    <w:p w:rsidR="00183307" w:rsidRPr="00D46B6F" w:rsidRDefault="00922819" w:rsidP="00D46B6F">
      <w:pPr>
        <w:pStyle w:val="NormalnyWeb"/>
        <w:spacing w:before="0" w:beforeAutospacing="0" w:after="0" w:afterAutospacing="0"/>
        <w:jc w:val="both"/>
      </w:pPr>
      <w:r w:rsidRPr="00D46B6F">
        <w:t xml:space="preserve">Kierownik Referatu Inwestycji i Promocji Tadeusz Sempioł zapoznał Zarząd Powiatu </w:t>
      </w:r>
      <w:r w:rsidR="008F5A0A" w:rsidRPr="00D46B6F">
        <w:t xml:space="preserve">z pismem </w:t>
      </w:r>
      <w:r w:rsidRPr="00D46B6F">
        <w:t>w sprawie udziału w Świętokrzyskim Forum Samorządowym</w:t>
      </w:r>
      <w:r w:rsidR="00183307" w:rsidRPr="00D46B6F">
        <w:t xml:space="preserve"> – w brzmieniu stanowiącym </w:t>
      </w:r>
      <w:r w:rsidR="00CE4E40" w:rsidRPr="00D46B6F">
        <w:rPr>
          <w:rStyle w:val="Pogrubienie"/>
          <w:i/>
          <w:iCs/>
        </w:rPr>
        <w:t>załącznik nr 32</w:t>
      </w:r>
      <w:r w:rsidR="00183307" w:rsidRPr="00D46B6F">
        <w:t xml:space="preserve"> do niniejszego protokołu.</w:t>
      </w:r>
    </w:p>
    <w:p w:rsidR="00411E55" w:rsidRDefault="008F5A0A" w:rsidP="00D46B6F">
      <w:pPr>
        <w:pStyle w:val="NormalnyWeb"/>
        <w:jc w:val="both"/>
      </w:pPr>
      <w:r w:rsidRPr="00D46B6F">
        <w:t>W związku z otrzymaniem przez Przewodniczącego Zarządu Jerzego Kolarza zaproszenia do udział</w:t>
      </w:r>
      <w:r w:rsidR="001C7200">
        <w:t>u w III Forum Samorządowym w</w:t>
      </w:r>
      <w:r w:rsidR="002C1F00">
        <w:t xml:space="preserve"> dniu 21 maja 2026 r. w godzinach</w:t>
      </w:r>
      <w:r w:rsidRPr="00D46B6F">
        <w:t xml:space="preserve"> 10:00 – 16:00, Kierownik Referatu IP został zobowiązany do dopełnie</w:t>
      </w:r>
      <w:r w:rsidR="00736263" w:rsidRPr="00D46B6F">
        <w:t xml:space="preserve">nia formalności rejestracyjnych </w:t>
      </w:r>
      <w:r w:rsidRPr="00D46B6F">
        <w:t>poprzez wypełnienie ankiety zgłoszeniowej, uwzględniając zadeklarowaną przez Przewodniczącego Zarządu chęć udziału w panelu dyskusyjnym.</w:t>
      </w:r>
    </w:p>
    <w:p w:rsidR="00DB4385" w:rsidRDefault="007F29BA" w:rsidP="00D46B6F">
      <w:pPr>
        <w:pStyle w:val="NormalnyWeb"/>
        <w:jc w:val="both"/>
        <w:rPr>
          <w:rStyle w:val="Uwydatnienie"/>
        </w:rPr>
      </w:pPr>
      <w:r w:rsidRPr="00D46B6F">
        <w:rPr>
          <w:rStyle w:val="Uwydatnienie"/>
        </w:rPr>
        <w:t>Za zgodą Przewodniczącego Zarządu o godzinie 9:45 posiedzenie opuścił</w:t>
      </w:r>
      <w:r w:rsidR="00DB4385">
        <w:rPr>
          <w:rStyle w:val="Uwydatnienie"/>
        </w:rPr>
        <w:t xml:space="preserve"> Członek Zarządu Tomasz Mierzwa.</w:t>
      </w:r>
    </w:p>
    <w:p w:rsidR="00DB4385" w:rsidRDefault="00922819" w:rsidP="00DB4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b/>
          <w:sz w:val="24"/>
          <w:szCs w:val="24"/>
        </w:rPr>
        <w:t>Ad. 34</w:t>
      </w:r>
    </w:p>
    <w:p w:rsidR="005E0535" w:rsidRPr="00DB4385" w:rsidRDefault="00922819" w:rsidP="003571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sz w:val="24"/>
          <w:szCs w:val="24"/>
        </w:rPr>
        <w:t xml:space="preserve">Skarbnik Powiatu Artur Polniak zapoznał Zarząd Powiatu z wnioskiem Dyrektora Zespołu Szkół Ponadpodstawowych w Busku – Zdroju </w:t>
      </w:r>
      <w:r w:rsidR="005E0535" w:rsidRPr="00D46B6F">
        <w:rPr>
          <w:rFonts w:ascii="Times New Roman" w:hAnsi="Times New Roman" w:cs="Times New Roman"/>
          <w:sz w:val="24"/>
          <w:szCs w:val="24"/>
        </w:rPr>
        <w:t>Znak:</w:t>
      </w:r>
      <w:r w:rsidR="00CE4E40" w:rsidRPr="00D46B6F">
        <w:rPr>
          <w:rFonts w:ascii="Times New Roman" w:hAnsi="Times New Roman" w:cs="Times New Roman"/>
          <w:sz w:val="24"/>
          <w:szCs w:val="24"/>
        </w:rPr>
        <w:t xml:space="preserve"> ZSP.071.7.2026 z dnia 04.05.2026 r. </w:t>
      </w:r>
      <w:r w:rsidRPr="00D46B6F">
        <w:rPr>
          <w:rFonts w:ascii="Times New Roman" w:hAnsi="Times New Roman" w:cs="Times New Roman"/>
          <w:sz w:val="24"/>
          <w:szCs w:val="24"/>
        </w:rPr>
        <w:t xml:space="preserve">o dokonanie przesunięcia środków finansowych w planach wydatków budżetowych na 2026 rok </w:t>
      </w:r>
      <w:r w:rsidR="005E0535"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w brzmieniu stanowiącym </w:t>
      </w:r>
      <w:r w:rsidR="005E0535" w:rsidRPr="00D46B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załącznik nr </w:t>
      </w:r>
      <w:r w:rsidR="00CE4E40" w:rsidRPr="00D46B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33</w:t>
      </w:r>
      <w:r w:rsidR="005E0535" w:rsidRPr="00D46B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5E0535"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5E0535" w:rsidRPr="00D46B6F" w:rsidRDefault="005E0535" w:rsidP="00357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0535" w:rsidRPr="00D46B6F" w:rsidRDefault="005E0535" w:rsidP="00357116">
      <w:pPr>
        <w:pStyle w:val="NormalnyWeb"/>
        <w:spacing w:before="0" w:beforeAutospacing="0" w:after="0"/>
        <w:jc w:val="both"/>
      </w:pPr>
      <w:r w:rsidRPr="00D46B6F">
        <w:t>Po przeanalizowaniu, powyższy wniosek został pozytywnie zaopiniowany przez Zarząd Powiatu w głosowaniu przy 4 głosach –za, 0 głosach –przeciw i 0 głosach –wstrzymał się.</w:t>
      </w:r>
    </w:p>
    <w:p w:rsidR="00922819" w:rsidRPr="00D46B6F" w:rsidRDefault="00922819" w:rsidP="003571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b/>
          <w:sz w:val="24"/>
          <w:szCs w:val="24"/>
        </w:rPr>
        <w:t>Ad. 35</w:t>
      </w:r>
    </w:p>
    <w:p w:rsidR="00922819" w:rsidRPr="00D46B6F" w:rsidRDefault="006742D6" w:rsidP="00357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B6F">
        <w:rPr>
          <w:rFonts w:ascii="Times New Roman" w:hAnsi="Times New Roman" w:cs="Times New Roman"/>
          <w:sz w:val="24"/>
          <w:szCs w:val="24"/>
        </w:rPr>
        <w:t>Skarbnik Powiatu Artur Polniak przedstawił projekt uchwały Zarządu Powiatu w Busku – Zdroju w </w:t>
      </w:r>
      <w:r w:rsidR="00922819" w:rsidRPr="00D46B6F">
        <w:rPr>
          <w:rFonts w:ascii="Times New Roman" w:hAnsi="Times New Roman" w:cs="Times New Roman"/>
          <w:sz w:val="24"/>
          <w:szCs w:val="24"/>
        </w:rPr>
        <w:t>sprawie przeniesień w planie wydatków budżetu Powiatu Buskiego w 2026 roku</w:t>
      </w:r>
      <w:r w:rsidR="00157CD7">
        <w:rPr>
          <w:rFonts w:ascii="Times New Roman" w:hAnsi="Times New Roman" w:cs="Times New Roman"/>
          <w:sz w:val="24"/>
          <w:szCs w:val="24"/>
        </w:rPr>
        <w:t>.</w:t>
      </w:r>
    </w:p>
    <w:p w:rsidR="006742D6" w:rsidRPr="00D46B6F" w:rsidRDefault="006742D6" w:rsidP="00357116">
      <w:pPr>
        <w:pStyle w:val="NormalnyWeb"/>
        <w:jc w:val="both"/>
      </w:pPr>
      <w:r w:rsidRPr="00D46B6F">
        <w:t>Po analizie, powyższa uchwała została pozytywnie zaopiniowana przez Czło</w:t>
      </w:r>
      <w:r w:rsidR="005E0535" w:rsidRPr="00D46B6F">
        <w:t>nków Zarządu w głosowaniu przy 4</w:t>
      </w:r>
      <w:r w:rsidRPr="00D46B6F">
        <w:t xml:space="preserve"> głosach –za, 0 głosach –przeciw i 0 głosach –wstrzymał się.</w:t>
      </w:r>
    </w:p>
    <w:p w:rsidR="006742D6" w:rsidRPr="00D46B6F" w:rsidRDefault="005E0535" w:rsidP="00357116">
      <w:pPr>
        <w:pStyle w:val="NormalnyWeb"/>
        <w:jc w:val="both"/>
      </w:pPr>
      <w:r w:rsidRPr="00D46B6F">
        <w:t>Uchwała Nr 393</w:t>
      </w:r>
      <w:r w:rsidR="006742D6" w:rsidRPr="00D46B6F">
        <w:t>/2026 Zarządu Po</w:t>
      </w:r>
      <w:r w:rsidR="006568CB" w:rsidRPr="00D46B6F">
        <w:t>wiatu w Busku – Zdroju z dnia 14 maja</w:t>
      </w:r>
      <w:r w:rsidR="006742D6" w:rsidRPr="00D46B6F">
        <w:t xml:space="preserve"> 2026 roku w sprawie przeniesień w</w:t>
      </w:r>
      <w:r w:rsidR="005812CB" w:rsidRPr="00D46B6F">
        <w:t xml:space="preserve"> </w:t>
      </w:r>
      <w:r w:rsidR="006742D6" w:rsidRPr="00D46B6F">
        <w:t xml:space="preserve"> planie wydatków budżetu Powiatu Buskiego w 2026 roku - stanowi </w:t>
      </w:r>
      <w:r w:rsidR="00925D3B" w:rsidRPr="00D46B6F">
        <w:rPr>
          <w:rStyle w:val="Pogrubienie"/>
          <w:i/>
          <w:iCs/>
        </w:rPr>
        <w:t>załącznik nr 34</w:t>
      </w:r>
      <w:r w:rsidR="006742D6" w:rsidRPr="00D46B6F">
        <w:t xml:space="preserve"> do niniejszego protokołu.</w:t>
      </w:r>
    </w:p>
    <w:p w:rsidR="00922819" w:rsidRPr="00D46B6F" w:rsidRDefault="00922819" w:rsidP="003571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b/>
          <w:sz w:val="24"/>
          <w:szCs w:val="24"/>
        </w:rPr>
        <w:t>Ad. 36</w:t>
      </w:r>
    </w:p>
    <w:p w:rsidR="00922819" w:rsidRPr="00D46B6F" w:rsidRDefault="006568CB" w:rsidP="00357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B6F">
        <w:rPr>
          <w:rFonts w:ascii="Times New Roman" w:hAnsi="Times New Roman" w:cs="Times New Roman"/>
          <w:sz w:val="24"/>
          <w:szCs w:val="24"/>
        </w:rPr>
        <w:t xml:space="preserve">Skarbnik Powiatu Artur Polniak przedstawił projekt uchwały Zarządu Powiatu w Busku – Zdroju </w:t>
      </w:r>
      <w:r w:rsidR="00922819" w:rsidRPr="00D46B6F">
        <w:rPr>
          <w:rFonts w:ascii="Times New Roman" w:hAnsi="Times New Roman" w:cs="Times New Roman"/>
          <w:sz w:val="24"/>
          <w:szCs w:val="24"/>
        </w:rPr>
        <w:t>w sprawie przeniesień w planie wydatków budżetu Powiatu Buskiego w 2026 roku</w:t>
      </w:r>
      <w:r w:rsidRPr="00D46B6F">
        <w:rPr>
          <w:rFonts w:ascii="Times New Roman" w:hAnsi="Times New Roman" w:cs="Times New Roman"/>
          <w:sz w:val="24"/>
          <w:szCs w:val="24"/>
        </w:rPr>
        <w:t>.</w:t>
      </w:r>
    </w:p>
    <w:p w:rsidR="006568CB" w:rsidRPr="00D46B6F" w:rsidRDefault="006568CB" w:rsidP="00357116">
      <w:pPr>
        <w:pStyle w:val="NormalnyWeb"/>
        <w:jc w:val="both"/>
      </w:pPr>
      <w:r w:rsidRPr="00D46B6F">
        <w:t>Po analizie, powyższa uchwała została pozytywnie zaopiniowana przez Czło</w:t>
      </w:r>
      <w:r w:rsidR="00157CD7">
        <w:t>nków Zarządu w głosowaniu przy 4</w:t>
      </w:r>
      <w:r w:rsidRPr="00D46B6F">
        <w:t xml:space="preserve"> głosach –za, 0 głosach –przeciw i 0 głosach –wstrzymał się.</w:t>
      </w:r>
    </w:p>
    <w:p w:rsidR="006568CB" w:rsidRDefault="005E0535" w:rsidP="00357116">
      <w:pPr>
        <w:pStyle w:val="NormalnyWeb"/>
        <w:jc w:val="both"/>
      </w:pPr>
      <w:r w:rsidRPr="00D46B6F">
        <w:t>Uchwała Nr 394</w:t>
      </w:r>
      <w:r w:rsidR="006568CB" w:rsidRPr="00D46B6F">
        <w:t>/2026 Zarządu Powiatu w Busku – Zdroju z dnia 14 maja 2026 roku w sprawie przeniesień w</w:t>
      </w:r>
      <w:r w:rsidR="00522424">
        <w:t xml:space="preserve"> </w:t>
      </w:r>
      <w:r w:rsidR="006568CB" w:rsidRPr="00D46B6F">
        <w:t xml:space="preserve"> planie wydatków budżetu Powiatu Buskiego w 2026 roku - stanowi </w:t>
      </w:r>
      <w:r w:rsidRPr="00D46B6F">
        <w:rPr>
          <w:rStyle w:val="Pogrubienie"/>
          <w:i/>
          <w:iCs/>
        </w:rPr>
        <w:t>załącznik nr </w:t>
      </w:r>
      <w:r w:rsidR="00925D3B" w:rsidRPr="00D46B6F">
        <w:rPr>
          <w:rStyle w:val="Pogrubienie"/>
          <w:i/>
          <w:iCs/>
        </w:rPr>
        <w:t>35</w:t>
      </w:r>
      <w:r w:rsidR="006568CB" w:rsidRPr="00D46B6F">
        <w:t xml:space="preserve"> do niniejszego protokołu.</w:t>
      </w:r>
    </w:p>
    <w:p w:rsidR="00B747F0" w:rsidRPr="00D46B6F" w:rsidRDefault="00B747F0" w:rsidP="00357116">
      <w:pPr>
        <w:pStyle w:val="NormalnyWeb"/>
        <w:jc w:val="both"/>
      </w:pPr>
    </w:p>
    <w:p w:rsidR="00922819" w:rsidRPr="00D46B6F" w:rsidRDefault="00922819" w:rsidP="003571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b/>
          <w:sz w:val="24"/>
          <w:szCs w:val="24"/>
        </w:rPr>
        <w:t>Ad. 37</w:t>
      </w:r>
    </w:p>
    <w:p w:rsidR="00922819" w:rsidRPr="00D46B6F" w:rsidRDefault="006568CB" w:rsidP="00357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B6F">
        <w:rPr>
          <w:rFonts w:ascii="Times New Roman" w:hAnsi="Times New Roman" w:cs="Times New Roman"/>
          <w:sz w:val="24"/>
          <w:szCs w:val="24"/>
        </w:rPr>
        <w:t xml:space="preserve">Skarbnik Powiatu Artur Polniak  przedstawił projekt uchwały Zarządu Powiatu w Busku – Zdroju </w:t>
      </w:r>
      <w:r w:rsidR="00123DC4" w:rsidRPr="00D46B6F">
        <w:rPr>
          <w:rFonts w:ascii="Times New Roman" w:hAnsi="Times New Roman" w:cs="Times New Roman"/>
          <w:sz w:val="24"/>
          <w:szCs w:val="24"/>
        </w:rPr>
        <w:t>w sprawie zmian planu wydatków w podległych jednostkach budżetowych</w:t>
      </w:r>
      <w:r w:rsidRPr="00D46B6F">
        <w:rPr>
          <w:rFonts w:ascii="Times New Roman" w:hAnsi="Times New Roman" w:cs="Times New Roman"/>
          <w:sz w:val="24"/>
          <w:szCs w:val="24"/>
        </w:rPr>
        <w:t>.</w:t>
      </w:r>
    </w:p>
    <w:p w:rsidR="006568CB" w:rsidRPr="00D46B6F" w:rsidRDefault="006568CB" w:rsidP="00357116">
      <w:pPr>
        <w:pStyle w:val="NormalnyWeb"/>
        <w:jc w:val="both"/>
      </w:pPr>
      <w:r w:rsidRPr="00D46B6F">
        <w:t>Po analizie, powyższa uchwała została pozytywnie zaopiniowana przez Czło</w:t>
      </w:r>
      <w:r w:rsidR="00157CD7">
        <w:t>nków Zarządu w głosowaniu przy 4</w:t>
      </w:r>
      <w:r w:rsidRPr="00D46B6F">
        <w:t xml:space="preserve"> głosach –za, 0 głosach –przeciw i 0 głosach –wstrzymał się.</w:t>
      </w:r>
    </w:p>
    <w:p w:rsidR="00123DC4" w:rsidRPr="00D46B6F" w:rsidRDefault="005E0535" w:rsidP="00357116">
      <w:pPr>
        <w:pStyle w:val="NormalnyWeb"/>
        <w:jc w:val="both"/>
      </w:pPr>
      <w:r w:rsidRPr="00D46B6F">
        <w:t>Uchwała Nr 395</w:t>
      </w:r>
      <w:r w:rsidR="006568CB" w:rsidRPr="00D46B6F">
        <w:t xml:space="preserve">/2026 Zarządu Powiatu w Busku – Zdroju z dnia 14 maja 2026 roku w sprawie zmian planu wydatków w podległych jednostkach budżetowych - stanowi </w:t>
      </w:r>
      <w:r w:rsidR="00925D3B" w:rsidRPr="00D46B6F">
        <w:rPr>
          <w:rStyle w:val="Pogrubienie"/>
          <w:i/>
          <w:iCs/>
        </w:rPr>
        <w:t>załącznik nr 36</w:t>
      </w:r>
      <w:r w:rsidR="006568CB" w:rsidRPr="00D46B6F">
        <w:t xml:space="preserve"> do niniejszego protokołu.</w:t>
      </w:r>
    </w:p>
    <w:p w:rsidR="00123DC4" w:rsidRPr="00D46B6F" w:rsidRDefault="00123DC4" w:rsidP="003571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b/>
          <w:sz w:val="24"/>
          <w:szCs w:val="24"/>
        </w:rPr>
        <w:t>Ad. 38</w:t>
      </w:r>
    </w:p>
    <w:p w:rsidR="00123DC4" w:rsidRPr="00D46B6F" w:rsidRDefault="00CA64D3" w:rsidP="00357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B6F">
        <w:rPr>
          <w:rFonts w:ascii="Times New Roman" w:hAnsi="Times New Roman" w:cs="Times New Roman"/>
          <w:sz w:val="24"/>
          <w:szCs w:val="24"/>
        </w:rPr>
        <w:t xml:space="preserve">W sprawach </w:t>
      </w:r>
      <w:r w:rsidR="006A3E6A" w:rsidRPr="00D46B6F">
        <w:rPr>
          <w:rFonts w:ascii="Times New Roman" w:hAnsi="Times New Roman" w:cs="Times New Roman"/>
          <w:sz w:val="24"/>
          <w:szCs w:val="24"/>
        </w:rPr>
        <w:t>różnych nie zgłoszono żadnych wniosków.</w:t>
      </w:r>
    </w:p>
    <w:p w:rsidR="00123DC4" w:rsidRPr="00D46B6F" w:rsidRDefault="00123DC4" w:rsidP="00357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DC4" w:rsidRPr="00D46B6F" w:rsidRDefault="00123DC4" w:rsidP="003571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B6F">
        <w:rPr>
          <w:rFonts w:ascii="Times New Roman" w:hAnsi="Times New Roman" w:cs="Times New Roman"/>
          <w:b/>
          <w:sz w:val="24"/>
          <w:szCs w:val="24"/>
        </w:rPr>
        <w:t>Ad. 39</w:t>
      </w:r>
    </w:p>
    <w:p w:rsidR="00CA64D3" w:rsidRPr="00D46B6F" w:rsidRDefault="00CA64D3" w:rsidP="00357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B6F">
        <w:rPr>
          <w:rFonts w:ascii="Times New Roman" w:hAnsi="Times New Roman" w:cs="Times New Roman"/>
          <w:sz w:val="24"/>
          <w:szCs w:val="24"/>
        </w:rPr>
        <w:t>Po zrealizowaniu porządku obrad Przewodniczący Zarządu Jerzy Kolarz podziękował obec</w:t>
      </w:r>
      <w:r w:rsidR="006A3E6A" w:rsidRPr="00D46B6F">
        <w:rPr>
          <w:rFonts w:ascii="Times New Roman" w:hAnsi="Times New Roman" w:cs="Times New Roman"/>
          <w:sz w:val="24"/>
          <w:szCs w:val="24"/>
        </w:rPr>
        <w:t>nym za udział i o godzinie 10:00</w:t>
      </w:r>
      <w:r w:rsidRPr="00D46B6F">
        <w:rPr>
          <w:rFonts w:ascii="Times New Roman" w:hAnsi="Times New Roman" w:cs="Times New Roman"/>
          <w:sz w:val="24"/>
          <w:szCs w:val="24"/>
        </w:rPr>
        <w:t xml:space="preserve"> zamknął posiedzenie Zarządu Powiatu.</w:t>
      </w:r>
    </w:p>
    <w:p w:rsidR="00DB4385" w:rsidRDefault="00DB4385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4EE" w:rsidRDefault="005914EE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4EE" w:rsidRDefault="005914EE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4EE" w:rsidRDefault="005914EE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4EE" w:rsidRDefault="005914EE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4EE" w:rsidRDefault="005914EE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4EE" w:rsidRPr="00D46B6F" w:rsidRDefault="005914EE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EB5" w:rsidRPr="00D46B6F" w:rsidRDefault="00057EB5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46B6F">
        <w:rPr>
          <w:rFonts w:ascii="Times New Roman" w:eastAsia="Times New Roman" w:hAnsi="Times New Roman" w:cs="Times New Roman"/>
          <w:sz w:val="16"/>
          <w:szCs w:val="16"/>
        </w:rPr>
        <w:t>Protokół sporządziła:</w:t>
      </w:r>
    </w:p>
    <w:p w:rsidR="00057EB5" w:rsidRPr="00D46B6F" w:rsidRDefault="00057EB5" w:rsidP="00D46B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46B6F">
        <w:rPr>
          <w:rFonts w:ascii="Times New Roman" w:eastAsia="Times New Roman" w:hAnsi="Times New Roman" w:cs="Times New Roman"/>
          <w:sz w:val="16"/>
          <w:szCs w:val="16"/>
        </w:rPr>
        <w:t>Anna Wolska</w:t>
      </w:r>
    </w:p>
    <w:p w:rsidR="006A3E6A" w:rsidRPr="00D46B6F" w:rsidRDefault="006A3E6A" w:rsidP="00D46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3E6A" w:rsidRPr="00D46B6F" w:rsidSect="00863F43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E55" w:rsidRDefault="00411E55" w:rsidP="00863F43">
      <w:pPr>
        <w:spacing w:after="0" w:line="240" w:lineRule="auto"/>
      </w:pPr>
      <w:r>
        <w:separator/>
      </w:r>
    </w:p>
  </w:endnote>
  <w:endnote w:type="continuationSeparator" w:id="0">
    <w:p w:rsidR="00411E55" w:rsidRDefault="00411E55" w:rsidP="0086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E55" w:rsidRDefault="00411E55" w:rsidP="00863F43">
      <w:pPr>
        <w:spacing w:after="0" w:line="240" w:lineRule="auto"/>
      </w:pPr>
      <w:r>
        <w:separator/>
      </w:r>
    </w:p>
  </w:footnote>
  <w:footnote w:type="continuationSeparator" w:id="0">
    <w:p w:rsidR="00411E55" w:rsidRDefault="00411E55" w:rsidP="0086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3392950"/>
      <w:docPartObj>
        <w:docPartGallery w:val="Page Numbers (Top of Page)"/>
        <w:docPartUnique/>
      </w:docPartObj>
    </w:sdtPr>
    <w:sdtContent>
      <w:p w:rsidR="00411E55" w:rsidRDefault="00411E5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DF2">
          <w:rPr>
            <w:noProof/>
          </w:rPr>
          <w:t>16</w:t>
        </w:r>
        <w:r>
          <w:fldChar w:fldCharType="end"/>
        </w:r>
      </w:p>
    </w:sdtContent>
  </w:sdt>
  <w:p w:rsidR="00411E55" w:rsidRDefault="00411E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 w15:restartNumberingAfterBreak="0">
    <w:nsid w:val="29902EF8"/>
    <w:multiLevelType w:val="hybridMultilevel"/>
    <w:tmpl w:val="6AF0011C"/>
    <w:lvl w:ilvl="0" w:tplc="E46A64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3702"/>
    <w:multiLevelType w:val="hybridMultilevel"/>
    <w:tmpl w:val="3D462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C0E17"/>
    <w:multiLevelType w:val="hybridMultilevel"/>
    <w:tmpl w:val="360E0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3F"/>
    <w:rsid w:val="0000202B"/>
    <w:rsid w:val="00021816"/>
    <w:rsid w:val="00024C72"/>
    <w:rsid w:val="00040A3F"/>
    <w:rsid w:val="000413B4"/>
    <w:rsid w:val="00057EB5"/>
    <w:rsid w:val="000953A6"/>
    <w:rsid w:val="000A4262"/>
    <w:rsid w:val="000A4FFC"/>
    <w:rsid w:val="000B141C"/>
    <w:rsid w:val="000B1C09"/>
    <w:rsid w:val="000C0DB4"/>
    <w:rsid w:val="000C6D2F"/>
    <w:rsid w:val="000D32B8"/>
    <w:rsid w:val="000D6D53"/>
    <w:rsid w:val="000F381D"/>
    <w:rsid w:val="00110BA1"/>
    <w:rsid w:val="00123DC4"/>
    <w:rsid w:val="00134CE0"/>
    <w:rsid w:val="00155042"/>
    <w:rsid w:val="00157CD7"/>
    <w:rsid w:val="001831AA"/>
    <w:rsid w:val="00183307"/>
    <w:rsid w:val="001B5964"/>
    <w:rsid w:val="001C0611"/>
    <w:rsid w:val="001C4C09"/>
    <w:rsid w:val="001C6A8A"/>
    <w:rsid w:val="001C7200"/>
    <w:rsid w:val="001D5E41"/>
    <w:rsid w:val="001D7D48"/>
    <w:rsid w:val="002066FC"/>
    <w:rsid w:val="0020793F"/>
    <w:rsid w:val="00221662"/>
    <w:rsid w:val="0023085A"/>
    <w:rsid w:val="00252AEC"/>
    <w:rsid w:val="00267F2D"/>
    <w:rsid w:val="002917B4"/>
    <w:rsid w:val="002C1F00"/>
    <w:rsid w:val="002D1447"/>
    <w:rsid w:val="002F4D10"/>
    <w:rsid w:val="002F7B18"/>
    <w:rsid w:val="003009A9"/>
    <w:rsid w:val="00326DDB"/>
    <w:rsid w:val="00357116"/>
    <w:rsid w:val="00365A8D"/>
    <w:rsid w:val="003736AE"/>
    <w:rsid w:val="00380D7A"/>
    <w:rsid w:val="00380DF1"/>
    <w:rsid w:val="00384B8B"/>
    <w:rsid w:val="00394C34"/>
    <w:rsid w:val="003C796D"/>
    <w:rsid w:val="003D7452"/>
    <w:rsid w:val="003F132F"/>
    <w:rsid w:val="00411E55"/>
    <w:rsid w:val="00426825"/>
    <w:rsid w:val="00435098"/>
    <w:rsid w:val="0044266D"/>
    <w:rsid w:val="00445DE5"/>
    <w:rsid w:val="004463FA"/>
    <w:rsid w:val="0046403C"/>
    <w:rsid w:val="004956A4"/>
    <w:rsid w:val="004B0F68"/>
    <w:rsid w:val="004C5843"/>
    <w:rsid w:val="004F380A"/>
    <w:rsid w:val="00501674"/>
    <w:rsid w:val="00505F27"/>
    <w:rsid w:val="00522424"/>
    <w:rsid w:val="00522A49"/>
    <w:rsid w:val="005323BD"/>
    <w:rsid w:val="00550955"/>
    <w:rsid w:val="005611EE"/>
    <w:rsid w:val="0056651D"/>
    <w:rsid w:val="005812CB"/>
    <w:rsid w:val="005914EE"/>
    <w:rsid w:val="005918FD"/>
    <w:rsid w:val="0059480D"/>
    <w:rsid w:val="005C31AC"/>
    <w:rsid w:val="005D468D"/>
    <w:rsid w:val="005D47CA"/>
    <w:rsid w:val="005D63EC"/>
    <w:rsid w:val="005E0535"/>
    <w:rsid w:val="005F5164"/>
    <w:rsid w:val="00602886"/>
    <w:rsid w:val="00605584"/>
    <w:rsid w:val="00620DD8"/>
    <w:rsid w:val="006406BA"/>
    <w:rsid w:val="0064318D"/>
    <w:rsid w:val="006568CB"/>
    <w:rsid w:val="006742D6"/>
    <w:rsid w:val="00696808"/>
    <w:rsid w:val="00697944"/>
    <w:rsid w:val="006A3E6A"/>
    <w:rsid w:val="006A47E3"/>
    <w:rsid w:val="006C1647"/>
    <w:rsid w:val="006D0C29"/>
    <w:rsid w:val="006D3DF0"/>
    <w:rsid w:val="006E3124"/>
    <w:rsid w:val="00716302"/>
    <w:rsid w:val="007178C5"/>
    <w:rsid w:val="00720628"/>
    <w:rsid w:val="0072639A"/>
    <w:rsid w:val="0073577B"/>
    <w:rsid w:val="00736263"/>
    <w:rsid w:val="007424B3"/>
    <w:rsid w:val="00754667"/>
    <w:rsid w:val="00766BAB"/>
    <w:rsid w:val="00772524"/>
    <w:rsid w:val="00775398"/>
    <w:rsid w:val="007A0B83"/>
    <w:rsid w:val="007A3D41"/>
    <w:rsid w:val="007D5E28"/>
    <w:rsid w:val="007E56A7"/>
    <w:rsid w:val="007F29BA"/>
    <w:rsid w:val="00816679"/>
    <w:rsid w:val="00816A8E"/>
    <w:rsid w:val="008412C5"/>
    <w:rsid w:val="00845D40"/>
    <w:rsid w:val="00856178"/>
    <w:rsid w:val="008561DC"/>
    <w:rsid w:val="00863F43"/>
    <w:rsid w:val="00874E58"/>
    <w:rsid w:val="00884C15"/>
    <w:rsid w:val="008A67BD"/>
    <w:rsid w:val="008C05DE"/>
    <w:rsid w:val="008C2751"/>
    <w:rsid w:val="008C742A"/>
    <w:rsid w:val="008F5A0A"/>
    <w:rsid w:val="00902D7D"/>
    <w:rsid w:val="00921970"/>
    <w:rsid w:val="00922819"/>
    <w:rsid w:val="00925D3B"/>
    <w:rsid w:val="00947B7B"/>
    <w:rsid w:val="00953C82"/>
    <w:rsid w:val="009772D1"/>
    <w:rsid w:val="00985996"/>
    <w:rsid w:val="00993AFE"/>
    <w:rsid w:val="0099746F"/>
    <w:rsid w:val="009A2792"/>
    <w:rsid w:val="009C4A71"/>
    <w:rsid w:val="00A046F0"/>
    <w:rsid w:val="00A13A84"/>
    <w:rsid w:val="00A579DE"/>
    <w:rsid w:val="00A635A6"/>
    <w:rsid w:val="00A67ED7"/>
    <w:rsid w:val="00A75611"/>
    <w:rsid w:val="00A7587F"/>
    <w:rsid w:val="00A949D1"/>
    <w:rsid w:val="00AA1731"/>
    <w:rsid w:val="00AA6265"/>
    <w:rsid w:val="00AB3224"/>
    <w:rsid w:val="00AB461D"/>
    <w:rsid w:val="00AC40CF"/>
    <w:rsid w:val="00AE10F4"/>
    <w:rsid w:val="00AE1FC4"/>
    <w:rsid w:val="00AE41F1"/>
    <w:rsid w:val="00B126FD"/>
    <w:rsid w:val="00B32085"/>
    <w:rsid w:val="00B32954"/>
    <w:rsid w:val="00B62F09"/>
    <w:rsid w:val="00B747F0"/>
    <w:rsid w:val="00B8403F"/>
    <w:rsid w:val="00B86E9C"/>
    <w:rsid w:val="00B95E47"/>
    <w:rsid w:val="00BB0EBD"/>
    <w:rsid w:val="00BB5270"/>
    <w:rsid w:val="00BC0D9C"/>
    <w:rsid w:val="00BE2BAE"/>
    <w:rsid w:val="00BF06B6"/>
    <w:rsid w:val="00BF41C5"/>
    <w:rsid w:val="00BF7020"/>
    <w:rsid w:val="00C06C3A"/>
    <w:rsid w:val="00C1301D"/>
    <w:rsid w:val="00C311B9"/>
    <w:rsid w:val="00C37039"/>
    <w:rsid w:val="00C449DD"/>
    <w:rsid w:val="00C62D2C"/>
    <w:rsid w:val="00C7221E"/>
    <w:rsid w:val="00C84FA7"/>
    <w:rsid w:val="00CA64D3"/>
    <w:rsid w:val="00CD5EFB"/>
    <w:rsid w:val="00CE4E40"/>
    <w:rsid w:val="00CE5F93"/>
    <w:rsid w:val="00D02515"/>
    <w:rsid w:val="00D21C7A"/>
    <w:rsid w:val="00D26513"/>
    <w:rsid w:val="00D46B6F"/>
    <w:rsid w:val="00D52142"/>
    <w:rsid w:val="00D72789"/>
    <w:rsid w:val="00D81431"/>
    <w:rsid w:val="00DA7507"/>
    <w:rsid w:val="00DB4385"/>
    <w:rsid w:val="00DC12F4"/>
    <w:rsid w:val="00DD0A49"/>
    <w:rsid w:val="00DF43B6"/>
    <w:rsid w:val="00E01B95"/>
    <w:rsid w:val="00E06343"/>
    <w:rsid w:val="00E11454"/>
    <w:rsid w:val="00E12D2D"/>
    <w:rsid w:val="00E173C3"/>
    <w:rsid w:val="00E21931"/>
    <w:rsid w:val="00E5051A"/>
    <w:rsid w:val="00E649C9"/>
    <w:rsid w:val="00E67CB3"/>
    <w:rsid w:val="00E72DF2"/>
    <w:rsid w:val="00EA648E"/>
    <w:rsid w:val="00EA6FF1"/>
    <w:rsid w:val="00EB2AD1"/>
    <w:rsid w:val="00EB3BA8"/>
    <w:rsid w:val="00EC2884"/>
    <w:rsid w:val="00ED44B6"/>
    <w:rsid w:val="00EF2052"/>
    <w:rsid w:val="00EF7DC2"/>
    <w:rsid w:val="00F05AC1"/>
    <w:rsid w:val="00F079F6"/>
    <w:rsid w:val="00F16D59"/>
    <w:rsid w:val="00F27EDD"/>
    <w:rsid w:val="00F3276B"/>
    <w:rsid w:val="00F51321"/>
    <w:rsid w:val="00F66C5F"/>
    <w:rsid w:val="00F72F8A"/>
    <w:rsid w:val="00FB5C39"/>
    <w:rsid w:val="00FD4B8A"/>
    <w:rsid w:val="00FD6F18"/>
    <w:rsid w:val="00FE1D26"/>
    <w:rsid w:val="00FE6DCA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F8825-DA6D-470C-B8BA-3CB5BFA6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A3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040A3F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0A3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040A3F"/>
    <w:rPr>
      <w:b/>
      <w:bCs/>
    </w:rPr>
  </w:style>
  <w:style w:type="character" w:styleId="Uwydatnienie">
    <w:name w:val="Emphasis"/>
    <w:basedOn w:val="Domylnaczcionkaakapitu"/>
    <w:uiPriority w:val="20"/>
    <w:qFormat/>
    <w:rsid w:val="00040A3F"/>
    <w:rPr>
      <w:i/>
      <w:iCs/>
    </w:rPr>
  </w:style>
  <w:style w:type="paragraph" w:styleId="NormalnyWeb">
    <w:name w:val="Normal (Web)"/>
    <w:basedOn w:val="Normalny"/>
    <w:uiPriority w:val="99"/>
    <w:unhideWhenUsed/>
    <w:rsid w:val="00775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5F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6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E9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3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F43"/>
  </w:style>
  <w:style w:type="paragraph" w:styleId="Stopka">
    <w:name w:val="footer"/>
    <w:basedOn w:val="Normalny"/>
    <w:link w:val="StopkaZnak"/>
    <w:uiPriority w:val="99"/>
    <w:unhideWhenUsed/>
    <w:rsid w:val="00863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F4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7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7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</TotalTime>
  <Pages>16</Pages>
  <Words>5940</Words>
  <Characters>35643</Characters>
  <Application>Microsoft Office Word</Application>
  <DocSecurity>0</DocSecurity>
  <Lines>297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Anna Wolska</cp:lastModifiedBy>
  <cp:revision>216</cp:revision>
  <cp:lastPrinted>2026-05-19T12:04:00Z</cp:lastPrinted>
  <dcterms:created xsi:type="dcterms:W3CDTF">2026-05-13T07:20:00Z</dcterms:created>
  <dcterms:modified xsi:type="dcterms:W3CDTF">2026-05-19T12:23:00Z</dcterms:modified>
</cp:coreProperties>
</file>